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B3" w:rsidRPr="00A67393" w:rsidRDefault="002E2635" w:rsidP="000416B3">
      <w:pPr>
        <w:pStyle w:val="a3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 w:themeFill="background1"/>
          <w:lang w:eastAsia="ru-RU"/>
        </w:rPr>
      </w:pPr>
      <w:r w:rsidRPr="00A67393">
        <w:rPr>
          <w:rFonts w:ascii="Times New Roman" w:hAnsi="Times New Roman" w:cs="Times New Roman"/>
          <w:noProof/>
          <w:color w:val="000000" w:themeColor="text1"/>
          <w:sz w:val="32"/>
          <w:szCs w:val="24"/>
          <w:shd w:val="clear" w:color="auto" w:fill="FFFFFF" w:themeFill="background1"/>
          <w:lang w:eastAsia="ru-RU"/>
        </w:rPr>
        <w:drawing>
          <wp:anchor distT="0" distB="0" distL="114300" distR="114300" simplePos="0" relativeHeight="251660288" behindDoc="1" locked="0" layoutInCell="1" allowOverlap="1" wp14:anchorId="1783EF75" wp14:editId="3B862BAE">
            <wp:simplePos x="0" y="0"/>
            <wp:positionH relativeFrom="column">
              <wp:posOffset>4775835</wp:posOffset>
            </wp:positionH>
            <wp:positionV relativeFrom="paragraph">
              <wp:posOffset>-450215</wp:posOffset>
            </wp:positionV>
            <wp:extent cx="1882775" cy="1631950"/>
            <wp:effectExtent l="0" t="0" r="3175" b="6350"/>
            <wp:wrapThrough wrapText="bothSides">
              <wp:wrapPolygon edited="0">
                <wp:start x="0" y="0"/>
                <wp:lineTo x="0" y="21432"/>
                <wp:lineTo x="21418" y="21432"/>
                <wp:lineTo x="21418" y="0"/>
                <wp:lineTo x="0" y="0"/>
              </wp:wrapPolygon>
            </wp:wrapThrough>
            <wp:docPr id="3" name="Picture 2" descr="Картинки по запросу общероссийский профсоюз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Картинки по запросу общероссийский профсоюз образов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8023" r="7960" b="6475"/>
                    <a:stretch/>
                  </pic:blipFill>
                  <pic:spPr bwMode="auto">
                    <a:xfrm>
                      <a:off x="0" y="0"/>
                      <a:ext cx="1882775" cy="1631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393">
        <w:rPr>
          <w:rFonts w:ascii="Times New Roman" w:hAnsi="Times New Roman" w:cs="Times New Roman"/>
          <w:noProof/>
          <w:color w:val="000000" w:themeColor="text1"/>
          <w:sz w:val="32"/>
          <w:szCs w:val="24"/>
          <w:shd w:val="clear" w:color="auto" w:fill="FFFFFF" w:themeFill="background1"/>
          <w:lang w:eastAsia="ru-RU"/>
        </w:rPr>
        <w:drawing>
          <wp:anchor distT="0" distB="0" distL="114300" distR="114300" simplePos="0" relativeHeight="251659264" behindDoc="1" locked="0" layoutInCell="1" allowOverlap="1" wp14:anchorId="0B055270" wp14:editId="6638438A">
            <wp:simplePos x="0" y="0"/>
            <wp:positionH relativeFrom="column">
              <wp:posOffset>-474980</wp:posOffset>
            </wp:positionH>
            <wp:positionV relativeFrom="paragraph">
              <wp:posOffset>-450215</wp:posOffset>
            </wp:positionV>
            <wp:extent cx="1828800" cy="1772920"/>
            <wp:effectExtent l="0" t="0" r="0" b="0"/>
            <wp:wrapThrough wrapText="bothSides">
              <wp:wrapPolygon edited="0">
                <wp:start x="0" y="0"/>
                <wp:lineTo x="0" y="21352"/>
                <wp:lineTo x="21375" y="21352"/>
                <wp:lineTo x="21375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" r="10837"/>
                    <a:stretch/>
                  </pic:blipFill>
                  <pic:spPr bwMode="auto">
                    <a:xfrm>
                      <a:off x="0" y="0"/>
                      <a:ext cx="182880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416B3" w:rsidRPr="00A67393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 w:themeFill="background1"/>
          <w:lang w:eastAsia="ru-RU"/>
        </w:rPr>
        <w:t>ЯРОСЛАВСКАЯ ОБЛАСТНАЯ ОРГАНИЗАЦИЯ ОБЩЕРОССИЙСКОГО ПРОФОЮЗА ОБРАЗОВАНИЯ</w:t>
      </w:r>
    </w:p>
    <w:p w:rsidR="000416B3" w:rsidRDefault="000416B3" w:rsidP="00A67393">
      <w:pPr>
        <w:pStyle w:val="a3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 w:themeFill="background1"/>
          <w:lang w:eastAsia="ru-RU"/>
        </w:rPr>
      </w:pPr>
    </w:p>
    <w:p w:rsidR="00A67393" w:rsidRDefault="00A67393" w:rsidP="00A6739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 w:themeFill="background1"/>
          <w:lang w:eastAsia="ru-RU"/>
        </w:rPr>
      </w:pPr>
    </w:p>
    <w:p w:rsidR="000416B3" w:rsidRPr="00A67393" w:rsidRDefault="00A67393" w:rsidP="002E2635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 w:themeFill="background1"/>
          <w:lang w:eastAsia="ru-RU"/>
        </w:rPr>
        <w:t xml:space="preserve">СОВЕТ МОЛОДЫХ </w:t>
      </w:r>
      <w:r w:rsidR="000416B3" w:rsidRPr="00A67393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 w:themeFill="background1"/>
          <w:lang w:eastAsia="ru-RU"/>
        </w:rPr>
        <w:t>ПЕДАГОГОВ</w:t>
      </w:r>
    </w:p>
    <w:p w:rsidR="000416B3" w:rsidRDefault="000416B3" w:rsidP="000416B3">
      <w:pPr>
        <w:pStyle w:val="a3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  <w:lang w:eastAsia="ru-RU"/>
        </w:rPr>
      </w:pPr>
    </w:p>
    <w:p w:rsidR="00137020" w:rsidRPr="002E2635" w:rsidRDefault="00137020" w:rsidP="00137020">
      <w:pPr>
        <w:pStyle w:val="a3"/>
        <w:ind w:left="426"/>
        <w:jc w:val="right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  <w:lang w:eastAsia="ru-RU"/>
        </w:rPr>
      </w:pPr>
      <w:r w:rsidRPr="002E263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  <w:lang w:eastAsia="ru-RU"/>
        </w:rPr>
        <w:t>ПРОЕКТ</w:t>
      </w:r>
    </w:p>
    <w:p w:rsidR="00597F58" w:rsidRDefault="00137020" w:rsidP="00137020">
      <w:pPr>
        <w:pStyle w:val="a3"/>
        <w:ind w:left="426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  <w:shd w:val="clear" w:color="auto" w:fill="FFFFFF" w:themeFill="background1"/>
          <w:lang w:eastAsia="ru-RU"/>
        </w:rPr>
      </w:pPr>
      <w:r w:rsidRPr="00A67393">
        <w:rPr>
          <w:rFonts w:ascii="Times New Roman" w:hAnsi="Times New Roman" w:cs="Times New Roman"/>
          <w:b/>
          <w:color w:val="000000" w:themeColor="text1"/>
          <w:sz w:val="36"/>
          <w:szCs w:val="24"/>
          <w:shd w:val="clear" w:color="auto" w:fill="FFFFFF" w:themeFill="background1"/>
          <w:lang w:eastAsia="ru-RU"/>
        </w:rPr>
        <w:t>ПРОГРАММА</w:t>
      </w:r>
    </w:p>
    <w:p w:rsidR="00A67393" w:rsidRPr="00A67393" w:rsidRDefault="00A67393" w:rsidP="00137020">
      <w:pPr>
        <w:pStyle w:val="a3"/>
        <w:ind w:left="426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  <w:shd w:val="clear" w:color="auto" w:fill="FFFFFF" w:themeFill="background1"/>
          <w:lang w:eastAsia="ru-RU"/>
        </w:rPr>
      </w:pPr>
    </w:p>
    <w:p w:rsidR="000416B3" w:rsidRPr="00A67393" w:rsidRDefault="000416B3" w:rsidP="00597F58">
      <w:pPr>
        <w:pStyle w:val="a3"/>
        <w:ind w:left="426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eastAsia="ru-RU"/>
        </w:rPr>
      </w:pPr>
      <w:proofErr w:type="gramStart"/>
      <w:r w:rsidRPr="00A673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eastAsia="ru-RU"/>
        </w:rPr>
        <w:t>Э</w:t>
      </w:r>
      <w:r w:rsidR="00597F58" w:rsidRPr="00A673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eastAsia="ru-RU"/>
        </w:rPr>
        <w:t>кспресс-обучения</w:t>
      </w:r>
      <w:proofErr w:type="gramEnd"/>
      <w:r w:rsidRPr="00A673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eastAsia="ru-RU"/>
        </w:rPr>
        <w:t xml:space="preserve"> актива СМП</w:t>
      </w:r>
    </w:p>
    <w:p w:rsidR="000416B3" w:rsidRDefault="000416B3" w:rsidP="00137020">
      <w:pPr>
        <w:pStyle w:val="a3"/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  <w:lang w:eastAsia="ru-RU"/>
        </w:rPr>
      </w:pPr>
      <w:r w:rsidRPr="00A673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  <w:lang w:eastAsia="ru-RU"/>
        </w:rPr>
        <w:t>«Молодежь и  профсоюз»</w:t>
      </w:r>
    </w:p>
    <w:p w:rsidR="00A67393" w:rsidRPr="00A67393" w:rsidRDefault="00A67393" w:rsidP="00137020">
      <w:pPr>
        <w:pStyle w:val="a3"/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  <w:lang w:eastAsia="ru-RU"/>
        </w:rPr>
      </w:pPr>
    </w:p>
    <w:p w:rsidR="00137020" w:rsidRPr="002E2635" w:rsidRDefault="00137020" w:rsidP="00137020">
      <w:pPr>
        <w:pStyle w:val="a3"/>
        <w:ind w:left="426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eastAsia="ru-RU"/>
        </w:rPr>
      </w:pPr>
      <w:r w:rsidRPr="002E263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eastAsia="ru-RU"/>
        </w:rPr>
        <w:t>16 декабря 2017 года</w:t>
      </w:r>
    </w:p>
    <w:p w:rsidR="002E2635" w:rsidRPr="00A67393" w:rsidRDefault="002E2635" w:rsidP="00137020">
      <w:pPr>
        <w:pStyle w:val="a3"/>
        <w:ind w:left="426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 w:themeFill="background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"/>
        <w:gridCol w:w="6856"/>
        <w:gridCol w:w="1832"/>
      </w:tblGrid>
      <w:tr w:rsidR="00137020" w:rsidRPr="002E2635" w:rsidTr="00A67393">
        <w:tc>
          <w:tcPr>
            <w:tcW w:w="519" w:type="pct"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08.00 -09.15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</w:t>
            </w:r>
          </w:p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635"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635">
              <w:rPr>
                <w:rFonts w:ascii="Times New Roman" w:hAnsi="Times New Roman"/>
                <w:sz w:val="28"/>
                <w:szCs w:val="28"/>
              </w:rPr>
              <w:t xml:space="preserve">холл 1 этажа/433 аудитория Объединения организаций профсоюзов ЯО, </w:t>
            </w:r>
            <w:proofErr w:type="spellStart"/>
            <w:r w:rsidRPr="002E263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E2635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2E2635">
              <w:rPr>
                <w:rFonts w:ascii="Times New Roman" w:hAnsi="Times New Roman"/>
                <w:sz w:val="28"/>
                <w:szCs w:val="28"/>
              </w:rPr>
              <w:t>рославль</w:t>
            </w:r>
            <w:proofErr w:type="spellEnd"/>
            <w:r w:rsidRPr="002E2635">
              <w:rPr>
                <w:rFonts w:ascii="Times New Roman" w:hAnsi="Times New Roman"/>
                <w:sz w:val="28"/>
                <w:szCs w:val="28"/>
              </w:rPr>
              <w:t>, ул. Свободы 87а</w:t>
            </w:r>
          </w:p>
        </w:tc>
      </w:tr>
      <w:tr w:rsidR="00137020" w:rsidRPr="002E2635" w:rsidTr="00A67393">
        <w:tc>
          <w:tcPr>
            <w:tcW w:w="519" w:type="pct"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9.15-9.25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37020" w:rsidRPr="002E2635" w:rsidRDefault="00137020" w:rsidP="002E2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  <w:p w:rsidR="00137020" w:rsidRPr="002E2635" w:rsidRDefault="00137020" w:rsidP="002E2635">
            <w:pPr>
              <w:spacing w:after="0"/>
              <w:ind w:left="5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i/>
                <w:sz w:val="28"/>
                <w:szCs w:val="28"/>
              </w:rPr>
              <w:t>Алексей Владимирович Соколов</w:t>
            </w:r>
            <w:r w:rsidRPr="002E2635">
              <w:rPr>
                <w:rFonts w:ascii="Times New Roman" w:hAnsi="Times New Roman"/>
                <w:i/>
                <w:sz w:val="28"/>
                <w:szCs w:val="28"/>
              </w:rPr>
              <w:t>, председатель Ярославской областной организации Общероссийского профсоюза образования, член Общественной палаты ЯО;</w:t>
            </w:r>
          </w:p>
          <w:p w:rsidR="00137020" w:rsidRPr="002E2635" w:rsidRDefault="00137020" w:rsidP="002E2635">
            <w:pPr>
              <w:spacing w:after="0"/>
              <w:ind w:left="5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2635">
              <w:rPr>
                <w:rFonts w:ascii="Times New Roman" w:hAnsi="Times New Roman"/>
                <w:b/>
                <w:i/>
                <w:sz w:val="28"/>
                <w:szCs w:val="28"/>
              </w:rPr>
              <w:t>Ломунова</w:t>
            </w:r>
            <w:proofErr w:type="spellEnd"/>
            <w:r w:rsidRPr="002E26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Юлия Сергеевна, </w:t>
            </w:r>
            <w:r w:rsidRPr="002E2635">
              <w:rPr>
                <w:rFonts w:ascii="Times New Roman" w:hAnsi="Times New Roman"/>
                <w:i/>
                <w:sz w:val="28"/>
                <w:szCs w:val="28"/>
              </w:rPr>
              <w:t xml:space="preserve"> председатель Совета молодых педагогов при   Ярославской областной организации Общероссийского профсоюза образования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2635">
              <w:rPr>
                <w:rFonts w:ascii="Times New Roman" w:hAnsi="Times New Roman"/>
                <w:sz w:val="28"/>
                <w:szCs w:val="28"/>
              </w:rPr>
              <w:t>433 аудитория/240 аудитория</w:t>
            </w:r>
          </w:p>
        </w:tc>
      </w:tr>
      <w:tr w:rsidR="00137020" w:rsidRPr="002E2635" w:rsidTr="00A67393">
        <w:tc>
          <w:tcPr>
            <w:tcW w:w="519" w:type="pct"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9.25-9.40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37020" w:rsidRPr="002E2635" w:rsidRDefault="00137020" w:rsidP="002E2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Знакомство</w:t>
            </w:r>
          </w:p>
          <w:p w:rsidR="00137020" w:rsidRPr="002E2635" w:rsidRDefault="00137020" w:rsidP="002E2635">
            <w:pPr>
              <w:spacing w:after="0"/>
              <w:ind w:left="5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2635">
              <w:rPr>
                <w:rFonts w:ascii="Times New Roman" w:hAnsi="Times New Roman"/>
                <w:i/>
                <w:sz w:val="28"/>
                <w:szCs w:val="28"/>
              </w:rPr>
              <w:t xml:space="preserve">Ведущий: </w:t>
            </w:r>
            <w:proofErr w:type="spellStart"/>
            <w:r w:rsidRPr="002E2635">
              <w:rPr>
                <w:rFonts w:ascii="Times New Roman" w:hAnsi="Times New Roman"/>
                <w:i/>
                <w:sz w:val="28"/>
                <w:szCs w:val="28"/>
              </w:rPr>
              <w:t>Маленев</w:t>
            </w:r>
            <w:proofErr w:type="spellEnd"/>
            <w:r w:rsidRPr="002E2635">
              <w:rPr>
                <w:rFonts w:ascii="Times New Roman" w:hAnsi="Times New Roman"/>
                <w:i/>
                <w:sz w:val="28"/>
                <w:szCs w:val="28"/>
              </w:rPr>
              <w:t xml:space="preserve"> Дмитрий</w:t>
            </w:r>
          </w:p>
        </w:tc>
        <w:tc>
          <w:tcPr>
            <w:tcW w:w="945" w:type="pct"/>
            <w:vMerge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37020" w:rsidRPr="002E2635" w:rsidTr="00A67393">
        <w:tc>
          <w:tcPr>
            <w:tcW w:w="519" w:type="pct"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9.40-9.55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37020" w:rsidRPr="002E2635" w:rsidRDefault="00137020" w:rsidP="002E2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Командообразование</w:t>
            </w:r>
            <w:proofErr w:type="spellEnd"/>
          </w:p>
          <w:p w:rsidR="00137020" w:rsidRPr="002E2635" w:rsidRDefault="00137020" w:rsidP="002E2635">
            <w:pPr>
              <w:spacing w:after="0"/>
              <w:ind w:left="5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2635">
              <w:rPr>
                <w:rFonts w:ascii="Times New Roman" w:hAnsi="Times New Roman"/>
                <w:i/>
                <w:sz w:val="28"/>
                <w:szCs w:val="28"/>
              </w:rPr>
              <w:t>Ведущая: Татьяна Исаева</w:t>
            </w:r>
          </w:p>
        </w:tc>
        <w:tc>
          <w:tcPr>
            <w:tcW w:w="945" w:type="pct"/>
            <w:vMerge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37020" w:rsidRPr="002E2635" w:rsidTr="00A67393">
        <w:tc>
          <w:tcPr>
            <w:tcW w:w="519" w:type="pct"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10.00-10.45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37020" w:rsidRPr="002E2635" w:rsidRDefault="00137020" w:rsidP="002E2635">
            <w:pPr>
              <w:pStyle w:val="a3"/>
              <w:spacing w:line="276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«Профсоюзный ликбез»</w:t>
            </w:r>
          </w:p>
          <w:p w:rsidR="00137020" w:rsidRPr="002E2635" w:rsidRDefault="00137020" w:rsidP="002E263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635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профсоюзного движения в России;</w:t>
            </w:r>
          </w:p>
          <w:p w:rsidR="00137020" w:rsidRPr="002E2635" w:rsidRDefault="00137020" w:rsidP="002E263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635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Российских Профсоюзов;</w:t>
            </w:r>
          </w:p>
          <w:p w:rsidR="00137020" w:rsidRPr="002E2635" w:rsidRDefault="00137020" w:rsidP="002E263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635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Общероссийского Профсоюза Образования.</w:t>
            </w:r>
          </w:p>
          <w:p w:rsidR="00137020" w:rsidRPr="002E2635" w:rsidRDefault="00A67393" w:rsidP="002E2635">
            <w:pPr>
              <w:pStyle w:val="a3"/>
              <w:spacing w:line="276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635">
              <w:rPr>
                <w:rFonts w:ascii="Times New Roman" w:eastAsia="Calibri" w:hAnsi="Times New Roman" w:cs="Times New Roman"/>
                <w:sz w:val="28"/>
                <w:szCs w:val="28"/>
              </w:rPr>
              <w:t>(Просмотр Официального видеоролика)</w:t>
            </w:r>
          </w:p>
          <w:p w:rsidR="00137020" w:rsidRPr="002E2635" w:rsidRDefault="00137020" w:rsidP="002E2635">
            <w:pPr>
              <w:pStyle w:val="a3"/>
              <w:spacing w:line="276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«Молодежные советы в Российских профсоюзах», Мероприятия для молодежи ЦС Общероссийского Профсоюза Образования, Ярославской областной организации Общероссийского Профсоюза Образования. </w:t>
            </w:r>
            <w:r w:rsidR="00A67393" w:rsidRPr="002E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(Просмотр </w:t>
            </w:r>
            <w:r w:rsidR="002E2635" w:rsidRPr="002E2635"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видеороликов</w:t>
            </w:r>
            <w:r w:rsidR="00A67393" w:rsidRPr="002E263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37020" w:rsidRPr="002E2635" w:rsidRDefault="00137020" w:rsidP="002E2635">
            <w:pPr>
              <w:spacing w:after="0"/>
              <w:ind w:left="5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2635">
              <w:rPr>
                <w:rFonts w:ascii="Times New Roman" w:hAnsi="Times New Roman"/>
                <w:i/>
                <w:sz w:val="28"/>
                <w:szCs w:val="28"/>
              </w:rPr>
              <w:t xml:space="preserve">Ведущие: Юлия </w:t>
            </w:r>
            <w:proofErr w:type="spellStart"/>
            <w:r w:rsidRPr="002E2635">
              <w:rPr>
                <w:rFonts w:ascii="Times New Roman" w:hAnsi="Times New Roman"/>
                <w:i/>
                <w:sz w:val="28"/>
                <w:szCs w:val="28"/>
              </w:rPr>
              <w:t>Ломунова</w:t>
            </w:r>
            <w:proofErr w:type="spellEnd"/>
            <w:r w:rsidRPr="002E2635">
              <w:rPr>
                <w:rFonts w:ascii="Times New Roman" w:hAnsi="Times New Roman"/>
                <w:i/>
                <w:sz w:val="28"/>
                <w:szCs w:val="28"/>
              </w:rPr>
              <w:t>, Екатерина Конькова</w:t>
            </w:r>
          </w:p>
        </w:tc>
        <w:tc>
          <w:tcPr>
            <w:tcW w:w="945" w:type="pct"/>
            <w:vMerge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37020" w:rsidRPr="002E2635" w:rsidTr="00A67393">
        <w:tc>
          <w:tcPr>
            <w:tcW w:w="519" w:type="pct"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11.00-12.30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2E2635" w:rsidRPr="002E2635" w:rsidRDefault="002E2635" w:rsidP="002E26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Тренинг</w:t>
            </w:r>
          </w:p>
          <w:p w:rsidR="00137020" w:rsidRPr="002E2635" w:rsidRDefault="00137020" w:rsidP="002E2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Как и чем привлечь молодежь в профсоюз?</w:t>
            </w:r>
          </w:p>
          <w:p w:rsidR="00137020" w:rsidRPr="002E2635" w:rsidRDefault="00137020" w:rsidP="002E2635">
            <w:pPr>
              <w:spacing w:after="0"/>
              <w:ind w:left="5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2635">
              <w:rPr>
                <w:rFonts w:ascii="Times New Roman" w:hAnsi="Times New Roman"/>
                <w:i/>
                <w:sz w:val="28"/>
                <w:szCs w:val="28"/>
              </w:rPr>
              <w:t>Тренер Алексей Владимирович Соколов, председатель Ярославской областной организации Общероссийского профсоюза образования, член Общественной палаты ЯО</w:t>
            </w:r>
          </w:p>
        </w:tc>
        <w:tc>
          <w:tcPr>
            <w:tcW w:w="945" w:type="pct"/>
            <w:vMerge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37020" w:rsidRPr="002E2635" w:rsidTr="00A67393">
        <w:tc>
          <w:tcPr>
            <w:tcW w:w="519" w:type="pct"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12.30-13.30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137020" w:rsidRPr="00C87FB2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635">
              <w:rPr>
                <w:rFonts w:ascii="Times New Roman" w:hAnsi="Times New Roman"/>
                <w:sz w:val="28"/>
                <w:szCs w:val="28"/>
              </w:rPr>
              <w:t>Кафе «</w:t>
            </w:r>
            <w:proofErr w:type="spellStart"/>
            <w:r w:rsidRPr="002E2635">
              <w:rPr>
                <w:rFonts w:ascii="Times New Roman" w:hAnsi="Times New Roman"/>
                <w:sz w:val="28"/>
                <w:szCs w:val="28"/>
                <w:lang w:val="en-US"/>
              </w:rPr>
              <w:t>Liberta</w:t>
            </w:r>
            <w:proofErr w:type="spellEnd"/>
            <w:r w:rsidRPr="002E263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37020" w:rsidRPr="00C87FB2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635">
              <w:rPr>
                <w:rFonts w:ascii="Times New Roman" w:hAnsi="Times New Roman"/>
                <w:sz w:val="28"/>
                <w:szCs w:val="28"/>
              </w:rPr>
              <w:t>ул. Свободы 87а</w:t>
            </w:r>
          </w:p>
        </w:tc>
      </w:tr>
      <w:tr w:rsidR="00A67393" w:rsidRPr="002E2635" w:rsidTr="00A67393">
        <w:tc>
          <w:tcPr>
            <w:tcW w:w="519" w:type="pct"/>
            <w:shd w:val="clear" w:color="auto" w:fill="auto"/>
            <w:vAlign w:val="center"/>
          </w:tcPr>
          <w:p w:rsidR="00A67393" w:rsidRPr="002E2635" w:rsidRDefault="00A67393" w:rsidP="00C87FB2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13.30-1</w:t>
            </w:r>
            <w:r w:rsidR="00C87F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87FB2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A67393" w:rsidRPr="002E2635" w:rsidRDefault="00A67393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«Мозговой штурм»</w:t>
            </w:r>
          </w:p>
          <w:p w:rsidR="00A67393" w:rsidRPr="002E2635" w:rsidRDefault="00A67393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635">
              <w:rPr>
                <w:rFonts w:ascii="Times New Roman" w:hAnsi="Times New Roman"/>
                <w:sz w:val="28"/>
                <w:szCs w:val="28"/>
              </w:rPr>
              <w:t>Проблемы молодых педагогов Ярославской области и пути их решения</w:t>
            </w:r>
          </w:p>
          <w:p w:rsidR="00A67393" w:rsidRPr="002E2635" w:rsidRDefault="00A67393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635">
              <w:rPr>
                <w:rFonts w:ascii="Times New Roman" w:hAnsi="Times New Roman"/>
                <w:i/>
                <w:sz w:val="28"/>
                <w:szCs w:val="28"/>
              </w:rPr>
              <w:t xml:space="preserve">Ведущие: Юлия </w:t>
            </w:r>
            <w:proofErr w:type="spellStart"/>
            <w:r w:rsidRPr="002E2635">
              <w:rPr>
                <w:rFonts w:ascii="Times New Roman" w:hAnsi="Times New Roman"/>
                <w:i/>
                <w:sz w:val="28"/>
                <w:szCs w:val="28"/>
              </w:rPr>
              <w:t>Ломунова</w:t>
            </w:r>
            <w:proofErr w:type="spellEnd"/>
            <w:r w:rsidRPr="002E2635">
              <w:rPr>
                <w:rFonts w:ascii="Times New Roman" w:hAnsi="Times New Roman"/>
                <w:i/>
                <w:sz w:val="28"/>
                <w:szCs w:val="28"/>
              </w:rPr>
              <w:t>, Екатерина Конькова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:rsidR="00A67393" w:rsidRPr="002E2635" w:rsidRDefault="00A67393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sz w:val="28"/>
                <w:szCs w:val="28"/>
              </w:rPr>
              <w:t>433 аудитория/240 аудитория</w:t>
            </w:r>
          </w:p>
        </w:tc>
      </w:tr>
      <w:tr w:rsidR="00C87FB2" w:rsidRPr="002E2635" w:rsidTr="00A67393">
        <w:tc>
          <w:tcPr>
            <w:tcW w:w="519" w:type="pct"/>
            <w:shd w:val="clear" w:color="auto" w:fill="auto"/>
            <w:vAlign w:val="center"/>
          </w:tcPr>
          <w:p w:rsidR="00C87FB2" w:rsidRPr="002E2635" w:rsidRDefault="00C87FB2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14.40-15.10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87FB2" w:rsidRDefault="00C87FB2" w:rsidP="00C87FB2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Реализация Молодежной политики Профсоюза образования на примере </w:t>
            </w:r>
          </w:p>
          <w:p w:rsidR="00C87FB2" w:rsidRDefault="00C87FB2" w:rsidP="00C87FB2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ППО МДОУ «Детский сад № 133»</w:t>
            </w:r>
          </w:p>
          <w:p w:rsidR="00C87FB2" w:rsidRPr="002E2635" w:rsidRDefault="00C87FB2" w:rsidP="00C87FB2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i/>
                <w:sz w:val="28"/>
                <w:szCs w:val="28"/>
              </w:rPr>
              <w:t xml:space="preserve">Ведущая: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Панас</w:t>
            </w:r>
            <w:proofErr w:type="spellEnd"/>
          </w:p>
        </w:tc>
        <w:tc>
          <w:tcPr>
            <w:tcW w:w="945" w:type="pct"/>
            <w:vMerge/>
            <w:shd w:val="clear" w:color="auto" w:fill="auto"/>
            <w:vAlign w:val="center"/>
          </w:tcPr>
          <w:p w:rsidR="00C87FB2" w:rsidRPr="002E2635" w:rsidRDefault="00C87FB2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393" w:rsidRPr="002E2635" w:rsidTr="00A67393">
        <w:tc>
          <w:tcPr>
            <w:tcW w:w="519" w:type="pct"/>
            <w:shd w:val="clear" w:color="auto" w:fill="auto"/>
            <w:vAlign w:val="center"/>
          </w:tcPr>
          <w:p w:rsidR="00A67393" w:rsidRPr="002E2635" w:rsidRDefault="00A67393" w:rsidP="00C87FB2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C87FB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A67393" w:rsidRPr="002E2635" w:rsidRDefault="00A67393" w:rsidP="002E26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плана работы СМП на 2018-2019 учебный год</w:t>
            </w:r>
          </w:p>
          <w:p w:rsidR="00A67393" w:rsidRPr="002E2635" w:rsidRDefault="00C87FB2" w:rsidP="00C87FB2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i/>
                <w:sz w:val="28"/>
                <w:szCs w:val="28"/>
              </w:rPr>
              <w:t xml:space="preserve">Ведущая: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Юлия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Ломунова</w:t>
            </w:r>
            <w:proofErr w:type="spellEnd"/>
          </w:p>
        </w:tc>
        <w:tc>
          <w:tcPr>
            <w:tcW w:w="945" w:type="pct"/>
            <w:vMerge/>
            <w:shd w:val="clear" w:color="auto" w:fill="auto"/>
            <w:vAlign w:val="center"/>
          </w:tcPr>
          <w:p w:rsidR="00A67393" w:rsidRPr="002E2635" w:rsidRDefault="00A67393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393" w:rsidRPr="002E2635" w:rsidTr="00A67393">
        <w:tc>
          <w:tcPr>
            <w:tcW w:w="519" w:type="pct"/>
            <w:shd w:val="clear" w:color="auto" w:fill="auto"/>
            <w:vAlign w:val="center"/>
          </w:tcPr>
          <w:p w:rsidR="00A67393" w:rsidRPr="002E2635" w:rsidRDefault="00A67393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A67393" w:rsidRPr="002E2635" w:rsidRDefault="00A67393" w:rsidP="002E26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A67393" w:rsidRPr="002E2635" w:rsidRDefault="00A67393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i/>
                <w:sz w:val="28"/>
                <w:szCs w:val="28"/>
              </w:rPr>
              <w:t>Ведущие: Виктория Косарева, Марина Сивякова</w:t>
            </w:r>
          </w:p>
        </w:tc>
        <w:tc>
          <w:tcPr>
            <w:tcW w:w="945" w:type="pct"/>
            <w:vMerge/>
            <w:shd w:val="clear" w:color="auto" w:fill="auto"/>
            <w:vAlign w:val="center"/>
          </w:tcPr>
          <w:p w:rsidR="00A67393" w:rsidRPr="002E2635" w:rsidRDefault="00A67393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020" w:rsidRPr="002E2635" w:rsidTr="00A67393">
        <w:tc>
          <w:tcPr>
            <w:tcW w:w="519" w:type="pct"/>
            <w:shd w:val="clear" w:color="auto" w:fill="auto"/>
            <w:vAlign w:val="center"/>
          </w:tcPr>
          <w:p w:rsidR="00137020" w:rsidRPr="002E2635" w:rsidRDefault="00A67393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35">
              <w:rPr>
                <w:rFonts w:ascii="Times New Roman" w:hAnsi="Times New Roman"/>
                <w:b/>
                <w:sz w:val="28"/>
                <w:szCs w:val="28"/>
              </w:rPr>
              <w:t>Отъезд участников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137020" w:rsidRPr="002E2635" w:rsidRDefault="00137020" w:rsidP="002E2635">
            <w:pPr>
              <w:pStyle w:val="a5"/>
              <w:tabs>
                <w:tab w:val="left" w:pos="74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7F58" w:rsidRDefault="00597F58" w:rsidP="002E2635"/>
    <w:sectPr w:rsidR="00597F58" w:rsidSect="002E26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F12"/>
    <w:multiLevelType w:val="hybridMultilevel"/>
    <w:tmpl w:val="AEE27E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0D22831"/>
    <w:multiLevelType w:val="hybridMultilevel"/>
    <w:tmpl w:val="AFDABCCA"/>
    <w:lvl w:ilvl="0" w:tplc="CC0440F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D38B7"/>
    <w:multiLevelType w:val="hybridMultilevel"/>
    <w:tmpl w:val="05A299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49"/>
    <w:rsid w:val="000416B3"/>
    <w:rsid w:val="00137020"/>
    <w:rsid w:val="002E2635"/>
    <w:rsid w:val="00597F58"/>
    <w:rsid w:val="00963438"/>
    <w:rsid w:val="00A67393"/>
    <w:rsid w:val="00A83E6C"/>
    <w:rsid w:val="00C87FB2"/>
    <w:rsid w:val="00D64A49"/>
    <w:rsid w:val="00E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6B3"/>
    <w:pPr>
      <w:spacing w:after="0" w:line="240" w:lineRule="auto"/>
    </w:pPr>
  </w:style>
  <w:style w:type="table" w:styleId="a4">
    <w:name w:val="Table Grid"/>
    <w:basedOn w:val="a1"/>
    <w:uiPriority w:val="59"/>
    <w:rsid w:val="0059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7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6B3"/>
    <w:pPr>
      <w:spacing w:after="0" w:line="240" w:lineRule="auto"/>
    </w:pPr>
  </w:style>
  <w:style w:type="table" w:styleId="a4">
    <w:name w:val="Table Grid"/>
    <w:basedOn w:val="a1"/>
    <w:uiPriority w:val="59"/>
    <w:rsid w:val="0059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2017-12-03T18:30:00Z</dcterms:created>
  <dcterms:modified xsi:type="dcterms:W3CDTF">2017-12-03T19:45:00Z</dcterms:modified>
</cp:coreProperties>
</file>