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E6" w:rsidRDefault="00ED0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Накануне 9 Мая Севастопольская городская организация Профсоюза образования и науки РФ провела торжественное мероприятие ко Дню Великой Победы «Военных дней не смолкнет слава». </w:t>
      </w:r>
    </w:p>
    <w:p w:rsidR="00ED0D34" w:rsidRDefault="00ED0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праздник пригласили ветеранов</w:t>
      </w:r>
      <w:r w:rsidR="009142CA">
        <w:rPr>
          <w:rFonts w:ascii="Times New Roman" w:hAnsi="Times New Roman" w:cs="Times New Roman"/>
          <w:sz w:val="28"/>
          <w:szCs w:val="28"/>
        </w:rPr>
        <w:t xml:space="preserve"> педагогического труда, детей о</w:t>
      </w:r>
      <w:r>
        <w:rPr>
          <w:rFonts w:ascii="Times New Roman" w:hAnsi="Times New Roman" w:cs="Times New Roman"/>
          <w:sz w:val="28"/>
          <w:szCs w:val="28"/>
        </w:rPr>
        <w:t xml:space="preserve">саждённого Севастополя, членов клуба «Наставник». </w:t>
      </w:r>
    </w:p>
    <w:p w:rsidR="009142CA" w:rsidRDefault="009142CA" w:rsidP="009142CA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Дошколята детского сада № 24 провели для гостей  парад Победы.  </w:t>
      </w:r>
      <w:r w:rsidRPr="009142C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8EF"/>
        </w:rPr>
        <w:t>Все группы дошкольного учреждения, от самых маленьких до подготовительных, </w:t>
      </w:r>
      <w:r w:rsidRPr="009142CA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пришли в форме различных видов войск: летчики, десантники, пехо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та, моряки, медсанбат. Дети исполняли песни военных лет, рассказывали стихи, показывали инсценировки тревожных событий Великой Отечественной войны. </w:t>
      </w:r>
    </w:p>
    <w:p w:rsidR="00744C83" w:rsidRDefault="009142CA" w:rsidP="00E26A3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Перед гостями выступил заслуженный коллектив Дома учителя под руководством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Жилкиной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Натальи Николаевны.</w:t>
      </w:r>
      <w:r w:rsidR="00641C7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Много слов благодарности прозвучало в адрес героев, отдавших свою жизнь за освобо</w:t>
      </w:r>
      <w:r w:rsidR="00E26A35">
        <w:rPr>
          <w:rStyle w:val="c0"/>
          <w:rFonts w:ascii="Times New Roman" w:hAnsi="Times New Roman" w:cs="Times New Roman"/>
          <w:color w:val="000000"/>
          <w:sz w:val="28"/>
          <w:szCs w:val="28"/>
        </w:rPr>
        <w:t>ждение нашей Родины.</w:t>
      </w:r>
      <w:r w:rsidR="00FD34A0">
        <w:rPr>
          <w:rStyle w:val="c8"/>
          <w:color w:val="000000"/>
          <w:sz w:val="28"/>
          <w:szCs w:val="28"/>
        </w:rPr>
        <w:t xml:space="preserve"> </w:t>
      </w:r>
      <w:r w:rsidR="00641C7F" w:rsidRPr="00E26A35">
        <w:rPr>
          <w:rStyle w:val="c8"/>
          <w:rFonts w:ascii="Times New Roman" w:hAnsi="Times New Roman" w:cs="Times New Roman"/>
          <w:color w:val="000000"/>
          <w:sz w:val="28"/>
          <w:szCs w:val="28"/>
        </w:rPr>
        <w:t>Ветераны педагогическо</w:t>
      </w:r>
      <w:r w:rsidR="00FD34A0" w:rsidRPr="00E26A35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го труда </w:t>
      </w:r>
      <w:proofErr w:type="spellStart"/>
      <w:r w:rsidR="00FD34A0" w:rsidRPr="00E26A35">
        <w:rPr>
          <w:rStyle w:val="c8"/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="00FD34A0" w:rsidRPr="00E26A35">
        <w:rPr>
          <w:rStyle w:val="c8"/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="00FD34A0" w:rsidRPr="00E26A35">
        <w:rPr>
          <w:rStyle w:val="c8"/>
          <w:rFonts w:ascii="Times New Roman" w:hAnsi="Times New Roman" w:cs="Times New Roman"/>
          <w:color w:val="000000"/>
          <w:sz w:val="28"/>
          <w:szCs w:val="28"/>
        </w:rPr>
        <w:t>евастополя</w:t>
      </w:r>
      <w:proofErr w:type="spellEnd"/>
      <w:r w:rsidR="00FD34A0" w:rsidRPr="00E26A35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пожелали</w:t>
      </w:r>
      <w:r w:rsidR="00FD34A0" w:rsidRPr="00E26A35">
        <w:rPr>
          <w:rFonts w:ascii="Times New Roman" w:hAnsi="Times New Roman" w:cs="Times New Roman"/>
          <w:color w:val="202020"/>
          <w:sz w:val="28"/>
          <w:szCs w:val="28"/>
        </w:rPr>
        <w:t xml:space="preserve"> российским военнослужащим, сражающимся</w:t>
      </w:r>
      <w:r w:rsidR="00E26A35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FD34A0" w:rsidRPr="00E26A35">
        <w:rPr>
          <w:rFonts w:ascii="Times New Roman" w:hAnsi="Times New Roman" w:cs="Times New Roman"/>
          <w:color w:val="202020"/>
          <w:sz w:val="28"/>
          <w:szCs w:val="28"/>
        </w:rPr>
        <w:t>за мир без нацизма</w:t>
      </w:r>
      <w:r w:rsidR="00E26A35">
        <w:rPr>
          <w:rFonts w:ascii="Times New Roman" w:hAnsi="Times New Roman" w:cs="Times New Roman"/>
          <w:color w:val="202020"/>
          <w:sz w:val="28"/>
          <w:szCs w:val="28"/>
        </w:rPr>
        <w:t xml:space="preserve"> в наше время</w:t>
      </w:r>
      <w:r w:rsidR="00FD34A0" w:rsidRPr="00E26A35">
        <w:rPr>
          <w:rFonts w:ascii="Times New Roman" w:hAnsi="Times New Roman" w:cs="Times New Roman"/>
          <w:color w:val="202020"/>
          <w:sz w:val="28"/>
          <w:szCs w:val="28"/>
        </w:rPr>
        <w:t>,  вернуться с Победой живыми к своим семьям, родным и близким.</w:t>
      </w:r>
    </w:p>
    <w:p w:rsidR="009142CA" w:rsidRDefault="00744C83" w:rsidP="00744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DNS\Desktop\IMG2023050409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20230504093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83" w:rsidRDefault="00744C83" w:rsidP="00744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DNS\Desktop\IMG20230504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2023050411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83" w:rsidRPr="00744C83" w:rsidRDefault="00744C83" w:rsidP="00744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DNS\Desktop\IMG20230504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20230504093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C83" w:rsidRPr="00744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D29"/>
    <w:rsid w:val="00264EE6"/>
    <w:rsid w:val="004B5308"/>
    <w:rsid w:val="00641C7F"/>
    <w:rsid w:val="00744C83"/>
    <w:rsid w:val="009142CA"/>
    <w:rsid w:val="00E26A35"/>
    <w:rsid w:val="00ED0D34"/>
    <w:rsid w:val="00FB5D29"/>
    <w:rsid w:val="00FD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14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42CA"/>
  </w:style>
  <w:style w:type="character" w:customStyle="1" w:styleId="c8">
    <w:name w:val="c8"/>
    <w:basedOn w:val="a0"/>
    <w:rsid w:val="009142CA"/>
  </w:style>
  <w:style w:type="paragraph" w:styleId="a3">
    <w:name w:val="Balloon Text"/>
    <w:basedOn w:val="a"/>
    <w:link w:val="a4"/>
    <w:uiPriority w:val="99"/>
    <w:semiHidden/>
    <w:unhideWhenUsed/>
    <w:rsid w:val="0074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14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42CA"/>
  </w:style>
  <w:style w:type="character" w:customStyle="1" w:styleId="c8">
    <w:name w:val="c8"/>
    <w:basedOn w:val="a0"/>
    <w:rsid w:val="009142CA"/>
  </w:style>
  <w:style w:type="paragraph" w:styleId="a3">
    <w:name w:val="Balloon Text"/>
    <w:basedOn w:val="a"/>
    <w:link w:val="a4"/>
    <w:uiPriority w:val="99"/>
    <w:semiHidden/>
    <w:unhideWhenUsed/>
    <w:rsid w:val="0074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0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5</cp:revision>
  <cp:lastPrinted>2023-05-03T08:07:00Z</cp:lastPrinted>
  <dcterms:created xsi:type="dcterms:W3CDTF">2023-05-03T07:33:00Z</dcterms:created>
  <dcterms:modified xsi:type="dcterms:W3CDTF">2023-05-04T11:35:00Z</dcterms:modified>
</cp:coreProperties>
</file>