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C8" w:rsidRDefault="00E543C8" w:rsidP="004B1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0829" w:rsidRPr="00E543C8" w:rsidRDefault="009F6471" w:rsidP="004B11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43C8">
        <w:rPr>
          <w:rFonts w:ascii="Times New Roman" w:hAnsi="Times New Roman" w:cs="Times New Roman"/>
          <w:b/>
          <w:sz w:val="36"/>
          <w:szCs w:val="36"/>
        </w:rPr>
        <w:t>ПРЕЙСКУРАНТ</w:t>
      </w:r>
    </w:p>
    <w:p w:rsidR="00E543C8" w:rsidRPr="00E543C8" w:rsidRDefault="007B18E9" w:rsidP="004B11B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43C8">
        <w:rPr>
          <w:rFonts w:ascii="Times New Roman" w:hAnsi="Times New Roman" w:cs="Times New Roman"/>
          <w:sz w:val="32"/>
          <w:szCs w:val="32"/>
        </w:rPr>
        <w:t xml:space="preserve">стоимости </w:t>
      </w:r>
      <w:r w:rsidRPr="00E543C8">
        <w:rPr>
          <w:rFonts w:ascii="Times New Roman" w:hAnsi="Times New Roman" w:cs="Times New Roman"/>
          <w:b/>
          <w:sz w:val="32"/>
          <w:szCs w:val="32"/>
          <w:u w:val="single"/>
        </w:rPr>
        <w:t>профсоюзных</w:t>
      </w:r>
      <w:r w:rsidRPr="00E543C8">
        <w:rPr>
          <w:rFonts w:ascii="Times New Roman" w:hAnsi="Times New Roman" w:cs="Times New Roman"/>
          <w:sz w:val="32"/>
          <w:szCs w:val="32"/>
        </w:rPr>
        <w:t xml:space="preserve"> путевок</w:t>
      </w:r>
      <w:r w:rsidR="004B11B5" w:rsidRPr="00E543C8">
        <w:rPr>
          <w:rFonts w:ascii="Times New Roman" w:hAnsi="Times New Roman" w:cs="Times New Roman"/>
          <w:sz w:val="32"/>
          <w:szCs w:val="32"/>
        </w:rPr>
        <w:t xml:space="preserve"> </w:t>
      </w:r>
      <w:r w:rsidRPr="00E543C8">
        <w:rPr>
          <w:rFonts w:ascii="Times New Roman" w:hAnsi="Times New Roman" w:cs="Times New Roman"/>
          <w:sz w:val="32"/>
          <w:szCs w:val="32"/>
        </w:rPr>
        <w:t xml:space="preserve"> </w:t>
      </w:r>
      <w:r w:rsidR="004B11B5" w:rsidRPr="00E543C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11B5" w:rsidRPr="00E543C8" w:rsidRDefault="004B11B5" w:rsidP="004B11B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43C8">
        <w:rPr>
          <w:rFonts w:ascii="Times New Roman" w:hAnsi="Times New Roman" w:cs="Times New Roman"/>
          <w:sz w:val="32"/>
          <w:szCs w:val="32"/>
        </w:rPr>
        <w:t>ООО «Санаторий (курорт) «</w:t>
      </w:r>
      <w:proofErr w:type="spellStart"/>
      <w:r w:rsidRPr="00E543C8">
        <w:rPr>
          <w:rFonts w:ascii="Times New Roman" w:hAnsi="Times New Roman" w:cs="Times New Roman"/>
          <w:sz w:val="32"/>
          <w:szCs w:val="32"/>
        </w:rPr>
        <w:t>Егнышевка</w:t>
      </w:r>
      <w:proofErr w:type="spellEnd"/>
      <w:r w:rsidRPr="00E543C8">
        <w:rPr>
          <w:rFonts w:ascii="Times New Roman" w:hAnsi="Times New Roman" w:cs="Times New Roman"/>
          <w:sz w:val="32"/>
          <w:szCs w:val="32"/>
        </w:rPr>
        <w:t>»</w:t>
      </w:r>
    </w:p>
    <w:p w:rsidR="007B18E9" w:rsidRPr="00E543C8" w:rsidRDefault="007B18E9" w:rsidP="004B11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3C8">
        <w:rPr>
          <w:rFonts w:ascii="Times New Roman" w:hAnsi="Times New Roman" w:cs="Times New Roman"/>
          <w:sz w:val="32"/>
          <w:szCs w:val="32"/>
        </w:rPr>
        <w:t xml:space="preserve">на </w:t>
      </w:r>
      <w:r w:rsidR="00661F3D" w:rsidRPr="00E543C8">
        <w:rPr>
          <w:rFonts w:ascii="Times New Roman" w:hAnsi="Times New Roman" w:cs="Times New Roman"/>
          <w:b/>
          <w:sz w:val="32"/>
          <w:szCs w:val="32"/>
        </w:rPr>
        <w:t>202</w:t>
      </w:r>
      <w:r w:rsidR="00D55037" w:rsidRPr="00E543C8">
        <w:rPr>
          <w:rFonts w:ascii="Times New Roman" w:hAnsi="Times New Roman" w:cs="Times New Roman"/>
          <w:b/>
          <w:sz w:val="32"/>
          <w:szCs w:val="32"/>
        </w:rPr>
        <w:t>3</w:t>
      </w:r>
      <w:r w:rsidRPr="00E543C8">
        <w:rPr>
          <w:rFonts w:ascii="Times New Roman" w:hAnsi="Times New Roman" w:cs="Times New Roman"/>
          <w:sz w:val="32"/>
          <w:szCs w:val="32"/>
        </w:rPr>
        <w:t xml:space="preserve"> </w:t>
      </w:r>
      <w:r w:rsidRPr="00E543C8">
        <w:rPr>
          <w:rFonts w:ascii="Times New Roman" w:hAnsi="Times New Roman" w:cs="Times New Roman"/>
          <w:b/>
          <w:sz w:val="32"/>
          <w:szCs w:val="32"/>
        </w:rPr>
        <w:t>г.</w:t>
      </w:r>
    </w:p>
    <w:p w:rsidR="004B11B5" w:rsidRDefault="004B11B5" w:rsidP="004B1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469" w:type="pct"/>
        <w:tblInd w:w="-714" w:type="dxa"/>
        <w:tblLook w:val="04A0" w:firstRow="1" w:lastRow="0" w:firstColumn="1" w:lastColumn="0" w:noHBand="0" w:noVBand="1"/>
      </w:tblPr>
      <w:tblGrid>
        <w:gridCol w:w="3546"/>
        <w:gridCol w:w="1669"/>
        <w:gridCol w:w="1669"/>
        <w:gridCol w:w="1668"/>
        <w:gridCol w:w="1670"/>
      </w:tblGrid>
      <w:tr w:rsidR="005B3E54" w:rsidRPr="00E543C8" w:rsidTr="00E543C8">
        <w:tc>
          <w:tcPr>
            <w:tcW w:w="1734" w:type="pct"/>
          </w:tcPr>
          <w:p w:rsidR="00E543C8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</w:p>
        </w:tc>
        <w:tc>
          <w:tcPr>
            <w:tcW w:w="816" w:type="pct"/>
          </w:tcPr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с 9 января</w:t>
            </w:r>
          </w:p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по 30 апреля</w:t>
            </w:r>
          </w:p>
        </w:tc>
        <w:tc>
          <w:tcPr>
            <w:tcW w:w="816" w:type="pct"/>
          </w:tcPr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16" w:type="pct"/>
          </w:tcPr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817" w:type="pct"/>
          </w:tcPr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5B3E54" w:rsidRPr="00E543C8" w:rsidRDefault="005B3E54" w:rsidP="00E5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C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B3E54" w:rsidTr="00E543C8">
        <w:tc>
          <w:tcPr>
            <w:tcW w:w="1734" w:type="pct"/>
          </w:tcPr>
          <w:p w:rsidR="00E543C8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2-х </w:t>
            </w:r>
            <w:proofErr w:type="gramStart"/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местный </w:t>
            </w:r>
            <w:r w:rsidR="00E543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</w:t>
            </w:r>
            <w:proofErr w:type="gramEnd"/>
          </w:p>
          <w:p w:rsidR="005B3E54" w:rsidRPr="003D6C4A" w:rsidRDefault="00E543C8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4C3CB1">
              <w:rPr>
                <w:rFonts w:ascii="Times New Roman" w:hAnsi="Times New Roman" w:cs="Times New Roman"/>
                <w:i/>
                <w:sz w:val="24"/>
                <w:szCs w:val="24"/>
              </w:rPr>
              <w:t>тандарт</w:t>
            </w:r>
          </w:p>
        </w:tc>
        <w:tc>
          <w:tcPr>
            <w:tcW w:w="816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2160</w:t>
            </w:r>
          </w:p>
        </w:tc>
        <w:tc>
          <w:tcPr>
            <w:tcW w:w="817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5B3E54" w:rsidTr="00E543C8">
        <w:tc>
          <w:tcPr>
            <w:tcW w:w="1734" w:type="pct"/>
          </w:tcPr>
          <w:p w:rsidR="005B3E54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gramStart"/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местный </w:t>
            </w:r>
            <w:r w:rsidR="004C3C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>номер</w:t>
            </w:r>
            <w:proofErr w:type="gramEnd"/>
          </w:p>
          <w:p w:rsidR="00E543C8" w:rsidRPr="003D6C4A" w:rsidRDefault="00E543C8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Стандарт</w:t>
            </w:r>
          </w:p>
        </w:tc>
        <w:tc>
          <w:tcPr>
            <w:tcW w:w="816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24F1" w:rsidRPr="00E543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6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17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24F1" w:rsidRPr="00E543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3E54" w:rsidTr="00E543C8">
        <w:tc>
          <w:tcPr>
            <w:tcW w:w="1734" w:type="pct"/>
          </w:tcPr>
          <w:p w:rsidR="00E543C8" w:rsidRPr="003D6C4A" w:rsidRDefault="00C6487D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</w:t>
            </w:r>
            <w:r w:rsidR="005B3E54"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>юкс</w:t>
            </w:r>
            <w:proofErr w:type="spellEnd"/>
            <w:r w:rsidR="005B3E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16" w:type="pct"/>
          </w:tcPr>
          <w:p w:rsidR="005B3E54" w:rsidRPr="00E543C8" w:rsidRDefault="005B3E54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816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6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5B3E54" w:rsidTr="00E543C8">
        <w:tc>
          <w:tcPr>
            <w:tcW w:w="1734" w:type="pct"/>
          </w:tcPr>
          <w:p w:rsidR="00E543C8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Одноместное размещение </w:t>
            </w:r>
          </w:p>
          <w:p w:rsidR="005B3E54" w:rsidRPr="003D6C4A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="00E543C8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C6487D">
              <w:rPr>
                <w:rFonts w:ascii="Times New Roman" w:hAnsi="Times New Roman" w:cs="Times New Roman"/>
                <w:i/>
                <w:sz w:val="24"/>
                <w:szCs w:val="24"/>
              </w:rPr>
              <w:t>ел</w:t>
            </w: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>юксе</w:t>
            </w:r>
            <w:proofErr w:type="spellEnd"/>
          </w:p>
        </w:tc>
        <w:tc>
          <w:tcPr>
            <w:tcW w:w="816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6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203565" w:rsidRPr="00E543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5B3E54" w:rsidTr="00E543C8">
        <w:tc>
          <w:tcPr>
            <w:tcW w:w="1734" w:type="pct"/>
          </w:tcPr>
          <w:p w:rsidR="00E543C8" w:rsidRDefault="00E543C8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Люкс </w:t>
            </w:r>
          </w:p>
          <w:p w:rsidR="00E543C8" w:rsidRDefault="004C3CB1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двухместный двухкомнатный </w:t>
            </w:r>
          </w:p>
          <w:p w:rsidR="005B3E54" w:rsidRPr="003D6C4A" w:rsidRDefault="004C3CB1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5B3E54"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>коттедже</w:t>
            </w:r>
          </w:p>
        </w:tc>
        <w:tc>
          <w:tcPr>
            <w:tcW w:w="816" w:type="pct"/>
          </w:tcPr>
          <w:p w:rsidR="005B3E54" w:rsidRPr="00E543C8" w:rsidRDefault="004C3CB1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pct"/>
          </w:tcPr>
          <w:p w:rsidR="005B3E54" w:rsidRPr="00E543C8" w:rsidRDefault="000F5DD2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3E54" w:rsidTr="00E543C8">
        <w:tc>
          <w:tcPr>
            <w:tcW w:w="1734" w:type="pct"/>
          </w:tcPr>
          <w:p w:rsidR="00E543C8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>Одноместное размещение</w:t>
            </w:r>
          </w:p>
          <w:p w:rsidR="005B3E54" w:rsidRPr="003D6C4A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0F5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Люксе в </w:t>
            </w: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коттедже 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5B3E54" w:rsidTr="00E543C8">
        <w:tc>
          <w:tcPr>
            <w:tcW w:w="1734" w:type="pct"/>
          </w:tcPr>
          <w:p w:rsidR="00E543C8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2-х местный номер </w:t>
            </w:r>
          </w:p>
          <w:p w:rsidR="005B3E54" w:rsidRPr="003D6C4A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>в Летнем домике</w:t>
            </w:r>
          </w:p>
        </w:tc>
        <w:tc>
          <w:tcPr>
            <w:tcW w:w="816" w:type="pct"/>
          </w:tcPr>
          <w:p w:rsidR="005B3E54" w:rsidRPr="00E543C8" w:rsidRDefault="005B3E54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pct"/>
          </w:tcPr>
          <w:p w:rsidR="005B3E54" w:rsidRPr="00E543C8" w:rsidRDefault="005B3E54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pct"/>
          </w:tcPr>
          <w:p w:rsidR="005B3E54" w:rsidRPr="00E543C8" w:rsidRDefault="000F5DD2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87D" w:rsidRPr="00E543C8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817" w:type="pct"/>
          </w:tcPr>
          <w:p w:rsidR="005B3E54" w:rsidRPr="00E543C8" w:rsidRDefault="005B3E54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E54" w:rsidTr="00E543C8">
        <w:tc>
          <w:tcPr>
            <w:tcW w:w="1734" w:type="pct"/>
          </w:tcPr>
          <w:p w:rsidR="00E543C8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местный номер </w:t>
            </w:r>
          </w:p>
          <w:p w:rsidR="005B3E54" w:rsidRPr="003D6C4A" w:rsidRDefault="005B3E54" w:rsidP="00E54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4A">
              <w:rPr>
                <w:rFonts w:ascii="Times New Roman" w:hAnsi="Times New Roman" w:cs="Times New Roman"/>
                <w:i/>
                <w:sz w:val="24"/>
                <w:szCs w:val="24"/>
              </w:rPr>
              <w:t>в Летнем домике</w:t>
            </w:r>
          </w:p>
        </w:tc>
        <w:tc>
          <w:tcPr>
            <w:tcW w:w="816" w:type="pct"/>
          </w:tcPr>
          <w:p w:rsidR="005B3E54" w:rsidRPr="00E543C8" w:rsidRDefault="005B3E54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pct"/>
          </w:tcPr>
          <w:p w:rsidR="005B3E54" w:rsidRPr="00E543C8" w:rsidRDefault="005B3E54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pct"/>
          </w:tcPr>
          <w:p w:rsidR="005B3E54" w:rsidRPr="00E543C8" w:rsidRDefault="00C6487D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="007C1372" w:rsidRPr="00E54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pct"/>
          </w:tcPr>
          <w:p w:rsidR="005B3E54" w:rsidRPr="00E543C8" w:rsidRDefault="005B3E54" w:rsidP="00E543C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11B5" w:rsidRDefault="004B11B5" w:rsidP="004B11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C4A" w:rsidRDefault="003D6C4A" w:rsidP="004B1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одного койко-дня входит:</w:t>
      </w:r>
      <w:r w:rsidR="00790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C4A" w:rsidRDefault="003D6C4A" w:rsidP="003D6C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</w:t>
      </w:r>
      <w:r w:rsidR="00555291">
        <w:rPr>
          <w:rFonts w:ascii="Times New Roman" w:hAnsi="Times New Roman" w:cs="Times New Roman"/>
          <w:sz w:val="24"/>
          <w:szCs w:val="24"/>
        </w:rPr>
        <w:t>, согласно категории номера</w:t>
      </w:r>
    </w:p>
    <w:p w:rsidR="00555291" w:rsidRDefault="00555291" w:rsidP="003D6C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4-х разовое питание, заказное меню</w:t>
      </w:r>
      <w:r w:rsidR="00C6487D">
        <w:rPr>
          <w:rFonts w:ascii="Times New Roman" w:hAnsi="Times New Roman" w:cs="Times New Roman"/>
          <w:sz w:val="24"/>
          <w:szCs w:val="24"/>
        </w:rPr>
        <w:t xml:space="preserve"> (обед)</w:t>
      </w:r>
    </w:p>
    <w:p w:rsidR="00555291" w:rsidRDefault="00555291" w:rsidP="003D6C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Лечение, в соответствии с профилем заболевания по комплексу предоставляемых в санатории медицинских услуг, назначенных специалистом санатория</w:t>
      </w:r>
    </w:p>
    <w:p w:rsidR="00555291" w:rsidRPr="003D6C4A" w:rsidRDefault="00555291" w:rsidP="003D6C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Культурно-досуговое обслуживание</w:t>
      </w:r>
    </w:p>
    <w:sectPr w:rsidR="00555291" w:rsidRPr="003D6C4A" w:rsidSect="002925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599D"/>
    <w:multiLevelType w:val="hybridMultilevel"/>
    <w:tmpl w:val="FA6ED286"/>
    <w:lvl w:ilvl="0" w:tplc="48844C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B5"/>
    <w:rsid w:val="000F5DD2"/>
    <w:rsid w:val="00175A71"/>
    <w:rsid w:val="00203565"/>
    <w:rsid w:val="00283739"/>
    <w:rsid w:val="00292519"/>
    <w:rsid w:val="00360829"/>
    <w:rsid w:val="003709D0"/>
    <w:rsid w:val="003D6C4A"/>
    <w:rsid w:val="004B11B5"/>
    <w:rsid w:val="004C3CB1"/>
    <w:rsid w:val="00550A5F"/>
    <w:rsid w:val="00555291"/>
    <w:rsid w:val="00564F19"/>
    <w:rsid w:val="005B3E54"/>
    <w:rsid w:val="00660E9D"/>
    <w:rsid w:val="00661F3D"/>
    <w:rsid w:val="00682F09"/>
    <w:rsid w:val="006F0786"/>
    <w:rsid w:val="00790A23"/>
    <w:rsid w:val="007B18E9"/>
    <w:rsid w:val="007B5AD1"/>
    <w:rsid w:val="007C1372"/>
    <w:rsid w:val="008622FB"/>
    <w:rsid w:val="008625E4"/>
    <w:rsid w:val="009F6471"/>
    <w:rsid w:val="00A67D7A"/>
    <w:rsid w:val="00BE67B2"/>
    <w:rsid w:val="00C6487D"/>
    <w:rsid w:val="00CA24F1"/>
    <w:rsid w:val="00CC705B"/>
    <w:rsid w:val="00D55037"/>
    <w:rsid w:val="00E543C8"/>
    <w:rsid w:val="00E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15918-8D83-46DD-A3E5-B67749A5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Администратор</cp:lastModifiedBy>
  <cp:revision>2</cp:revision>
  <cp:lastPrinted>2017-10-11T06:59:00Z</cp:lastPrinted>
  <dcterms:created xsi:type="dcterms:W3CDTF">2022-12-07T09:08:00Z</dcterms:created>
  <dcterms:modified xsi:type="dcterms:W3CDTF">2022-12-07T09:08:00Z</dcterms:modified>
</cp:coreProperties>
</file>