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54B" w:rsidRPr="00D4054B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4054B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bookmarkEnd w:id="0"/>
    <w:p w:rsidR="00D4054B" w:rsidRPr="00D4054B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054B">
        <w:rPr>
          <w:rFonts w:ascii="Times New Roman" w:hAnsi="Times New Roman" w:cs="Times New Roman"/>
          <w:b/>
          <w:sz w:val="24"/>
          <w:szCs w:val="24"/>
        </w:rPr>
        <w:t>к постановлению президиума</w:t>
      </w:r>
    </w:p>
    <w:p w:rsidR="00D4054B" w:rsidRPr="00D4054B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054B">
        <w:rPr>
          <w:rFonts w:ascii="Times New Roman" w:hAnsi="Times New Roman" w:cs="Times New Roman"/>
          <w:b/>
          <w:sz w:val="24"/>
          <w:szCs w:val="24"/>
        </w:rPr>
        <w:t xml:space="preserve">Тульской областной </w:t>
      </w:r>
    </w:p>
    <w:p w:rsidR="00D4054B" w:rsidRPr="00D4054B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054B">
        <w:rPr>
          <w:rFonts w:ascii="Times New Roman" w:hAnsi="Times New Roman" w:cs="Times New Roman"/>
          <w:b/>
          <w:sz w:val="24"/>
          <w:szCs w:val="24"/>
        </w:rPr>
        <w:t>организации Профсоюза</w:t>
      </w:r>
    </w:p>
    <w:p w:rsidR="00D4054B" w:rsidRPr="00D4054B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054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D4054B">
        <w:rPr>
          <w:rFonts w:ascii="Times New Roman" w:hAnsi="Times New Roman" w:cs="Times New Roman"/>
          <w:b/>
          <w:sz w:val="24"/>
          <w:szCs w:val="24"/>
        </w:rPr>
        <w:t xml:space="preserve"> января 2025 г.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7F594D" w:rsidRPr="00D4054B" w:rsidRDefault="007F594D" w:rsidP="00D4054B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7F594D" w:rsidRDefault="007F594D" w:rsidP="007F594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F594D" w:rsidRDefault="007F594D" w:rsidP="007F594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F594D" w:rsidRDefault="007F594D" w:rsidP="007F594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F594D" w:rsidRDefault="007F594D" w:rsidP="007F594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F594D" w:rsidRDefault="007F594D" w:rsidP="007F594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F594D" w:rsidRDefault="00BD2289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Профсоюз р</w:t>
      </w:r>
      <w:r w:rsidR="007F594D" w:rsidRPr="007F594D">
        <w:rPr>
          <w:rFonts w:ascii="Times New Roman" w:hAnsi="Times New Roman" w:cs="Times New Roman"/>
          <w:b/>
          <w:sz w:val="52"/>
          <w:szCs w:val="52"/>
        </w:rPr>
        <w:t xml:space="preserve">аботников народного образования и науки РФ </w:t>
      </w:r>
    </w:p>
    <w:p w:rsidR="007F594D" w:rsidRPr="00CB01B0" w:rsidRDefault="00D4054B" w:rsidP="00CB01B0">
      <w:pPr>
        <w:pStyle w:val="ad"/>
        <w:jc w:val="center"/>
      </w:pPr>
      <w:r>
        <w:rPr>
          <w:b/>
          <w:noProof/>
          <w:sz w:val="52"/>
          <w:szCs w:val="52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435610</wp:posOffset>
            </wp:positionV>
            <wp:extent cx="1740936" cy="1876425"/>
            <wp:effectExtent l="0" t="0" r="0" b="0"/>
            <wp:wrapNone/>
            <wp:docPr id="14" name="Рисунок 14" descr="эмблема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профсоюз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936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1B0" w:rsidRDefault="00CB01B0" w:rsidP="007F594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CB01B0" w:rsidRDefault="00CB01B0" w:rsidP="007F594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4054B" w:rsidRDefault="00D4054B" w:rsidP="007F594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4054B" w:rsidRDefault="00D4054B" w:rsidP="007F594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7F594D" w:rsidRDefault="007F594D" w:rsidP="007F594D">
      <w:pPr>
        <w:jc w:val="center"/>
        <w:rPr>
          <w:rFonts w:ascii="Times New Roman" w:hAnsi="Times New Roman" w:cs="Times New Roman"/>
          <w:sz w:val="52"/>
          <w:szCs w:val="52"/>
        </w:rPr>
      </w:pPr>
      <w:r w:rsidRPr="007F594D">
        <w:rPr>
          <w:rFonts w:ascii="Times New Roman" w:hAnsi="Times New Roman" w:cs="Times New Roman"/>
          <w:b/>
          <w:sz w:val="52"/>
          <w:szCs w:val="52"/>
          <w:u w:val="single"/>
        </w:rPr>
        <w:t>План работы</w:t>
      </w:r>
    </w:p>
    <w:p w:rsidR="007F594D" w:rsidRPr="007F594D" w:rsidRDefault="007F594D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94D">
        <w:rPr>
          <w:rFonts w:ascii="Times New Roman" w:hAnsi="Times New Roman" w:cs="Times New Roman"/>
          <w:b/>
          <w:sz w:val="32"/>
          <w:szCs w:val="32"/>
        </w:rPr>
        <w:t>Тульской городской организации Профессионального союза работников народного образования и науки Российской Федерации</w:t>
      </w:r>
    </w:p>
    <w:p w:rsidR="007F594D" w:rsidRDefault="007F594D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94D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7F594D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BE1D91">
        <w:rPr>
          <w:rFonts w:ascii="Times New Roman" w:hAnsi="Times New Roman" w:cs="Times New Roman"/>
          <w:b/>
          <w:sz w:val="32"/>
          <w:szCs w:val="32"/>
        </w:rPr>
        <w:t xml:space="preserve"> полугодие 2025</w:t>
      </w:r>
      <w:r w:rsidRPr="007F594D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7F594D" w:rsidRDefault="007F594D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94D" w:rsidRDefault="007F594D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94D" w:rsidRDefault="007F594D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054B" w:rsidRDefault="00D4054B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054B" w:rsidRDefault="00D4054B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054B" w:rsidRDefault="00D4054B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054B" w:rsidRDefault="00D4054B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054B" w:rsidRDefault="00D4054B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94D" w:rsidRDefault="007F594D" w:rsidP="00D4054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F594D" w:rsidRDefault="00833227" w:rsidP="007F59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7F594D">
        <w:rPr>
          <w:rFonts w:ascii="Times New Roman" w:hAnsi="Times New Roman" w:cs="Times New Roman"/>
          <w:b/>
          <w:sz w:val="32"/>
          <w:szCs w:val="32"/>
        </w:rPr>
        <w:t>. Тула</w:t>
      </w:r>
    </w:p>
    <w:p w:rsidR="002D23A4" w:rsidRDefault="002D23A4" w:rsidP="008332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23A4" w:rsidRDefault="002D23A4" w:rsidP="00631326">
      <w:pPr>
        <w:spacing w:after="0"/>
        <w:ind w:left="284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8D1" w:rsidRDefault="005958D1" w:rsidP="005958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AD7ADC">
        <w:rPr>
          <w:rFonts w:ascii="Times New Roman" w:hAnsi="Times New Roman" w:cs="Times New Roman"/>
          <w:b/>
          <w:sz w:val="32"/>
          <w:szCs w:val="32"/>
        </w:rPr>
        <w:t xml:space="preserve">«Время есть бесконечное движение, </w:t>
      </w:r>
    </w:p>
    <w:p w:rsidR="005958D1" w:rsidRDefault="005958D1" w:rsidP="005958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</w:t>
      </w:r>
      <w:r w:rsidRPr="00AD7ADC">
        <w:rPr>
          <w:rFonts w:ascii="Times New Roman" w:hAnsi="Times New Roman" w:cs="Times New Roman"/>
          <w:b/>
          <w:sz w:val="32"/>
          <w:szCs w:val="32"/>
        </w:rPr>
        <w:t xml:space="preserve">без единого момента покоя – </w:t>
      </w:r>
    </w:p>
    <w:p w:rsidR="005958D1" w:rsidRDefault="005958D1" w:rsidP="005958D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D7ADC">
        <w:rPr>
          <w:rFonts w:ascii="Times New Roman" w:hAnsi="Times New Roman" w:cs="Times New Roman"/>
          <w:b/>
          <w:sz w:val="32"/>
          <w:szCs w:val="32"/>
        </w:rPr>
        <w:t>и оно не может быть мыслимо иначе»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958D1" w:rsidRDefault="005958D1" w:rsidP="005958D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:rsidR="005958D1" w:rsidRPr="00AD7ADC" w:rsidRDefault="005958D1" w:rsidP="005958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Л.Н. Толстой</w:t>
      </w: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D4054B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1C5897" wp14:editId="347F5360">
            <wp:simplePos x="0" y="0"/>
            <wp:positionH relativeFrom="margin">
              <wp:posOffset>1019175</wp:posOffset>
            </wp:positionH>
            <wp:positionV relativeFrom="margin">
              <wp:posOffset>3098800</wp:posOffset>
            </wp:positionV>
            <wp:extent cx="4956175" cy="2550694"/>
            <wp:effectExtent l="0" t="0" r="0" b="2540"/>
            <wp:wrapSquare wrapText="bothSides"/>
            <wp:docPr id="2" name="Рисунок 2" descr="C:\Users\user\Downloads\лого_Год Защит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ого_Год Защитни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55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4054B" w:rsidRPr="005958D1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58D1">
        <w:rPr>
          <w:rFonts w:ascii="Times New Roman" w:hAnsi="Times New Roman" w:cs="Times New Roman"/>
          <w:b/>
          <w:sz w:val="28"/>
          <w:szCs w:val="28"/>
        </w:rPr>
        <w:t xml:space="preserve">«Любовь к Родине хранится у нас в сердцах </w:t>
      </w:r>
    </w:p>
    <w:p w:rsidR="00D4054B" w:rsidRPr="005958D1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58D1">
        <w:rPr>
          <w:rFonts w:ascii="Times New Roman" w:hAnsi="Times New Roman" w:cs="Times New Roman"/>
          <w:b/>
          <w:sz w:val="28"/>
          <w:szCs w:val="28"/>
        </w:rPr>
        <w:t xml:space="preserve">и будет храниться до тех пор, </w:t>
      </w:r>
    </w:p>
    <w:p w:rsidR="00D4054B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58D1">
        <w:rPr>
          <w:rFonts w:ascii="Times New Roman" w:hAnsi="Times New Roman" w:cs="Times New Roman"/>
          <w:b/>
          <w:sz w:val="28"/>
          <w:szCs w:val="28"/>
        </w:rPr>
        <w:t>пока эти сердца бьются»</w:t>
      </w:r>
    </w:p>
    <w:p w:rsidR="00D4054B" w:rsidRPr="005958D1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054B" w:rsidRPr="005958D1" w:rsidRDefault="00D4054B" w:rsidP="00D405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58D1">
        <w:rPr>
          <w:rFonts w:ascii="Times New Roman" w:hAnsi="Times New Roman" w:cs="Times New Roman"/>
          <w:b/>
          <w:sz w:val="28"/>
          <w:szCs w:val="28"/>
        </w:rPr>
        <w:t>Михаил Шолохов</w:t>
      </w: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958D1" w:rsidRDefault="005958D1" w:rsidP="00D4054B">
      <w:pPr>
        <w:spacing w:after="3" w:line="259" w:lineRule="auto"/>
        <w:ind w:right="71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D592C" w:rsidRPr="00BD592C" w:rsidRDefault="00BD592C" w:rsidP="00BD592C">
      <w:pPr>
        <w:spacing w:after="3" w:line="259" w:lineRule="auto"/>
        <w:ind w:left="586" w:right="71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ОРГАНИЗАЦИОННО – УСТАВНАЯ ДЕЯТЕЛЬНОСТЬ </w:t>
      </w:r>
    </w:p>
    <w:p w:rsidR="00BD592C" w:rsidRPr="00BD592C" w:rsidRDefault="00BD592C" w:rsidP="00BD592C">
      <w:pPr>
        <w:spacing w:after="63" w:line="259" w:lineRule="auto"/>
        <w:ind w:right="7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D592C" w:rsidRPr="00BD592C" w:rsidRDefault="00BD592C" w:rsidP="00BD592C">
      <w:pPr>
        <w:spacing w:after="3" w:line="259" w:lineRule="auto"/>
        <w:ind w:left="586" w:right="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1. </w:t>
      </w:r>
    </w:p>
    <w:p w:rsidR="00BD592C" w:rsidRPr="00BD592C" w:rsidRDefault="00BD592C" w:rsidP="00CD5CDF">
      <w:pPr>
        <w:keepNext/>
        <w:keepLines/>
        <w:spacing w:after="0" w:line="259" w:lineRule="auto"/>
        <w:ind w:left="1406" w:right="12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ВОПРОСЫ, РАССМАТРИВАЕМЫЕ НА ЗАСЕДАНИЯХ ВЫБОРНЫХ КОЛЛЕГИАЛЬНЫХ ОРГАНОВ ПРОФСОЮЗА</w:t>
      </w:r>
    </w:p>
    <w:p w:rsidR="00BD592C" w:rsidRPr="00BD592C" w:rsidRDefault="00BD592C" w:rsidP="00BD592C">
      <w:pPr>
        <w:spacing w:after="55" w:line="259" w:lineRule="auto"/>
        <w:ind w:left="10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D592C" w:rsidRPr="00BD592C" w:rsidRDefault="00BD592C" w:rsidP="00BD592C">
      <w:pPr>
        <w:spacing w:after="90" w:line="259" w:lineRule="auto"/>
        <w:ind w:left="586" w:right="71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1.1. ЗАСЕДАНИЯ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СОВЕТА</w:t>
      </w:r>
    </w:p>
    <w:p w:rsidR="00BD592C" w:rsidRPr="00BD592C" w:rsidRDefault="00BD592C" w:rsidP="00BD592C">
      <w:pPr>
        <w:spacing w:after="3" w:line="259" w:lineRule="auto"/>
        <w:ind w:left="586" w:right="71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ТУЛЬСКОЙ ГОРОДСКОЙ ОРГ</w:t>
      </w: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АНИЗАЦИИ ПРОФСОЮЗА </w:t>
      </w:r>
    </w:p>
    <w:p w:rsidR="00BD592C" w:rsidRDefault="00BD592C" w:rsidP="00BD592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F594D" w:rsidRPr="009F45D9" w:rsidRDefault="00CD5CDF" w:rsidP="009A2A0D">
      <w:pPr>
        <w:pStyle w:val="a3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7F594D" w:rsidRPr="009F45D9">
        <w:rPr>
          <w:sz w:val="28"/>
          <w:szCs w:val="28"/>
        </w:rPr>
        <w:t xml:space="preserve">Об итогах  </w:t>
      </w:r>
      <w:proofErr w:type="spellStart"/>
      <w:r w:rsidR="007F594D" w:rsidRPr="009F45D9">
        <w:rPr>
          <w:sz w:val="28"/>
          <w:szCs w:val="28"/>
        </w:rPr>
        <w:t>статотчётов</w:t>
      </w:r>
      <w:proofErr w:type="spellEnd"/>
      <w:r w:rsidR="007F594D" w:rsidRPr="009F45D9">
        <w:rPr>
          <w:sz w:val="28"/>
          <w:szCs w:val="28"/>
        </w:rPr>
        <w:t xml:space="preserve"> первичных</w:t>
      </w:r>
      <w:r w:rsidR="00BE1D91">
        <w:rPr>
          <w:sz w:val="28"/>
          <w:szCs w:val="28"/>
        </w:rPr>
        <w:t xml:space="preserve"> профсоюзных организаций за 2024</w:t>
      </w:r>
      <w:r w:rsidR="007F594D" w:rsidRPr="009F45D9">
        <w:rPr>
          <w:sz w:val="28"/>
          <w:szCs w:val="28"/>
        </w:rPr>
        <w:t xml:space="preserve"> год.</w:t>
      </w:r>
    </w:p>
    <w:p w:rsidR="007F594D" w:rsidRPr="002D23A4" w:rsidRDefault="00867C2F" w:rsidP="00631326">
      <w:pPr>
        <w:spacing w:after="0" w:line="240" w:lineRule="auto"/>
        <w:ind w:left="284" w:hanging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</w:t>
      </w:r>
      <w:r w:rsidR="00CD5CDF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proofErr w:type="spellStart"/>
      <w:r w:rsidR="00CD5CDF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CD5CDF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 w:rsidR="00CD5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председатель Тульской городской организации Профсоюза</w:t>
      </w:r>
      <w:r w:rsidR="00CD5CDF" w:rsidRPr="002D2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94D" w:rsidRPr="009F45D9" w:rsidRDefault="007F594D" w:rsidP="009A2A0D">
      <w:pPr>
        <w:pStyle w:val="a3"/>
        <w:numPr>
          <w:ilvl w:val="0"/>
          <w:numId w:val="45"/>
        </w:numPr>
        <w:jc w:val="both"/>
        <w:outlineLvl w:val="0"/>
        <w:rPr>
          <w:sz w:val="28"/>
          <w:szCs w:val="28"/>
        </w:rPr>
      </w:pPr>
      <w:r w:rsidRPr="009F45D9">
        <w:rPr>
          <w:sz w:val="28"/>
          <w:szCs w:val="28"/>
        </w:rPr>
        <w:t>Об итога</w:t>
      </w:r>
      <w:r w:rsidR="00BE1D91">
        <w:rPr>
          <w:sz w:val="28"/>
          <w:szCs w:val="28"/>
        </w:rPr>
        <w:t>х колдоговорной кампании за 2024</w:t>
      </w:r>
      <w:r w:rsidRPr="009F45D9">
        <w:rPr>
          <w:sz w:val="28"/>
          <w:szCs w:val="28"/>
        </w:rPr>
        <w:t xml:space="preserve"> год.          </w:t>
      </w:r>
    </w:p>
    <w:p w:rsidR="00306AF7" w:rsidRPr="002E2560" w:rsidRDefault="00867C2F" w:rsidP="00306AF7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23A4">
        <w:rPr>
          <w:rFonts w:ascii="Times New Roman" w:hAnsi="Times New Roman" w:cs="Times New Roman"/>
          <w:sz w:val="28"/>
          <w:szCs w:val="28"/>
        </w:rPr>
        <w:t xml:space="preserve">    </w:t>
      </w:r>
      <w:r w:rsidR="00CD5CDF">
        <w:rPr>
          <w:rFonts w:ascii="Times New Roman" w:hAnsi="Times New Roman" w:cs="Times New Roman"/>
          <w:sz w:val="28"/>
          <w:szCs w:val="28"/>
        </w:rPr>
        <w:t>Ответственные:</w:t>
      </w:r>
      <w:r w:rsidRPr="002D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AF7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306AF7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306AF7" w:rsidRPr="0067532B" w:rsidRDefault="00306AF7" w:rsidP="00306AF7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9F45D9" w:rsidRDefault="007F594D" w:rsidP="00355039">
      <w:pPr>
        <w:pStyle w:val="a3"/>
        <w:numPr>
          <w:ilvl w:val="0"/>
          <w:numId w:val="45"/>
        </w:numPr>
        <w:jc w:val="both"/>
        <w:outlineLvl w:val="0"/>
        <w:rPr>
          <w:sz w:val="28"/>
          <w:szCs w:val="28"/>
        </w:rPr>
      </w:pPr>
      <w:r w:rsidRPr="009F45D9">
        <w:rPr>
          <w:sz w:val="28"/>
          <w:szCs w:val="28"/>
        </w:rPr>
        <w:t xml:space="preserve">Об утверждении </w:t>
      </w:r>
      <w:r w:rsidR="00232988" w:rsidRPr="009F45D9">
        <w:rPr>
          <w:sz w:val="28"/>
          <w:szCs w:val="28"/>
        </w:rPr>
        <w:t>сметы доходов и расходов на 202</w:t>
      </w:r>
      <w:r w:rsidR="00BE1D91">
        <w:rPr>
          <w:sz w:val="28"/>
          <w:szCs w:val="28"/>
        </w:rPr>
        <w:t>5</w:t>
      </w:r>
      <w:r w:rsidRPr="009F45D9">
        <w:rPr>
          <w:sz w:val="28"/>
          <w:szCs w:val="28"/>
        </w:rPr>
        <w:t xml:space="preserve"> год.</w:t>
      </w:r>
    </w:p>
    <w:p w:rsidR="00CD5CDF" w:rsidRPr="002B1E59" w:rsidRDefault="00867C2F" w:rsidP="00355039">
      <w:pPr>
        <w:spacing w:after="0" w:line="327" w:lineRule="auto"/>
        <w:ind w:left="12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3A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5CDF"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r w:rsidR="00CD5CDF" w:rsidRPr="002B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Гордиенко З.Н., председатель контрольно-ревизионной комиссии Тульской г</w:t>
      </w:r>
      <w:r w:rsidR="00CD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ородской организации Профсоюза,</w:t>
      </w:r>
      <w:r w:rsidR="00CD5CDF" w:rsidRPr="002B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 О.В., главный бухгалтер Тульской городской организации Профсоюза. </w:t>
      </w:r>
    </w:p>
    <w:p w:rsidR="00DF1196" w:rsidRPr="00DF1196" w:rsidRDefault="00D946F8" w:rsidP="00355039">
      <w:pPr>
        <w:pStyle w:val="a3"/>
        <w:numPr>
          <w:ilvl w:val="0"/>
          <w:numId w:val="45"/>
        </w:numPr>
        <w:jc w:val="both"/>
        <w:rPr>
          <w:rFonts w:eastAsia="Calibri"/>
          <w:sz w:val="28"/>
          <w:szCs w:val="28"/>
        </w:rPr>
      </w:pPr>
      <w:r w:rsidRPr="00DF1196">
        <w:rPr>
          <w:sz w:val="28"/>
          <w:szCs w:val="28"/>
        </w:rPr>
        <w:t xml:space="preserve">О </w:t>
      </w:r>
      <w:r w:rsidR="00DF1196" w:rsidRPr="00DF1196">
        <w:rPr>
          <w:rFonts w:eastAsia="Calibri"/>
          <w:sz w:val="28"/>
          <w:szCs w:val="28"/>
        </w:rPr>
        <w:t xml:space="preserve"> ходе реализации проекта «Цифровизация Общероссийского </w:t>
      </w:r>
    </w:p>
    <w:p w:rsidR="00CD5CDF" w:rsidRDefault="00DF1196" w:rsidP="00355039">
      <w:pPr>
        <w:spacing w:after="0" w:line="270" w:lineRule="auto"/>
        <w:ind w:right="12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196">
        <w:rPr>
          <w:rFonts w:ascii="Times New Roman" w:eastAsia="Calibri" w:hAnsi="Times New Roman" w:cs="Times New Roman"/>
          <w:sz w:val="28"/>
          <w:szCs w:val="28"/>
        </w:rPr>
        <w:t>Профсоюза образования» в Тульской городской организации Профессионального союза работников народного образования и науки РФ.</w:t>
      </w:r>
    </w:p>
    <w:p w:rsidR="00CD5CDF" w:rsidRPr="002E2560" w:rsidRDefault="00DF1196" w:rsidP="00355039">
      <w:pPr>
        <w:spacing w:after="0" w:line="270" w:lineRule="auto"/>
        <w:ind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F11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CDF">
        <w:rPr>
          <w:rFonts w:ascii="Times New Roman" w:hAnsi="Times New Roman" w:cs="Times New Roman"/>
          <w:sz w:val="28"/>
          <w:szCs w:val="28"/>
        </w:rPr>
        <w:t>Ответственные:</w:t>
      </w:r>
      <w:r w:rsidR="00CD5CDF" w:rsidRPr="002D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CDF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CD5CDF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DF1196" w:rsidRPr="00355039" w:rsidRDefault="00CD5CDF" w:rsidP="00355039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заместитель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955CE" w:rsidRDefault="007955CE" w:rsidP="00355039">
      <w:pPr>
        <w:pStyle w:val="a3"/>
        <w:numPr>
          <w:ilvl w:val="0"/>
          <w:numId w:val="45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 профсо</w:t>
      </w:r>
      <w:r w:rsidR="00BE1D91">
        <w:rPr>
          <w:sz w:val="28"/>
          <w:szCs w:val="28"/>
        </w:rPr>
        <w:t>юзных конкурсах в 2025</w:t>
      </w:r>
      <w:r>
        <w:rPr>
          <w:sz w:val="28"/>
          <w:szCs w:val="28"/>
        </w:rPr>
        <w:t xml:space="preserve"> году.</w:t>
      </w:r>
    </w:p>
    <w:p w:rsidR="00306AF7" w:rsidRPr="00306AF7" w:rsidRDefault="00CD5CDF" w:rsidP="00355039">
      <w:pPr>
        <w:pStyle w:val="a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Ответственные: </w:t>
      </w:r>
      <w:proofErr w:type="spellStart"/>
      <w:r w:rsidR="00306AF7" w:rsidRPr="00306AF7">
        <w:rPr>
          <w:sz w:val="28"/>
          <w:szCs w:val="28"/>
        </w:rPr>
        <w:t>Иванская</w:t>
      </w:r>
      <w:proofErr w:type="spellEnd"/>
      <w:r w:rsidR="00306AF7" w:rsidRPr="00306AF7">
        <w:rPr>
          <w:sz w:val="28"/>
          <w:szCs w:val="28"/>
        </w:rPr>
        <w:t xml:space="preserve"> Н.Ю., председатель Тульской городской </w:t>
      </w:r>
    </w:p>
    <w:p w:rsidR="00CD5CDF" w:rsidRDefault="00306AF7" w:rsidP="0035503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5CDF">
        <w:rPr>
          <w:rFonts w:ascii="Times New Roman" w:hAnsi="Times New Roman" w:cs="Times New Roman"/>
          <w:sz w:val="28"/>
          <w:szCs w:val="28"/>
        </w:rPr>
        <w:t xml:space="preserve">организации Профсоюза, заместители председателя организации </w:t>
      </w:r>
      <w:proofErr w:type="spellStart"/>
      <w:r w:rsidRPr="00CD5CD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CD5CDF">
        <w:rPr>
          <w:rFonts w:ascii="Times New Roman" w:hAnsi="Times New Roman" w:cs="Times New Roman"/>
          <w:sz w:val="28"/>
          <w:szCs w:val="28"/>
        </w:rPr>
        <w:t xml:space="preserve"> Е.А., Кондратьева Е.Л., Савельева Е.Н</w:t>
      </w:r>
      <w:r w:rsidR="00CD5CDF">
        <w:rPr>
          <w:rFonts w:ascii="Times New Roman" w:hAnsi="Times New Roman" w:cs="Times New Roman"/>
          <w:sz w:val="28"/>
          <w:szCs w:val="28"/>
        </w:rPr>
        <w:t>., Шалимова С.В., председатель комиссии по информационной работе.</w:t>
      </w:r>
    </w:p>
    <w:p w:rsidR="0093256E" w:rsidRPr="00CD5CDF" w:rsidRDefault="0093256E" w:rsidP="00355039">
      <w:pPr>
        <w:pStyle w:val="a3"/>
        <w:numPr>
          <w:ilvl w:val="0"/>
          <w:numId w:val="45"/>
        </w:numPr>
        <w:jc w:val="both"/>
        <w:outlineLvl w:val="0"/>
        <w:rPr>
          <w:sz w:val="28"/>
          <w:szCs w:val="28"/>
        </w:rPr>
      </w:pPr>
      <w:r w:rsidRPr="00CD5CDF">
        <w:rPr>
          <w:sz w:val="28"/>
          <w:szCs w:val="28"/>
        </w:rPr>
        <w:t>Об оздоровительной кампании 2025 года.</w:t>
      </w:r>
    </w:p>
    <w:p w:rsidR="00CD5CDF" w:rsidRPr="002E2560" w:rsidRDefault="009A2A0D" w:rsidP="00355039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CDF">
        <w:rPr>
          <w:rFonts w:ascii="Times New Roman" w:hAnsi="Times New Roman" w:cs="Times New Roman"/>
          <w:sz w:val="28"/>
          <w:szCs w:val="28"/>
        </w:rPr>
        <w:t>Ответственные:</w:t>
      </w:r>
      <w:r w:rsidR="00CD5CDF" w:rsidRPr="002D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CDF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CD5CDF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CD5CDF" w:rsidRPr="0067532B" w:rsidRDefault="00CD5CDF" w:rsidP="00355039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833227" w:rsidRDefault="00833227" w:rsidP="00355039">
      <w:pPr>
        <w:pStyle w:val="a3"/>
        <w:ind w:left="284" w:hanging="142"/>
        <w:jc w:val="both"/>
        <w:rPr>
          <w:b/>
          <w:i/>
          <w:sz w:val="28"/>
          <w:szCs w:val="28"/>
        </w:rPr>
      </w:pPr>
    </w:p>
    <w:p w:rsidR="007F594D" w:rsidRPr="004A5A38" w:rsidRDefault="00833227" w:rsidP="00BD592C">
      <w:pPr>
        <w:pStyle w:val="a3"/>
        <w:ind w:left="284" w:hanging="142"/>
        <w:jc w:val="center"/>
        <w:rPr>
          <w:b/>
          <w:sz w:val="28"/>
          <w:szCs w:val="28"/>
        </w:rPr>
      </w:pPr>
      <w:r w:rsidRPr="004A5A38">
        <w:rPr>
          <w:b/>
          <w:sz w:val="28"/>
          <w:szCs w:val="28"/>
        </w:rPr>
        <w:t xml:space="preserve">1.2 </w:t>
      </w:r>
      <w:r w:rsidR="007F594D" w:rsidRPr="004A5A38">
        <w:rPr>
          <w:b/>
          <w:sz w:val="28"/>
          <w:szCs w:val="28"/>
        </w:rPr>
        <w:t xml:space="preserve"> Заседания президиума Тульской городской организации Профсоюза.</w:t>
      </w:r>
    </w:p>
    <w:p w:rsidR="00833227" w:rsidRDefault="007F594D" w:rsidP="00631326">
      <w:pPr>
        <w:pStyle w:val="a3"/>
        <w:ind w:left="284" w:hanging="142"/>
        <w:jc w:val="both"/>
        <w:rPr>
          <w:sz w:val="28"/>
          <w:szCs w:val="28"/>
        </w:rPr>
      </w:pPr>
      <w:bookmarkStart w:id="1" w:name="OLE_LINK1"/>
      <w:bookmarkStart w:id="2" w:name="OLE_LINK2"/>
      <w:r w:rsidRPr="002D23A4">
        <w:rPr>
          <w:sz w:val="28"/>
          <w:szCs w:val="28"/>
        </w:rPr>
        <w:t xml:space="preserve">- </w:t>
      </w:r>
      <w:r w:rsidR="00833227">
        <w:rPr>
          <w:sz w:val="28"/>
          <w:szCs w:val="28"/>
        </w:rPr>
        <w:t xml:space="preserve">О плане работы Тульской городской организации Профессионального союза работников народного </w:t>
      </w:r>
      <w:r w:rsidR="00B90611">
        <w:rPr>
          <w:sz w:val="28"/>
          <w:szCs w:val="28"/>
        </w:rPr>
        <w:t>образования и науки РФ на 2025</w:t>
      </w:r>
      <w:r w:rsidR="00833227">
        <w:rPr>
          <w:sz w:val="28"/>
          <w:szCs w:val="28"/>
        </w:rPr>
        <w:t xml:space="preserve"> год.</w:t>
      </w:r>
    </w:p>
    <w:p w:rsidR="009A2A0D" w:rsidRPr="002D23A4" w:rsidRDefault="00833227" w:rsidP="009A2A0D">
      <w:pPr>
        <w:spacing w:after="0" w:line="240" w:lineRule="auto"/>
        <w:ind w:left="284" w:hanging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A2A0D">
        <w:rPr>
          <w:sz w:val="28"/>
          <w:szCs w:val="28"/>
        </w:rPr>
        <w:tab/>
      </w:r>
      <w:r w:rsidR="009A2A0D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="009A2A0D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9A2A0D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 w:rsidR="009A2A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председатель Тульской городской организации Профсоюза</w:t>
      </w:r>
      <w:r w:rsidR="009A2A0D" w:rsidRPr="002D2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94D" w:rsidRPr="002D23A4" w:rsidRDefault="00833227" w:rsidP="00631326">
      <w:pPr>
        <w:pStyle w:val="a3"/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594D" w:rsidRPr="002D23A4">
        <w:rPr>
          <w:sz w:val="28"/>
          <w:szCs w:val="28"/>
        </w:rPr>
        <w:t>Об утверждении годового статистическог</w:t>
      </w:r>
      <w:r w:rsidR="00B90611">
        <w:rPr>
          <w:sz w:val="28"/>
          <w:szCs w:val="28"/>
        </w:rPr>
        <w:t>о отчета (1-СП) на 1 января 2025</w:t>
      </w:r>
      <w:r w:rsidR="00EF7E64">
        <w:rPr>
          <w:sz w:val="28"/>
          <w:szCs w:val="28"/>
        </w:rPr>
        <w:t xml:space="preserve"> </w:t>
      </w:r>
      <w:r w:rsidR="007F594D" w:rsidRPr="002D23A4">
        <w:rPr>
          <w:sz w:val="28"/>
          <w:szCs w:val="28"/>
        </w:rPr>
        <w:t>г.</w:t>
      </w:r>
    </w:p>
    <w:p w:rsidR="009A2A0D" w:rsidRPr="002E2560" w:rsidRDefault="009A2A0D" w:rsidP="009A2A0D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Ответственные:</w:t>
      </w:r>
      <w:r w:rsidRPr="002D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9A2A0D" w:rsidRPr="0067532B" w:rsidRDefault="009A2A0D" w:rsidP="009A2A0D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2D23A4" w:rsidRDefault="007F594D" w:rsidP="00631326">
      <w:pPr>
        <w:pStyle w:val="a3"/>
        <w:tabs>
          <w:tab w:val="left" w:pos="840"/>
        </w:tabs>
        <w:ind w:left="284" w:hanging="142"/>
        <w:jc w:val="both"/>
        <w:rPr>
          <w:sz w:val="28"/>
          <w:szCs w:val="28"/>
        </w:rPr>
      </w:pPr>
      <w:r w:rsidRPr="002D23A4">
        <w:rPr>
          <w:sz w:val="28"/>
          <w:szCs w:val="28"/>
        </w:rPr>
        <w:t xml:space="preserve">- Об утверждении статистического отчета </w:t>
      </w:r>
      <w:r w:rsidR="00833227">
        <w:rPr>
          <w:sz w:val="28"/>
          <w:szCs w:val="28"/>
        </w:rPr>
        <w:t xml:space="preserve">о </w:t>
      </w:r>
      <w:r w:rsidR="00B90611">
        <w:rPr>
          <w:sz w:val="28"/>
          <w:szCs w:val="28"/>
        </w:rPr>
        <w:t xml:space="preserve">колдоговорной кампании за 2024 </w:t>
      </w:r>
      <w:r w:rsidRPr="002D23A4">
        <w:rPr>
          <w:sz w:val="28"/>
          <w:szCs w:val="28"/>
        </w:rPr>
        <w:t>г. и утверждение статистических отчетов по форм</w:t>
      </w:r>
      <w:r w:rsidR="00EF7E64">
        <w:rPr>
          <w:sz w:val="28"/>
          <w:szCs w:val="28"/>
        </w:rPr>
        <w:t>ам ТДК-О, ТДК-2 на</w:t>
      </w:r>
      <w:r w:rsidR="00B90611">
        <w:rPr>
          <w:sz w:val="28"/>
          <w:szCs w:val="28"/>
        </w:rPr>
        <w:t xml:space="preserve"> 1 января 2025</w:t>
      </w:r>
      <w:r w:rsidRPr="002D23A4">
        <w:rPr>
          <w:sz w:val="28"/>
          <w:szCs w:val="28"/>
        </w:rPr>
        <w:t xml:space="preserve">г. </w:t>
      </w:r>
    </w:p>
    <w:p w:rsidR="007F594D" w:rsidRPr="002D23A4" w:rsidRDefault="007F594D" w:rsidP="00631326">
      <w:pPr>
        <w:pStyle w:val="a3"/>
        <w:ind w:left="284" w:hanging="142"/>
        <w:jc w:val="both"/>
        <w:rPr>
          <w:sz w:val="28"/>
          <w:szCs w:val="28"/>
        </w:rPr>
      </w:pPr>
      <w:r w:rsidRPr="002D23A4">
        <w:rPr>
          <w:sz w:val="28"/>
          <w:szCs w:val="28"/>
        </w:rPr>
        <w:t xml:space="preserve"> </w:t>
      </w:r>
      <w:r w:rsidR="00867C2F" w:rsidRPr="002D23A4">
        <w:rPr>
          <w:sz w:val="28"/>
          <w:szCs w:val="28"/>
        </w:rPr>
        <w:t xml:space="preserve">  </w:t>
      </w:r>
      <w:r w:rsidR="009A2A0D">
        <w:rPr>
          <w:sz w:val="28"/>
          <w:szCs w:val="28"/>
        </w:rPr>
        <w:tab/>
        <w:t xml:space="preserve">Ответственные: </w:t>
      </w:r>
      <w:proofErr w:type="spellStart"/>
      <w:r w:rsidR="009A2A0D" w:rsidRPr="002D105C">
        <w:rPr>
          <w:color w:val="000000"/>
          <w:sz w:val="28"/>
        </w:rPr>
        <w:t>Иванская</w:t>
      </w:r>
      <w:proofErr w:type="spellEnd"/>
      <w:r w:rsidR="009A2A0D" w:rsidRPr="002D105C">
        <w:rPr>
          <w:color w:val="000000"/>
          <w:sz w:val="28"/>
        </w:rPr>
        <w:t xml:space="preserve"> Н.Ю.</w:t>
      </w:r>
      <w:r w:rsidR="009A2A0D">
        <w:rPr>
          <w:color w:val="000000"/>
          <w:sz w:val="28"/>
        </w:rPr>
        <w:t>, председатель Тульской городской организации Профсоюза</w:t>
      </w:r>
    </w:p>
    <w:p w:rsidR="007F594D" w:rsidRPr="002D23A4" w:rsidRDefault="007F594D" w:rsidP="00631326">
      <w:pPr>
        <w:pStyle w:val="a3"/>
        <w:tabs>
          <w:tab w:val="left" w:pos="0"/>
        </w:tabs>
        <w:ind w:left="284" w:hanging="142"/>
        <w:jc w:val="both"/>
        <w:rPr>
          <w:bCs/>
          <w:sz w:val="28"/>
          <w:szCs w:val="28"/>
        </w:rPr>
      </w:pPr>
      <w:r w:rsidRPr="002D23A4">
        <w:rPr>
          <w:sz w:val="28"/>
          <w:szCs w:val="28"/>
        </w:rPr>
        <w:t xml:space="preserve"> - Об утверждении статистического отчета 4-ПИ по </w:t>
      </w:r>
      <w:r w:rsidR="00B90611">
        <w:rPr>
          <w:sz w:val="28"/>
          <w:szCs w:val="28"/>
        </w:rPr>
        <w:t>правовой работе на 1 января 2025</w:t>
      </w:r>
      <w:r w:rsidR="007955CE">
        <w:rPr>
          <w:sz w:val="28"/>
          <w:szCs w:val="28"/>
        </w:rPr>
        <w:t xml:space="preserve"> </w:t>
      </w:r>
      <w:r w:rsidRPr="002D23A4">
        <w:rPr>
          <w:sz w:val="28"/>
          <w:szCs w:val="28"/>
        </w:rPr>
        <w:t>г.</w:t>
      </w:r>
    </w:p>
    <w:p w:rsidR="007F594D" w:rsidRPr="002D23A4" w:rsidRDefault="00867C2F" w:rsidP="00631326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 w:rsidRPr="002D23A4">
        <w:rPr>
          <w:sz w:val="28"/>
          <w:szCs w:val="28"/>
        </w:rPr>
        <w:t xml:space="preserve">   </w:t>
      </w:r>
      <w:r w:rsidR="009A2A0D">
        <w:rPr>
          <w:sz w:val="28"/>
          <w:szCs w:val="28"/>
        </w:rPr>
        <w:t xml:space="preserve">     Ответственные: </w:t>
      </w:r>
      <w:proofErr w:type="spellStart"/>
      <w:r w:rsidR="009A2A0D" w:rsidRPr="002D105C">
        <w:rPr>
          <w:color w:val="000000"/>
          <w:sz w:val="28"/>
        </w:rPr>
        <w:t>Иванская</w:t>
      </w:r>
      <w:proofErr w:type="spellEnd"/>
      <w:r w:rsidR="009A2A0D" w:rsidRPr="002D105C">
        <w:rPr>
          <w:color w:val="000000"/>
          <w:sz w:val="28"/>
        </w:rPr>
        <w:t xml:space="preserve"> Н.Ю.</w:t>
      </w:r>
      <w:r w:rsidR="009A2A0D">
        <w:rPr>
          <w:color w:val="000000"/>
          <w:sz w:val="28"/>
        </w:rPr>
        <w:t>, председатель Тульской городской организации Профсоюза</w:t>
      </w:r>
    </w:p>
    <w:p w:rsidR="007F594D" w:rsidRPr="002D23A4" w:rsidRDefault="007F594D" w:rsidP="00867C2F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 w:rsidRPr="002D23A4">
        <w:rPr>
          <w:sz w:val="28"/>
          <w:szCs w:val="28"/>
        </w:rPr>
        <w:t xml:space="preserve"> - Об утверждении статистического отчета </w:t>
      </w:r>
      <w:r w:rsidR="00B90611">
        <w:rPr>
          <w:sz w:val="28"/>
          <w:szCs w:val="28"/>
        </w:rPr>
        <w:t>по охране труда на 1 января 2025</w:t>
      </w:r>
      <w:r w:rsidR="007955CE">
        <w:rPr>
          <w:sz w:val="28"/>
          <w:szCs w:val="28"/>
        </w:rPr>
        <w:t xml:space="preserve"> </w:t>
      </w:r>
      <w:r w:rsidRPr="002D23A4">
        <w:rPr>
          <w:sz w:val="28"/>
          <w:szCs w:val="28"/>
        </w:rPr>
        <w:t>г. по форме 19-ТИ.</w:t>
      </w:r>
    </w:p>
    <w:p w:rsidR="007F594D" w:rsidRPr="00355039" w:rsidRDefault="00867C2F" w:rsidP="00355039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 w:rsidRPr="002D23A4">
        <w:rPr>
          <w:sz w:val="28"/>
          <w:szCs w:val="28"/>
        </w:rPr>
        <w:t xml:space="preserve">    </w:t>
      </w:r>
      <w:r w:rsidR="00355039">
        <w:rPr>
          <w:sz w:val="28"/>
          <w:szCs w:val="28"/>
        </w:rPr>
        <w:t>Ответственный</w:t>
      </w:r>
      <w:r w:rsidR="007F594D" w:rsidRPr="002D23A4">
        <w:rPr>
          <w:sz w:val="28"/>
          <w:szCs w:val="28"/>
        </w:rPr>
        <w:t xml:space="preserve">: </w:t>
      </w:r>
      <w:proofErr w:type="spellStart"/>
      <w:r w:rsidR="007F594D" w:rsidRPr="002D23A4">
        <w:rPr>
          <w:sz w:val="28"/>
          <w:szCs w:val="28"/>
        </w:rPr>
        <w:t>Мизяева</w:t>
      </w:r>
      <w:proofErr w:type="spellEnd"/>
      <w:r w:rsidR="007F594D" w:rsidRPr="002D23A4">
        <w:rPr>
          <w:sz w:val="28"/>
          <w:szCs w:val="28"/>
        </w:rPr>
        <w:t xml:space="preserve"> В.В.</w:t>
      </w:r>
      <w:r w:rsidR="00355039">
        <w:rPr>
          <w:sz w:val="28"/>
          <w:szCs w:val="28"/>
        </w:rPr>
        <w:t>, внештатный технический инспектор</w:t>
      </w:r>
      <w:r w:rsidR="00355039" w:rsidRPr="00355039">
        <w:rPr>
          <w:color w:val="000000"/>
          <w:sz w:val="28"/>
        </w:rPr>
        <w:t xml:space="preserve"> </w:t>
      </w:r>
      <w:r w:rsidR="00355039">
        <w:rPr>
          <w:color w:val="000000"/>
          <w:sz w:val="28"/>
        </w:rPr>
        <w:t>Тульской городской организации Профсоюза</w:t>
      </w:r>
    </w:p>
    <w:bookmarkEnd w:id="1"/>
    <w:bookmarkEnd w:id="2"/>
    <w:p w:rsidR="007F594D" w:rsidRPr="002D23A4" w:rsidRDefault="007F594D" w:rsidP="00631326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 w:rsidRPr="002D23A4">
        <w:rPr>
          <w:sz w:val="28"/>
          <w:szCs w:val="28"/>
        </w:rPr>
        <w:t>- О мерах социальной поддержки работников, предусмотренных коллективными договорами учреждений.</w:t>
      </w:r>
    </w:p>
    <w:p w:rsidR="009A2A0D" w:rsidRPr="002E2560" w:rsidRDefault="002135B5" w:rsidP="009A2A0D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23A4">
        <w:rPr>
          <w:sz w:val="28"/>
          <w:szCs w:val="28"/>
        </w:rPr>
        <w:t xml:space="preserve">  </w:t>
      </w:r>
      <w:r w:rsidR="009A2A0D">
        <w:rPr>
          <w:rFonts w:ascii="Times New Roman" w:hAnsi="Times New Roman" w:cs="Times New Roman"/>
          <w:sz w:val="28"/>
          <w:szCs w:val="28"/>
        </w:rPr>
        <w:t>Ответственные:</w:t>
      </w:r>
      <w:r w:rsidR="009A2A0D" w:rsidRPr="002D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A0D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9A2A0D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7F594D" w:rsidRPr="009A2A0D" w:rsidRDefault="009A2A0D" w:rsidP="009A2A0D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2E5E14" w:rsidRDefault="007F594D" w:rsidP="002E5E14">
      <w:pPr>
        <w:pStyle w:val="a3"/>
        <w:tabs>
          <w:tab w:val="left" w:pos="1260"/>
        </w:tabs>
        <w:ind w:left="142"/>
        <w:jc w:val="both"/>
        <w:rPr>
          <w:sz w:val="28"/>
          <w:szCs w:val="28"/>
        </w:rPr>
      </w:pPr>
      <w:r w:rsidRPr="002D23A4">
        <w:rPr>
          <w:sz w:val="28"/>
          <w:szCs w:val="28"/>
        </w:rPr>
        <w:t xml:space="preserve">- О практике работы по выполнению уставных задач Профсоюза в части организационной </w:t>
      </w:r>
      <w:r w:rsidR="002E5E14">
        <w:rPr>
          <w:sz w:val="28"/>
          <w:szCs w:val="28"/>
        </w:rPr>
        <w:t xml:space="preserve">   </w:t>
      </w:r>
      <w:r w:rsidR="002135B5" w:rsidRPr="002E5E14">
        <w:rPr>
          <w:sz w:val="28"/>
          <w:szCs w:val="28"/>
        </w:rPr>
        <w:t xml:space="preserve"> </w:t>
      </w:r>
      <w:r w:rsidRPr="002E5E14">
        <w:rPr>
          <w:sz w:val="28"/>
          <w:szCs w:val="28"/>
        </w:rPr>
        <w:t>деятельности первичных профсоюзных организаций г. Тулы.</w:t>
      </w:r>
    </w:p>
    <w:p w:rsidR="009A2A0D" w:rsidRPr="002E2560" w:rsidRDefault="002135B5" w:rsidP="009A2A0D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23A4">
        <w:rPr>
          <w:sz w:val="28"/>
          <w:szCs w:val="28"/>
        </w:rPr>
        <w:t xml:space="preserve"> </w:t>
      </w:r>
      <w:r w:rsidR="009A2A0D">
        <w:rPr>
          <w:rFonts w:ascii="Times New Roman" w:hAnsi="Times New Roman" w:cs="Times New Roman"/>
          <w:sz w:val="28"/>
          <w:szCs w:val="28"/>
        </w:rPr>
        <w:t>Ответственные:</w:t>
      </w:r>
      <w:r w:rsidR="009A2A0D" w:rsidRPr="002D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A0D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9A2A0D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7F594D" w:rsidRPr="009A2A0D" w:rsidRDefault="009A2A0D" w:rsidP="009A2A0D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Е.Н., п</w:t>
      </w:r>
      <w:r w:rsidR="007F594D" w:rsidRPr="009A2A0D">
        <w:rPr>
          <w:rFonts w:ascii="Times New Roman" w:hAnsi="Times New Roman" w:cs="Times New Roman"/>
          <w:sz w:val="28"/>
          <w:szCs w:val="28"/>
        </w:rPr>
        <w:t>редседатели первичных профсоюзных организаций центров образования.</w:t>
      </w:r>
    </w:p>
    <w:p w:rsidR="008504F7" w:rsidRDefault="007955CE" w:rsidP="00631326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-  О</w:t>
      </w:r>
      <w:r w:rsidR="00B90611">
        <w:rPr>
          <w:sz w:val="28"/>
          <w:szCs w:val="28"/>
        </w:rPr>
        <w:t xml:space="preserve"> проведении в 2025</w:t>
      </w:r>
      <w:r>
        <w:rPr>
          <w:sz w:val="28"/>
          <w:szCs w:val="28"/>
        </w:rPr>
        <w:t xml:space="preserve"> г</w:t>
      </w:r>
      <w:r w:rsidR="00B90611">
        <w:rPr>
          <w:sz w:val="28"/>
          <w:szCs w:val="28"/>
        </w:rPr>
        <w:t>оду тематического Года мира и единства в России и Года детского отдыха в системе образования</w:t>
      </w:r>
      <w:r w:rsidR="008504F7">
        <w:rPr>
          <w:sz w:val="28"/>
          <w:szCs w:val="28"/>
        </w:rPr>
        <w:t>.</w:t>
      </w:r>
    </w:p>
    <w:p w:rsidR="009A2A0D" w:rsidRPr="00306AF7" w:rsidRDefault="00355039" w:rsidP="009A2A0D">
      <w:pPr>
        <w:pStyle w:val="a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2A0D">
        <w:rPr>
          <w:sz w:val="28"/>
          <w:szCs w:val="28"/>
        </w:rPr>
        <w:t xml:space="preserve">Ответственные: </w:t>
      </w:r>
      <w:proofErr w:type="spellStart"/>
      <w:r w:rsidR="009A2A0D" w:rsidRPr="00306AF7">
        <w:rPr>
          <w:sz w:val="28"/>
          <w:szCs w:val="28"/>
        </w:rPr>
        <w:t>Иванская</w:t>
      </w:r>
      <w:proofErr w:type="spellEnd"/>
      <w:r w:rsidR="009A2A0D" w:rsidRPr="00306AF7">
        <w:rPr>
          <w:sz w:val="28"/>
          <w:szCs w:val="28"/>
        </w:rPr>
        <w:t xml:space="preserve"> Н.Ю., председатель Тульской городской </w:t>
      </w:r>
    </w:p>
    <w:p w:rsidR="008504F7" w:rsidRPr="00355039" w:rsidRDefault="009A2A0D" w:rsidP="0035503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5CDF">
        <w:rPr>
          <w:rFonts w:ascii="Times New Roman" w:hAnsi="Times New Roman" w:cs="Times New Roman"/>
          <w:sz w:val="28"/>
          <w:szCs w:val="28"/>
        </w:rPr>
        <w:t xml:space="preserve">организации Профсоюза, заместители председателя организации </w:t>
      </w:r>
      <w:proofErr w:type="spellStart"/>
      <w:r w:rsidRPr="00CD5CD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CD5CDF">
        <w:rPr>
          <w:rFonts w:ascii="Times New Roman" w:hAnsi="Times New Roman" w:cs="Times New Roman"/>
          <w:sz w:val="28"/>
          <w:szCs w:val="28"/>
        </w:rPr>
        <w:t xml:space="preserve"> Е.А., Кондратьева Е.Л., Савельева Е.Н</w:t>
      </w:r>
      <w:r>
        <w:rPr>
          <w:rFonts w:ascii="Times New Roman" w:hAnsi="Times New Roman" w:cs="Times New Roman"/>
          <w:sz w:val="28"/>
          <w:szCs w:val="28"/>
        </w:rPr>
        <w:t>., Шалимова С.В., председатель комиссии по информационной работе,</w:t>
      </w:r>
      <w:r w:rsidR="00355039" w:rsidRPr="00355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55039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Котова А.М., председатель Молодежного </w:t>
      </w:r>
      <w:r w:rsidR="00355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355039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овета Тульской городской организации Профсоюза</w:t>
      </w:r>
    </w:p>
    <w:p w:rsidR="00EF7E64" w:rsidRPr="00B90611" w:rsidRDefault="009962D5" w:rsidP="00355039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проведении </w:t>
      </w:r>
      <w:r w:rsidR="00EF7E64" w:rsidRPr="00EF7E64">
        <w:rPr>
          <w:sz w:val="28"/>
          <w:szCs w:val="28"/>
        </w:rPr>
        <w:t xml:space="preserve"> городского смотра художественной самодеятельности работников образования «Виват, Учитель! Таланты и поклонники!», посвящённого </w:t>
      </w:r>
      <w:r w:rsidR="00B90611">
        <w:rPr>
          <w:sz w:val="28"/>
          <w:szCs w:val="28"/>
        </w:rPr>
        <w:t>Году мира и единства в России и Году детского отдыха в системе образования.</w:t>
      </w:r>
    </w:p>
    <w:p w:rsidR="00355039" w:rsidRPr="002E2560" w:rsidRDefault="00355039" w:rsidP="00355039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Ответственные:</w:t>
      </w:r>
      <w:r w:rsidRPr="002D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EF7E64" w:rsidRPr="00355039" w:rsidRDefault="00355039" w:rsidP="00355039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</w:t>
      </w:r>
      <w:r w:rsidRPr="00355039">
        <w:rPr>
          <w:rFonts w:ascii="Times New Roman" w:hAnsi="Times New Roman" w:cs="Times New Roman"/>
          <w:sz w:val="28"/>
          <w:szCs w:val="28"/>
        </w:rPr>
        <w:t>.</w:t>
      </w:r>
      <w:r w:rsidRPr="00355039">
        <w:rPr>
          <w:rFonts w:ascii="Times New Roman" w:eastAsia="Times New Roman" w:hAnsi="Times New Roman" w:cs="Times New Roman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F7E64" w:rsidRPr="00355039">
        <w:rPr>
          <w:rFonts w:ascii="Times New Roman" w:hAnsi="Times New Roman" w:cs="Times New Roman"/>
          <w:sz w:val="28"/>
          <w:szCs w:val="28"/>
        </w:rPr>
        <w:t>городская комиссия по проведению смотра педагогических талантов.</w:t>
      </w:r>
    </w:p>
    <w:p w:rsidR="00B90611" w:rsidRDefault="00833227" w:rsidP="00B90611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организации работы Тульского молодёжного Совета </w:t>
      </w:r>
      <w:r w:rsidR="00B90611">
        <w:rPr>
          <w:sz w:val="28"/>
          <w:szCs w:val="28"/>
        </w:rPr>
        <w:t>в Г</w:t>
      </w:r>
      <w:r w:rsidR="00EF7E64">
        <w:rPr>
          <w:sz w:val="28"/>
          <w:szCs w:val="28"/>
        </w:rPr>
        <w:t>о</w:t>
      </w:r>
      <w:r w:rsidR="009962D5">
        <w:rPr>
          <w:sz w:val="28"/>
          <w:szCs w:val="28"/>
        </w:rPr>
        <w:t xml:space="preserve">д </w:t>
      </w:r>
      <w:r>
        <w:rPr>
          <w:sz w:val="28"/>
          <w:szCs w:val="28"/>
        </w:rPr>
        <w:t xml:space="preserve"> </w:t>
      </w:r>
      <w:r w:rsidR="00B90611">
        <w:rPr>
          <w:sz w:val="28"/>
          <w:szCs w:val="28"/>
        </w:rPr>
        <w:t>мира и единства в России и в Год детского отдыха в системе образования.</w:t>
      </w:r>
    </w:p>
    <w:p w:rsidR="00355039" w:rsidRPr="00306AF7" w:rsidRDefault="00355039" w:rsidP="00355039">
      <w:pPr>
        <w:pStyle w:val="a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Ответственные: </w:t>
      </w:r>
      <w:proofErr w:type="spellStart"/>
      <w:r w:rsidRPr="00306AF7">
        <w:rPr>
          <w:sz w:val="28"/>
          <w:szCs w:val="28"/>
        </w:rPr>
        <w:t>Иванская</w:t>
      </w:r>
      <w:proofErr w:type="spellEnd"/>
      <w:r w:rsidRPr="00306AF7">
        <w:rPr>
          <w:sz w:val="28"/>
          <w:szCs w:val="28"/>
        </w:rPr>
        <w:t xml:space="preserve"> Н.Ю., председатель Тульской городской </w:t>
      </w:r>
    </w:p>
    <w:p w:rsidR="00355039" w:rsidRPr="00355039" w:rsidRDefault="00355039" w:rsidP="0035503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5CDF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Профсоюза, заместители председателя организации </w:t>
      </w:r>
      <w:proofErr w:type="spellStart"/>
      <w:r w:rsidRPr="00CD5CD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CD5CDF">
        <w:rPr>
          <w:rFonts w:ascii="Times New Roman" w:hAnsi="Times New Roman" w:cs="Times New Roman"/>
          <w:sz w:val="28"/>
          <w:szCs w:val="28"/>
        </w:rPr>
        <w:t xml:space="preserve"> Е.А., Кондратьева Е.Л., Савельева Е.Н</w:t>
      </w:r>
      <w:r>
        <w:rPr>
          <w:rFonts w:ascii="Times New Roman" w:hAnsi="Times New Roman" w:cs="Times New Roman"/>
          <w:sz w:val="28"/>
          <w:szCs w:val="28"/>
        </w:rPr>
        <w:t>., Шалимова С.В., председатель комиссии по информационной работе,</w:t>
      </w:r>
      <w:r w:rsidRPr="00355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Котова А.М., председатель Молодежного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овета Тульской городской организации Профсоюза</w:t>
      </w:r>
    </w:p>
    <w:p w:rsidR="00B90611" w:rsidRDefault="00833227" w:rsidP="00355039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  <w:r w:rsidRPr="00833227">
        <w:rPr>
          <w:sz w:val="28"/>
          <w:szCs w:val="28"/>
        </w:rPr>
        <w:t xml:space="preserve"> </w:t>
      </w:r>
      <w:r w:rsidR="00B90611">
        <w:rPr>
          <w:sz w:val="28"/>
          <w:szCs w:val="28"/>
        </w:rPr>
        <w:t>- О проведении творческого конкурса профессионального мастерства педагогических работников «</w:t>
      </w:r>
      <w:proofErr w:type="spellStart"/>
      <w:r w:rsidR="00B90611">
        <w:rPr>
          <w:sz w:val="28"/>
          <w:szCs w:val="28"/>
        </w:rPr>
        <w:t>Профдуэт</w:t>
      </w:r>
      <w:proofErr w:type="spellEnd"/>
      <w:r w:rsidR="00B90611">
        <w:rPr>
          <w:sz w:val="28"/>
          <w:szCs w:val="28"/>
        </w:rPr>
        <w:t xml:space="preserve"> -2025», приуроченного к Году 80-летия Победы в Великой Отечественной войне</w:t>
      </w:r>
      <w:r w:rsidR="002B1E59">
        <w:rPr>
          <w:sz w:val="28"/>
          <w:szCs w:val="28"/>
        </w:rPr>
        <w:t>, Году мира и единства в России.</w:t>
      </w:r>
    </w:p>
    <w:p w:rsidR="00355039" w:rsidRPr="00306AF7" w:rsidRDefault="00355039" w:rsidP="00355039">
      <w:pPr>
        <w:pStyle w:val="a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Ответственные: </w:t>
      </w:r>
      <w:proofErr w:type="spellStart"/>
      <w:r w:rsidRPr="00306AF7">
        <w:rPr>
          <w:sz w:val="28"/>
          <w:szCs w:val="28"/>
        </w:rPr>
        <w:t>Иванская</w:t>
      </w:r>
      <w:proofErr w:type="spellEnd"/>
      <w:r w:rsidRPr="00306AF7">
        <w:rPr>
          <w:sz w:val="28"/>
          <w:szCs w:val="28"/>
        </w:rPr>
        <w:t xml:space="preserve"> Н.Ю., председатель Тульской городской </w:t>
      </w:r>
    </w:p>
    <w:p w:rsidR="00355039" w:rsidRPr="00355039" w:rsidRDefault="00355039" w:rsidP="0035503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5CDF">
        <w:rPr>
          <w:rFonts w:ascii="Times New Roman" w:hAnsi="Times New Roman" w:cs="Times New Roman"/>
          <w:sz w:val="28"/>
          <w:szCs w:val="28"/>
        </w:rPr>
        <w:t xml:space="preserve">организации Профсоюза, заместители председателя организации </w:t>
      </w:r>
      <w:proofErr w:type="spellStart"/>
      <w:r w:rsidRPr="00CD5CD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CD5CDF">
        <w:rPr>
          <w:rFonts w:ascii="Times New Roman" w:hAnsi="Times New Roman" w:cs="Times New Roman"/>
          <w:sz w:val="28"/>
          <w:szCs w:val="28"/>
        </w:rPr>
        <w:t xml:space="preserve"> Е.А., Кондратьева Е.Л., Савельева Е.Н</w:t>
      </w:r>
      <w:r>
        <w:rPr>
          <w:rFonts w:ascii="Times New Roman" w:hAnsi="Times New Roman" w:cs="Times New Roman"/>
          <w:sz w:val="28"/>
          <w:szCs w:val="28"/>
        </w:rPr>
        <w:t>., Шалимова С.В., председатель комиссии по информационной работе,</w:t>
      </w:r>
      <w:r w:rsidRPr="00355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Котова А.М., председатель Молодежного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овета Тульской городской организации Профсоюза</w:t>
      </w:r>
    </w:p>
    <w:p w:rsidR="002B1E59" w:rsidRPr="002B1E59" w:rsidRDefault="002B1E59" w:rsidP="002B1E59">
      <w:pPr>
        <w:spacing w:after="3" w:line="259" w:lineRule="auto"/>
        <w:ind w:left="586" w:right="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2 </w:t>
      </w:r>
    </w:p>
    <w:p w:rsidR="002B1E59" w:rsidRPr="002B1E59" w:rsidRDefault="002B1E59" w:rsidP="002B1E59">
      <w:pPr>
        <w:spacing w:after="66" w:line="259" w:lineRule="auto"/>
        <w:ind w:left="64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B1E59" w:rsidRDefault="002B1E59" w:rsidP="002B1E59">
      <w:pPr>
        <w:pStyle w:val="a3"/>
        <w:tabs>
          <w:tab w:val="left" w:pos="1260"/>
        </w:tabs>
        <w:ind w:left="284" w:hanging="142"/>
        <w:jc w:val="center"/>
        <w:rPr>
          <w:sz w:val="28"/>
          <w:szCs w:val="28"/>
        </w:rPr>
      </w:pPr>
      <w:r w:rsidRPr="002B1E59">
        <w:rPr>
          <w:b/>
          <w:color w:val="000000"/>
          <w:sz w:val="28"/>
          <w:szCs w:val="22"/>
        </w:rPr>
        <w:t>РАБОТА КОНТРОЛЬНО-РЕВИЗИОННОЙ</w:t>
      </w:r>
      <w:r>
        <w:rPr>
          <w:b/>
          <w:color w:val="000000"/>
          <w:sz w:val="28"/>
          <w:szCs w:val="22"/>
        </w:rPr>
        <w:t xml:space="preserve"> КОМИССИИ</w:t>
      </w:r>
    </w:p>
    <w:p w:rsidR="002B1E59" w:rsidRPr="002D23A4" w:rsidRDefault="002B1E59" w:rsidP="00631326">
      <w:pPr>
        <w:pStyle w:val="a3"/>
        <w:tabs>
          <w:tab w:val="left" w:pos="1260"/>
        </w:tabs>
        <w:ind w:left="284" w:hanging="142"/>
        <w:jc w:val="both"/>
        <w:rPr>
          <w:sz w:val="28"/>
          <w:szCs w:val="28"/>
        </w:rPr>
      </w:pPr>
    </w:p>
    <w:p w:rsidR="002B1E59" w:rsidRPr="002B1E59" w:rsidRDefault="002B1E59" w:rsidP="002B1E59">
      <w:pPr>
        <w:spacing w:after="92" w:line="271" w:lineRule="auto"/>
        <w:ind w:left="7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2.1.</w:t>
      </w: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Проведение проверки (ревизии) финансово-хозяйственной и организационной деятельности Тульской областной организации Профсоюза за 2024 год. </w:t>
      </w:r>
    </w:p>
    <w:p w:rsidR="002B1E59" w:rsidRPr="002B1E59" w:rsidRDefault="002B1E59" w:rsidP="002B1E59">
      <w:pPr>
        <w:spacing w:after="123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 февраль-март  </w:t>
      </w:r>
    </w:p>
    <w:p w:rsidR="002B1E59" w:rsidRPr="002B1E59" w:rsidRDefault="002B1E59" w:rsidP="002B1E59">
      <w:pPr>
        <w:spacing w:after="41" w:line="327" w:lineRule="auto"/>
        <w:ind w:left="12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Ответственные: </w:t>
      </w:r>
      <w:r w:rsidRPr="002B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Гордиенко З.Н., председатель контрольно-ревизионной комиссии Тульской городской организации Профсоюза, члены контрольно-ревизионной комиссии Профсоюза, Песня О.В., главный бухгалтер Тульской городской организации Профсоюза. </w:t>
      </w:r>
    </w:p>
    <w:p w:rsidR="002B1E59" w:rsidRPr="002B1E59" w:rsidRDefault="002B1E59" w:rsidP="002B1E59">
      <w:pPr>
        <w:spacing w:after="4" w:line="352" w:lineRule="auto"/>
        <w:ind w:left="7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Заседание к</w:t>
      </w: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онтрольно-ревизио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нной комиссии Тульской городской</w:t>
      </w: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Профсоюза: </w:t>
      </w:r>
    </w:p>
    <w:p w:rsidR="00BD592C" w:rsidRDefault="002B1E59" w:rsidP="002B1E59">
      <w:pPr>
        <w:spacing w:after="10" w:line="350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 утверждении акта ревизии финансово-хозяйственной и организационной дея</w:t>
      </w:r>
      <w:r w:rsidR="00BD59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тельности Профсоюза за 2024 год.</w:t>
      </w: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B1E59" w:rsidRPr="002B1E59" w:rsidRDefault="002B1E59" w:rsidP="002B1E59">
      <w:pPr>
        <w:spacing w:after="10" w:line="350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март </w:t>
      </w:r>
    </w:p>
    <w:p w:rsidR="002B1E59" w:rsidRPr="002B1E59" w:rsidRDefault="002B1E59" w:rsidP="002B1E59">
      <w:pPr>
        <w:spacing w:after="41" w:line="327" w:lineRule="auto"/>
        <w:ind w:left="12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Ответственные:</w:t>
      </w:r>
      <w:r w:rsidRPr="002B1E5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2B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Гордиенко З.Н., председатель контрольно-ревизионной комиссии Тульской городской организации Профсоюза, члены контрольно-ревизионной комиссии Профсоюза, Песня О.В., главный бухгалтер Тульской городской</w:t>
      </w: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Профсоюза</w:t>
      </w:r>
      <w:r w:rsidR="00BD59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2B1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B1E59" w:rsidRDefault="002B1E59" w:rsidP="002B1E59">
      <w:pPr>
        <w:spacing w:after="0" w:line="332" w:lineRule="auto"/>
        <w:ind w:left="12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55039" w:rsidRDefault="00355039" w:rsidP="002B1E59">
      <w:pPr>
        <w:spacing w:after="0" w:line="332" w:lineRule="auto"/>
        <w:ind w:left="12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55039" w:rsidRDefault="00355039" w:rsidP="002B1E59">
      <w:pPr>
        <w:spacing w:after="0" w:line="332" w:lineRule="auto"/>
        <w:ind w:left="12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55039" w:rsidRPr="002B1E59" w:rsidRDefault="00355039" w:rsidP="002B1E59">
      <w:pPr>
        <w:spacing w:after="0" w:line="332" w:lineRule="auto"/>
        <w:ind w:left="12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592C" w:rsidRPr="00BD592C" w:rsidRDefault="00BD592C" w:rsidP="00BD592C">
      <w:pPr>
        <w:spacing w:after="142" w:line="259" w:lineRule="auto"/>
        <w:ind w:left="586" w:right="72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РАЗДЕЛ 3 </w:t>
      </w:r>
    </w:p>
    <w:p w:rsidR="00BD592C" w:rsidRPr="00BD592C" w:rsidRDefault="00BD592C" w:rsidP="00BD592C">
      <w:pPr>
        <w:spacing w:after="43" w:line="259" w:lineRule="auto"/>
        <w:ind w:left="10" w:right="14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РАБОТА КОМИССИЙ ТУЛЬСКОЙ ГОРОДСКОЙ</w:t>
      </w:r>
    </w:p>
    <w:p w:rsidR="00BD592C" w:rsidRPr="00BD592C" w:rsidRDefault="00BD592C" w:rsidP="00BD592C">
      <w:pPr>
        <w:keepNext/>
        <w:keepLines/>
        <w:spacing w:after="115" w:line="259" w:lineRule="auto"/>
        <w:ind w:left="173" w:right="128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ОРГАНИЗАЦИИ ПРОФЕССИОНАЛЬНОГО СОЮЗА РАБОТНИКОВ </w:t>
      </w:r>
    </w:p>
    <w:p w:rsidR="00BD592C" w:rsidRPr="00BD592C" w:rsidRDefault="00BD592C" w:rsidP="00BD592C">
      <w:pPr>
        <w:spacing w:after="140" w:line="259" w:lineRule="auto"/>
        <w:ind w:left="586" w:right="72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НАРОДНОГО ОБРАЗОВАНИЯ И НАУКИ  </w:t>
      </w:r>
    </w:p>
    <w:p w:rsidR="00BD592C" w:rsidRPr="00BD592C" w:rsidRDefault="00BD592C" w:rsidP="00BD592C">
      <w:pPr>
        <w:spacing w:after="29" w:line="259" w:lineRule="auto"/>
        <w:ind w:left="586" w:right="71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59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РОССИЙСКОЙ ФЕДЕРАЦИИ </w:t>
      </w:r>
    </w:p>
    <w:p w:rsidR="00833227" w:rsidRPr="00833227" w:rsidRDefault="00833227" w:rsidP="00BD592C">
      <w:pPr>
        <w:pStyle w:val="a3"/>
        <w:ind w:left="284"/>
        <w:jc w:val="center"/>
        <w:rPr>
          <w:sz w:val="28"/>
          <w:szCs w:val="28"/>
        </w:rPr>
      </w:pPr>
    </w:p>
    <w:p w:rsidR="002D105C" w:rsidRPr="002D105C" w:rsidRDefault="002D105C" w:rsidP="002D105C">
      <w:pPr>
        <w:spacing w:after="118" w:line="271" w:lineRule="auto"/>
        <w:ind w:left="720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3.1.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Заседание контрольно-ревизионной комиссии</w:t>
      </w:r>
    </w:p>
    <w:p w:rsidR="002D105C" w:rsidRPr="002D105C" w:rsidRDefault="002D105C" w:rsidP="002D105C">
      <w:pPr>
        <w:spacing w:after="115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март </w:t>
      </w:r>
    </w:p>
    <w:p w:rsidR="002D105C" w:rsidRPr="002D105C" w:rsidRDefault="002D105C" w:rsidP="002D105C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 Гордиенко З.Н.</w:t>
      </w:r>
      <w:r w:rsidR="00306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306AF7" w:rsidRPr="0030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AF7" w:rsidRPr="002B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контрольно-ревизионной комиссии Тульской городской организации Профсоюза</w:t>
      </w:r>
    </w:p>
    <w:p w:rsidR="002D105C" w:rsidRPr="002D105C" w:rsidRDefault="002D105C" w:rsidP="002D105C">
      <w:pPr>
        <w:spacing w:after="53" w:line="259" w:lineRule="auto"/>
        <w:ind w:left="63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105C" w:rsidRPr="002D105C" w:rsidRDefault="002D105C" w:rsidP="00DB09BA">
      <w:pPr>
        <w:spacing w:after="16" w:line="324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3.2.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Заседание городской отраслевой комиссии по регулированию социально-трудовых отношений по вопросу совершенствования систем оплаты труда </w:t>
      </w:r>
      <w:proofErr w:type="gramStart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работников  муниципа</w:t>
      </w:r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льных</w:t>
      </w:r>
      <w:proofErr w:type="gramEnd"/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учреждений (организаций)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Тулы</w:t>
      </w:r>
    </w:p>
    <w:p w:rsidR="002D105C" w:rsidRPr="002D105C" w:rsidRDefault="002D105C" w:rsidP="002D105C">
      <w:pPr>
        <w:spacing w:after="4" w:line="354" w:lineRule="auto"/>
        <w:ind w:left="710" w:right="6538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апрель-июнь </w:t>
      </w:r>
    </w:p>
    <w:p w:rsidR="002D105C" w:rsidRPr="002D105C" w:rsidRDefault="002D105C" w:rsidP="002D105C">
      <w:pPr>
        <w:spacing w:after="4" w:line="356" w:lineRule="auto"/>
        <w:ind w:left="2"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proofErr w:type="spellStart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 w:rsidR="005A7D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председатель Тульской городской организации Профсоюза,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совместно с социальными партнерами </w:t>
      </w:r>
    </w:p>
    <w:p w:rsidR="002D105C" w:rsidRPr="002D105C" w:rsidRDefault="002D105C" w:rsidP="002D105C">
      <w:pPr>
        <w:spacing w:after="109" w:line="259" w:lineRule="auto"/>
        <w:ind w:left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2D105C" w:rsidRPr="002D105C" w:rsidRDefault="002D105C" w:rsidP="002D105C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3.3.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Заседание М</w:t>
      </w:r>
      <w:r w:rsidR="00653E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олодежного С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овета Тульской городской организации Профсоюза</w:t>
      </w:r>
    </w:p>
    <w:p w:rsidR="002D105C" w:rsidRPr="002D105C" w:rsidRDefault="00653EAE" w:rsidP="002D105C">
      <w:pPr>
        <w:spacing w:after="121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Срок: раз в квартал</w:t>
      </w:r>
      <w:r w:rsidR="002D105C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105C" w:rsidRPr="002D105C" w:rsidRDefault="002D105C" w:rsidP="002D105C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Котова А.М., председатель Молодежного </w:t>
      </w:r>
      <w:r w:rsidR="00653E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овета Тульской городской организации Профсоюза</w:t>
      </w:r>
    </w:p>
    <w:p w:rsidR="002D105C" w:rsidRPr="002D105C" w:rsidRDefault="00DA08C9" w:rsidP="002D105C">
      <w:pPr>
        <w:spacing w:after="118" w:line="271" w:lineRule="auto"/>
        <w:ind w:left="720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3.4</w:t>
      </w:r>
      <w:r w:rsidR="002D105C" w:rsidRPr="002D10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2D105C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Заседание комиссии по </w:t>
      </w:r>
      <w:r w:rsid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</w:t>
      </w:r>
      <w:r w:rsidR="002D105C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D105C" w:rsidRPr="002D105C" w:rsidRDefault="002D105C" w:rsidP="002D105C">
      <w:pPr>
        <w:spacing w:after="115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март </w:t>
      </w:r>
    </w:p>
    <w:p w:rsidR="002D105C" w:rsidRDefault="002D105C" w:rsidP="002D105C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Шалимова С.В., председатель комиссии по информационной работе Тульской городской организации Профсоюза, </w:t>
      </w:r>
      <w:proofErr w:type="spellStart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Рафаенкова</w:t>
      </w:r>
      <w:proofErr w:type="spellEnd"/>
      <w:r w:rsidR="00653E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М.П.,</w:t>
      </w:r>
      <w:r w:rsid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ответственная за работу сайта организации</w:t>
      </w:r>
    </w:p>
    <w:p w:rsidR="00DA08C9" w:rsidRDefault="00DA08C9" w:rsidP="002D105C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3.5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Заседание комиссии по спортивно-оздоровительной работе.</w:t>
      </w:r>
    </w:p>
    <w:p w:rsidR="00DA08C9" w:rsidRDefault="00DA08C9" w:rsidP="002D105C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Срок: февраль</w:t>
      </w:r>
    </w:p>
    <w:p w:rsidR="00DA08C9" w:rsidRDefault="00DA08C9" w:rsidP="002D105C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 Овчинникова О.В., председатель комиссии по спортивно-оздоровительной работе</w:t>
      </w:r>
      <w:r w:rsidRP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Тульской городской организации Профсоюза</w:t>
      </w:r>
    </w:p>
    <w:p w:rsidR="00DA08C9" w:rsidRPr="002D105C" w:rsidRDefault="00DA08C9" w:rsidP="002D105C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3.6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Заседание пресс-службы при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Тульской городской 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A08C9" w:rsidRPr="002D105C" w:rsidRDefault="00DA08C9" w:rsidP="00DA08C9">
      <w:pPr>
        <w:spacing w:after="121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Срок: раз в квартал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B09BA" w:rsidRDefault="00DA08C9" w:rsidP="002D105C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Ответственные: Шалимова С.В., председатель комиссии по информационной </w:t>
      </w:r>
    </w:p>
    <w:p w:rsidR="002D105C" w:rsidRPr="002D105C" w:rsidRDefault="00DA08C9" w:rsidP="00DB09BA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работе Тульской городской 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</w:p>
    <w:p w:rsidR="00DA08C9" w:rsidRDefault="00DA08C9" w:rsidP="002D105C">
      <w:pPr>
        <w:spacing w:after="53" w:line="259" w:lineRule="auto"/>
        <w:ind w:left="63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A08C9" w:rsidRPr="00DA08C9" w:rsidRDefault="00DA08C9" w:rsidP="00DA08C9">
      <w:pPr>
        <w:spacing w:after="94" w:line="259" w:lineRule="auto"/>
        <w:ind w:left="58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08C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4 </w:t>
      </w:r>
    </w:p>
    <w:p w:rsidR="00DA08C9" w:rsidRPr="00DA08C9" w:rsidRDefault="00DA08C9" w:rsidP="00DA08C9">
      <w:pPr>
        <w:keepNext/>
        <w:keepLines/>
        <w:spacing w:after="0" w:line="259" w:lineRule="auto"/>
        <w:ind w:left="1956" w:right="128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A08C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РАБОТА С ОРГАНИЗАЦИЯМИ ПРОФСОЮЗА </w:t>
      </w:r>
    </w:p>
    <w:p w:rsidR="00DA08C9" w:rsidRPr="00DA08C9" w:rsidRDefault="00DA08C9" w:rsidP="00DA08C9">
      <w:pPr>
        <w:spacing w:after="238" w:line="327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08C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4.1.</w:t>
      </w:r>
      <w:r w:rsidRPr="00DA08C9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консультаций, оказание методической помощи первичным организациям Профсоюза в осуществлении контроля за реализацией </w:t>
      </w:r>
      <w:proofErr w:type="gramStart"/>
      <w:r w:rsidRPr="00DA08C9">
        <w:rPr>
          <w:rFonts w:ascii="Calibri" w:eastAsia="Calibri" w:hAnsi="Calibri" w:cs="Calibri"/>
          <w:color w:val="000000"/>
          <w:sz w:val="28"/>
          <w:lang w:eastAsia="ru-RU"/>
        </w:rPr>
        <w:t xml:space="preserve">в </w:t>
      </w:r>
      <w:r w:rsidRP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образовательных</w:t>
      </w:r>
      <w:proofErr w:type="gramEnd"/>
      <w:r w:rsidRP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организациях: </w:t>
      </w:r>
    </w:p>
    <w:p w:rsidR="00DA08C9" w:rsidRPr="00DA08C9" w:rsidRDefault="00DA08C9" w:rsidP="00DA08C9">
      <w:pPr>
        <w:numPr>
          <w:ilvl w:val="0"/>
          <w:numId w:val="28"/>
        </w:numPr>
        <w:spacing w:before="53" w:after="116" w:line="271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постановления Правительства Тульской области от 23.05.2014 № 263 «Об утверждении Положения об условиях оплаты труда работников государственных организаций Тульской области, осуществляющих образовательную деятельность», нормативных правовых актов органов местного самоуправления по оплате труда работников муниципальных образовательных организаций в связи с дополнениями и изменениями, вступившими в силу с 01.01.2025 года; </w:t>
      </w:r>
    </w:p>
    <w:p w:rsidR="00DA08C9" w:rsidRPr="00DA08C9" w:rsidRDefault="00DA08C9" w:rsidP="00DA08C9">
      <w:pPr>
        <w:numPr>
          <w:ilvl w:val="0"/>
          <w:numId w:val="28"/>
        </w:numPr>
        <w:spacing w:before="53" w:after="4" w:line="356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 Президента РФ от 07.05.2024 N 309 «О национальных целях развития Российской Федерации на период до 2030 года и на перспективу до 2036 года»; </w:t>
      </w:r>
    </w:p>
    <w:p w:rsidR="00DA08C9" w:rsidRPr="00DA08C9" w:rsidRDefault="00DA08C9" w:rsidP="00DA08C9">
      <w:pPr>
        <w:numPr>
          <w:ilvl w:val="0"/>
          <w:numId w:val="28"/>
        </w:numPr>
        <w:spacing w:before="53" w:after="4" w:line="356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плана мероприятий по реализации в 2025 году Стратегии развития воспитания в Российской Федерации;  </w:t>
      </w:r>
    </w:p>
    <w:p w:rsidR="00DA08C9" w:rsidRPr="002D5605" w:rsidRDefault="00DA08C9" w:rsidP="002D5605">
      <w:pPr>
        <w:numPr>
          <w:ilvl w:val="0"/>
          <w:numId w:val="28"/>
        </w:numPr>
        <w:spacing w:before="53" w:after="73" w:line="259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программы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Российской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Федерации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«Развитие </w:t>
      </w:r>
      <w:r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образования»; </w:t>
      </w:r>
    </w:p>
    <w:p w:rsidR="00DA08C9" w:rsidRPr="00DA08C9" w:rsidRDefault="00DA08C9" w:rsidP="00DA08C9">
      <w:pPr>
        <w:numPr>
          <w:ilvl w:val="0"/>
          <w:numId w:val="28"/>
        </w:numPr>
        <w:spacing w:before="53" w:after="4" w:line="356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проекта «</w:t>
      </w:r>
      <w:proofErr w:type="spellStart"/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Профессионалитет</w:t>
      </w:r>
      <w:proofErr w:type="spellEnd"/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национальных проектов «Молодежь и дети», «Семья»; </w:t>
      </w:r>
    </w:p>
    <w:p w:rsidR="00DA08C9" w:rsidRPr="002D5605" w:rsidRDefault="00DA08C9" w:rsidP="002D5605">
      <w:pPr>
        <w:numPr>
          <w:ilvl w:val="0"/>
          <w:numId w:val="28"/>
        </w:numPr>
        <w:spacing w:before="53" w:after="82" w:line="259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плана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мероприятий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реализации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Стратегии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комплексной </w:t>
      </w:r>
      <w:r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детей в Российской Федерации на период до 2030 года; </w:t>
      </w:r>
    </w:p>
    <w:p w:rsidR="005958D1" w:rsidRDefault="00DA08C9" w:rsidP="005958D1">
      <w:pPr>
        <w:numPr>
          <w:ilvl w:val="0"/>
          <w:numId w:val="28"/>
        </w:numPr>
        <w:spacing w:before="53" w:after="96" w:line="295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Pr="00DA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 с сокращением и устранением избыточной отчётности учителей, воспитателей и педагогов дополнительного образования детей, совершенствованием структуры рабочего времени, условий труда и отдыха педагогических работников, оптимизацией различных видов их организационно-педагогической деятельности;</w:t>
      </w:r>
      <w:r w:rsidRPr="00DA08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DA08C9" w:rsidRPr="005958D1" w:rsidRDefault="002D5605" w:rsidP="005958D1">
      <w:pPr>
        <w:numPr>
          <w:ilvl w:val="0"/>
          <w:numId w:val="28"/>
        </w:numPr>
        <w:spacing w:before="53" w:after="96" w:line="295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DA08C9"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орядка </w:t>
      </w:r>
      <w:r w:rsidR="00DA08C9"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проведения </w:t>
      </w:r>
      <w:r w:rsidR="00DA08C9"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аттестации </w:t>
      </w:r>
      <w:r w:rsidR="00DA08C9"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педагогических </w:t>
      </w:r>
      <w:r w:rsidR="00DA08C9"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работников организаций, осуществляющих образовательную деятельность, утвержденного приказом </w:t>
      </w:r>
      <w:proofErr w:type="spellStart"/>
      <w:r w:rsidR="00DA08C9"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="00DA08C9" w:rsidRPr="0059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24 марта 2023 г. № 196;</w:t>
      </w:r>
      <w:r w:rsidR="00DA08C9" w:rsidRPr="00595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DA08C9" w:rsidRPr="00DA08C9" w:rsidRDefault="00DA08C9" w:rsidP="00DA08C9">
      <w:pPr>
        <w:numPr>
          <w:ilvl w:val="0"/>
          <w:numId w:val="28"/>
        </w:numPr>
        <w:spacing w:before="53" w:after="4" w:line="356" w:lineRule="auto"/>
        <w:ind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 по обеспечению социальных гарантий, защиты трудовых прав и профессиональных интересов педагогических работников </w:t>
      </w:r>
      <w:r w:rsidRPr="00DA08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DA08C9" w:rsidRPr="002D5605" w:rsidRDefault="00DA08C9" w:rsidP="00DA08C9">
      <w:pPr>
        <w:spacing w:after="72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Срок: весь период. </w:t>
      </w:r>
    </w:p>
    <w:p w:rsidR="002D5605" w:rsidRDefault="00DA08C9" w:rsidP="002D5605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Ответственные:</w:t>
      </w:r>
      <w:r w:rsidR="002D5605"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2D5605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2D5605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 w:rsid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DA08C9" w:rsidRPr="00DB09BA" w:rsidRDefault="002D5605" w:rsidP="00DB09BA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председатели</w:t>
      </w:r>
      <w:r w:rsidR="00DA08C9"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профсоюзных</w:t>
      </w:r>
      <w:r w:rsidR="00DA08C9"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</w:t>
      </w:r>
      <w:r w:rsidR="00DA08C9"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5605" w:rsidRDefault="00DA08C9" w:rsidP="00DA08C9">
      <w:pPr>
        <w:numPr>
          <w:ilvl w:val="1"/>
          <w:numId w:val="29"/>
        </w:numPr>
        <w:spacing w:before="53" w:after="4" w:line="356" w:lineRule="auto"/>
        <w:ind w:right="132" w:firstLine="6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первичных</w:t>
      </w:r>
      <w:r w:rsid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профсоюзных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</w:t>
      </w:r>
      <w:r w:rsid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</w:p>
    <w:p w:rsidR="00DA08C9" w:rsidRPr="00DA08C9" w:rsidRDefault="00DA08C9" w:rsidP="002D5605">
      <w:pPr>
        <w:spacing w:before="53" w:after="4" w:line="356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направлениям деятельности Профсоюза. </w:t>
      </w:r>
    </w:p>
    <w:p w:rsidR="00DA08C9" w:rsidRPr="002D5605" w:rsidRDefault="00DA08C9" w:rsidP="00DA08C9">
      <w:pPr>
        <w:spacing w:after="144" w:line="259" w:lineRule="auto"/>
        <w:ind w:left="720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Срок: весь период </w:t>
      </w:r>
    </w:p>
    <w:p w:rsidR="002D5605" w:rsidRDefault="00DA08C9" w:rsidP="002D5605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Ответственные:</w:t>
      </w:r>
      <w:r w:rsidRPr="002D5605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 </w:t>
      </w:r>
      <w:proofErr w:type="spellStart"/>
      <w:r w:rsidR="002D5605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2D5605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 w:rsid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2D5605" w:rsidRPr="00DB09BA" w:rsidRDefault="002D5605" w:rsidP="00DB09BA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5605" w:rsidRDefault="002D5605" w:rsidP="002D5605">
      <w:pPr>
        <w:numPr>
          <w:ilvl w:val="1"/>
          <w:numId w:val="29"/>
        </w:numPr>
        <w:spacing w:before="53" w:after="39" w:line="328" w:lineRule="auto"/>
        <w:ind w:right="132" w:firstLine="6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Прием членов Профсоюза по вопросам трудового </w:t>
      </w:r>
    </w:p>
    <w:p w:rsidR="002D5605" w:rsidRPr="002D5605" w:rsidRDefault="002D5605" w:rsidP="002D5605">
      <w:pPr>
        <w:spacing w:before="53" w:after="39" w:line="328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законодательства, оплаты труда работников, аттестации педагогических работников, режима рабочего времени, времени отдыха, распределения учебной нагрузки, и др. </w:t>
      </w:r>
    </w:p>
    <w:p w:rsidR="002D5605" w:rsidRPr="002D5605" w:rsidRDefault="002D5605" w:rsidP="002D5605">
      <w:pPr>
        <w:spacing w:after="121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D5605" w:rsidRDefault="002D5605" w:rsidP="002D5605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proofErr w:type="spell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2D5605" w:rsidRPr="002D5605" w:rsidRDefault="002D5605" w:rsidP="00DB09BA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</w:p>
    <w:p w:rsidR="00DB09BA" w:rsidRDefault="002D5605" w:rsidP="002D5605">
      <w:pPr>
        <w:numPr>
          <w:ilvl w:val="1"/>
          <w:numId w:val="29"/>
        </w:numPr>
        <w:spacing w:before="53" w:after="108" w:line="271" w:lineRule="auto"/>
        <w:ind w:right="132" w:firstLine="6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Оказание практической помощи председателям </w:t>
      </w:r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первичных </w:t>
      </w:r>
    </w:p>
    <w:p w:rsidR="002D5605" w:rsidRPr="002D5605" w:rsidRDefault="00DB09BA" w:rsidP="00DB09BA">
      <w:pPr>
        <w:spacing w:before="53" w:after="108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профсоюзных </w:t>
      </w:r>
      <w:r w:rsidR="002D5605"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организаций Профсоюза по разработке и заключению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коллективных договоров, 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вопросах согласования локальных нормативных актов, касающихся социально – экономического положения работников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D5605" w:rsidRPr="002D5605" w:rsidRDefault="00DB09BA" w:rsidP="002D5605">
      <w:pPr>
        <w:spacing w:after="117" w:line="270" w:lineRule="auto"/>
        <w:ind w:left="568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2D5605"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период. </w:t>
      </w:r>
    </w:p>
    <w:p w:rsidR="00DB09BA" w:rsidRDefault="002D5605" w:rsidP="00DB09BA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  <w:proofErr w:type="spellStart"/>
      <w:r w:rsidR="00DB09BA"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DB09BA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2D5605" w:rsidRPr="002D5605" w:rsidRDefault="00DB09BA" w:rsidP="00DB09BA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="002D5605"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DB09BA" w:rsidRPr="00DB09BA" w:rsidRDefault="00DB09BA" w:rsidP="00DB09BA">
      <w:pPr>
        <w:pStyle w:val="a3"/>
        <w:numPr>
          <w:ilvl w:val="1"/>
          <w:numId w:val="31"/>
        </w:numPr>
        <w:spacing w:before="53" w:after="5" w:line="322" w:lineRule="auto"/>
        <w:ind w:right="132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ab/>
      </w:r>
      <w:r w:rsidR="002D5605" w:rsidRPr="00DB09BA">
        <w:rPr>
          <w:color w:val="000000"/>
          <w:sz w:val="28"/>
        </w:rPr>
        <w:t xml:space="preserve">Проведение мониторинга по оплате труда и консультаций </w:t>
      </w:r>
    </w:p>
    <w:p w:rsidR="00DB09BA" w:rsidRDefault="002D5605" w:rsidP="00DB09BA">
      <w:pPr>
        <w:spacing w:before="53" w:after="5" w:line="322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инновационным формам социальной поддержки членов Профсоюза в первичных</w:t>
      </w:r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профсоюзных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организациях</w:t>
      </w:r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D5605" w:rsidRPr="002D5605" w:rsidRDefault="002D5605" w:rsidP="00DB09BA">
      <w:pPr>
        <w:spacing w:before="53" w:after="5" w:line="322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DB09BA" w:rsidRDefault="002D5605" w:rsidP="00DB09BA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gramStart"/>
      <w:r w:rsidR="00DB09BA"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="00DB09BA"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  <w:proofErr w:type="spellStart"/>
      <w:r w:rsidR="00DB09BA"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DB09BA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 w:rsidR="00DB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2D5605" w:rsidRPr="002D5605" w:rsidRDefault="00DB09BA" w:rsidP="002415E0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11923" w:rsidRPr="00111923" w:rsidRDefault="002415E0" w:rsidP="002415E0">
      <w:pPr>
        <w:pStyle w:val="a3"/>
        <w:numPr>
          <w:ilvl w:val="1"/>
          <w:numId w:val="31"/>
        </w:numPr>
        <w:spacing w:after="4" w:line="270" w:lineRule="auto"/>
        <w:ind w:right="12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111923" w:rsidRPr="00111923">
        <w:rPr>
          <w:color w:val="000000"/>
          <w:sz w:val="28"/>
        </w:rPr>
        <w:t xml:space="preserve">Оказание организационно-методической помощи </w:t>
      </w:r>
      <w:r w:rsidR="00111923">
        <w:rPr>
          <w:color w:val="000000"/>
          <w:sz w:val="28"/>
        </w:rPr>
        <w:t>Молоде</w:t>
      </w:r>
      <w:r w:rsidR="00111923" w:rsidRPr="00111923">
        <w:rPr>
          <w:color w:val="000000"/>
          <w:sz w:val="28"/>
        </w:rPr>
        <w:t xml:space="preserve">жному </w:t>
      </w:r>
    </w:p>
    <w:p w:rsidR="00111923" w:rsidRPr="002D105C" w:rsidRDefault="00111923" w:rsidP="00111923">
      <w:pPr>
        <w:spacing w:after="62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1923">
        <w:rPr>
          <w:rFonts w:ascii="Times New Roman" w:hAnsi="Times New Roman" w:cs="Times New Roman"/>
          <w:color w:val="000000"/>
          <w:sz w:val="28"/>
        </w:rPr>
        <w:t>Совету</w:t>
      </w:r>
      <w:r w:rsidRPr="001119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Тульской городской организации Профсоюза</w:t>
      </w:r>
    </w:p>
    <w:p w:rsidR="002415E0" w:rsidRPr="002D5605" w:rsidRDefault="002415E0" w:rsidP="002415E0">
      <w:pPr>
        <w:spacing w:before="53" w:after="5" w:line="322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415E0" w:rsidRDefault="002415E0" w:rsidP="002415E0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gram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  <w:proofErr w:type="spell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2415E0" w:rsidRPr="002D5605" w:rsidRDefault="002415E0" w:rsidP="002415E0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2415E0" w:rsidRPr="002415E0" w:rsidRDefault="002415E0" w:rsidP="002415E0">
      <w:pPr>
        <w:spacing w:after="62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  <w:t>4.7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1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Оказание </w:t>
      </w:r>
      <w:r w:rsidRPr="00241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организационно-методической </w:t>
      </w:r>
      <w:r w:rsidRPr="00241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помощи </w:t>
      </w:r>
      <w:r w:rsidRPr="00241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вновь </w:t>
      </w:r>
    </w:p>
    <w:p w:rsidR="002415E0" w:rsidRPr="002415E0" w:rsidRDefault="002415E0" w:rsidP="002415E0">
      <w:pPr>
        <w:spacing w:after="62" w:line="271" w:lineRule="auto"/>
        <w:ind w:left="7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41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избранным председателям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первичных профсоюзных организаций</w:t>
      </w:r>
    </w:p>
    <w:p w:rsidR="002415E0" w:rsidRPr="002D5605" w:rsidRDefault="002415E0" w:rsidP="002415E0">
      <w:pPr>
        <w:spacing w:before="53" w:after="5" w:line="322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415E0" w:rsidRDefault="002415E0" w:rsidP="002415E0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gram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  <w:proofErr w:type="spell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2415E0" w:rsidRPr="002D5605" w:rsidRDefault="002415E0" w:rsidP="002415E0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DA08C9" w:rsidRDefault="00DA08C9" w:rsidP="002415E0">
      <w:pPr>
        <w:spacing w:after="4" w:line="270" w:lineRule="auto"/>
        <w:ind w:right="12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15E0" w:rsidRPr="002415E0" w:rsidRDefault="002415E0" w:rsidP="002415E0">
      <w:pPr>
        <w:spacing w:after="91" w:line="259" w:lineRule="auto"/>
        <w:ind w:left="586" w:right="72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415E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5 </w:t>
      </w:r>
    </w:p>
    <w:p w:rsidR="002415E0" w:rsidRPr="002415E0" w:rsidRDefault="002415E0" w:rsidP="002415E0">
      <w:pPr>
        <w:spacing w:after="3" w:line="259" w:lineRule="auto"/>
        <w:ind w:left="586" w:right="72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415E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ОБЩИЕ ОРГАНИЗАЦИОННЫЕ МЕРОПРИЯТИЯ </w:t>
      </w:r>
    </w:p>
    <w:p w:rsidR="008F4BCD" w:rsidRPr="008F4BCD" w:rsidRDefault="00AE26F6" w:rsidP="008F4BCD">
      <w:pPr>
        <w:tabs>
          <w:tab w:val="center" w:pos="921"/>
          <w:tab w:val="center" w:pos="3333"/>
        </w:tabs>
        <w:spacing w:after="62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  <w:r w:rsidR="008F4BCD" w:rsidRPr="008F4BC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5.1.</w:t>
      </w:r>
      <w:r w:rsid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Участие в реализации</w:t>
      </w:r>
      <w:r w:rsidR="008F4BCD"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проектов: </w:t>
      </w:r>
    </w:p>
    <w:p w:rsidR="008F4BCD" w:rsidRDefault="008F4BCD" w:rsidP="008F4BCD">
      <w:pPr>
        <w:numPr>
          <w:ilvl w:val="0"/>
          <w:numId w:val="32"/>
        </w:numPr>
        <w:spacing w:before="53" w:after="0" w:line="322" w:lineRule="auto"/>
        <w:ind w:right="132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«Цифровизация Общероссийского Профсоюза образования» </w:t>
      </w:r>
    </w:p>
    <w:p w:rsidR="008F4BCD" w:rsidRPr="008F4BCD" w:rsidRDefault="008F4BCD" w:rsidP="008F4BCD">
      <w:pPr>
        <w:spacing w:before="53" w:after="0" w:line="322" w:lineRule="auto"/>
        <w:ind w:left="163" w:right="132" w:firstLine="54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(по плану реализации Проекта) </w:t>
      </w:r>
    </w:p>
    <w:p w:rsidR="008F4BCD" w:rsidRPr="008F4BCD" w:rsidRDefault="008F4BCD" w:rsidP="008F4BCD">
      <w:pPr>
        <w:spacing w:after="34" w:line="270" w:lineRule="auto"/>
        <w:ind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8F4BC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F4BCD" w:rsidRPr="008F4BCD" w:rsidRDefault="008F4BCD" w:rsidP="008F4BCD">
      <w:pPr>
        <w:numPr>
          <w:ilvl w:val="0"/>
          <w:numId w:val="32"/>
        </w:numPr>
        <w:spacing w:before="53" w:after="122" w:line="271" w:lineRule="auto"/>
        <w:ind w:right="132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«Профсоюзное образование» </w:t>
      </w:r>
    </w:p>
    <w:p w:rsidR="008F4BCD" w:rsidRPr="008F4BCD" w:rsidRDefault="008F4BCD" w:rsidP="008F4BCD">
      <w:pPr>
        <w:spacing w:after="4" w:line="323" w:lineRule="auto"/>
        <w:ind w:left="696" w:right="627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(по плану реализации Проекта) </w:t>
      </w:r>
    </w:p>
    <w:p w:rsidR="008F4BCD" w:rsidRDefault="008F4BCD" w:rsidP="008F4BCD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</w:t>
      </w:r>
      <w:proofErr w:type="gramStart"/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proofErr w:type="gramEnd"/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  <w:proofErr w:type="spell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8F4BCD" w:rsidRPr="008F4BCD" w:rsidRDefault="008F4BCD" w:rsidP="00636087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8F4BC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8F4BCD" w:rsidRPr="008F4BCD" w:rsidRDefault="008F4BCD" w:rsidP="008F4BCD">
      <w:pPr>
        <w:numPr>
          <w:ilvl w:val="0"/>
          <w:numId w:val="32"/>
        </w:numPr>
        <w:spacing w:before="53" w:after="62" w:line="271" w:lineRule="auto"/>
        <w:ind w:right="132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«Профсоюз-территория здоровья» </w:t>
      </w:r>
    </w:p>
    <w:p w:rsidR="008F4BCD" w:rsidRPr="008F4BCD" w:rsidRDefault="008F4BCD" w:rsidP="008F4BCD">
      <w:pPr>
        <w:spacing w:after="57" w:line="270" w:lineRule="auto"/>
        <w:ind w:left="696" w:right="627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(по плану реализации Проекта) </w:t>
      </w:r>
    </w:p>
    <w:p w:rsidR="00F61D3A" w:rsidRDefault="008F4BCD" w:rsidP="008F4BCD">
      <w:pPr>
        <w:spacing w:after="57" w:line="270" w:lineRule="auto"/>
        <w:ind w:left="696" w:right="627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8F4BC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Овчинникова</w:t>
      </w:r>
      <w:r w:rsid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О.В., председатель комиссии по </w:t>
      </w:r>
    </w:p>
    <w:p w:rsidR="008F4BCD" w:rsidRPr="008F4BCD" w:rsidRDefault="008F4BCD" w:rsidP="00F61D3A">
      <w:pPr>
        <w:spacing w:after="57" w:line="270" w:lineRule="auto"/>
        <w:ind w:right="62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спортивно-оздоровительной работе</w:t>
      </w:r>
      <w:r w:rsidRP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Тульской городской организации Профсоюза</w:t>
      </w:r>
      <w:r w:rsidRPr="008F4BC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8F4BCD" w:rsidRPr="002D23A4" w:rsidRDefault="008F4BCD" w:rsidP="00AE26F6">
      <w:pPr>
        <w:spacing w:after="0"/>
        <w:ind w:left="142" w:firstLine="55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5.2</w:t>
      </w:r>
      <w:r w:rsidR="002C6BA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2D23A4">
        <w:rPr>
          <w:rFonts w:ascii="Times New Roman" w:hAnsi="Times New Roman" w:cs="Times New Roman"/>
          <w:iCs/>
          <w:sz w:val="28"/>
          <w:szCs w:val="28"/>
        </w:rPr>
        <w:t>Осуществление контроля уведомительной регистрации коллективных договоров  образовательных организаций и их выполнения.</w:t>
      </w:r>
    </w:p>
    <w:p w:rsidR="008F4BCD" w:rsidRPr="002D23A4" w:rsidRDefault="008F4BCD" w:rsidP="008F4BCD">
      <w:pPr>
        <w:spacing w:after="0"/>
        <w:ind w:left="142" w:firstLine="554"/>
        <w:jc w:val="both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>постоянно</w:t>
      </w:r>
    </w:p>
    <w:p w:rsidR="008F4BCD" w:rsidRDefault="008F4BCD" w:rsidP="008F4BCD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Ответственные: </w:t>
      </w:r>
      <w:proofErr w:type="spell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8F4BCD" w:rsidRPr="008F4BCD" w:rsidRDefault="008F4BCD" w:rsidP="008F4BCD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AE26F6" w:rsidRDefault="00AE26F6" w:rsidP="00AE26F6">
      <w:pPr>
        <w:spacing w:before="53" w:after="0" w:line="321" w:lineRule="auto"/>
        <w:ind w:right="132"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5.3</w:t>
      </w:r>
      <w:r w:rsidR="002C6BA3">
        <w:rPr>
          <w:rFonts w:ascii="Times New Roman" w:hAnsi="Times New Roman" w:cs="Times New Roman"/>
          <w:b/>
          <w:color w:val="000000"/>
          <w:sz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</w:rPr>
        <w:tab/>
      </w:r>
      <w:r w:rsidR="008F4BCD" w:rsidRPr="00AE26F6">
        <w:rPr>
          <w:rFonts w:ascii="Times New Roman" w:hAnsi="Times New Roman" w:cs="Times New Roman"/>
          <w:color w:val="000000"/>
          <w:sz w:val="28"/>
        </w:rPr>
        <w:t xml:space="preserve">Подготовка и сбор информации о выполнении </w:t>
      </w:r>
      <w:r w:rsidRPr="00AE26F6">
        <w:rPr>
          <w:rFonts w:ascii="Times New Roman" w:hAnsi="Times New Roman" w:cs="Times New Roman"/>
          <w:color w:val="000000"/>
          <w:sz w:val="28"/>
        </w:rPr>
        <w:t>городского отраслевого соглашения</w:t>
      </w:r>
      <w:r w:rsidR="008F4BCD" w:rsidRPr="00AE26F6">
        <w:rPr>
          <w:rFonts w:ascii="Times New Roman" w:hAnsi="Times New Roman" w:cs="Times New Roman"/>
          <w:color w:val="000000"/>
          <w:sz w:val="28"/>
        </w:rPr>
        <w:t xml:space="preserve">, коллективных договоров образовательных </w:t>
      </w:r>
      <w:r w:rsidR="00412C33">
        <w:rPr>
          <w:rFonts w:ascii="Times New Roman" w:hAnsi="Times New Roman" w:cs="Times New Roman"/>
          <w:color w:val="000000"/>
          <w:sz w:val="28"/>
        </w:rPr>
        <w:t xml:space="preserve">учреждений </w:t>
      </w:r>
      <w:r w:rsidR="008F4BCD" w:rsidRPr="00AE26F6">
        <w:rPr>
          <w:rFonts w:ascii="Times New Roman" w:hAnsi="Times New Roman" w:cs="Times New Roman"/>
          <w:color w:val="000000"/>
          <w:sz w:val="28"/>
        </w:rPr>
        <w:t xml:space="preserve">за 2024 год. </w:t>
      </w:r>
    </w:p>
    <w:p w:rsidR="00AE26F6" w:rsidRDefault="008F4BCD" w:rsidP="00AE26F6">
      <w:pPr>
        <w:spacing w:before="53" w:after="0" w:line="321" w:lineRule="auto"/>
        <w:ind w:right="132"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AE26F6">
        <w:rPr>
          <w:rFonts w:ascii="Times New Roman" w:hAnsi="Times New Roman" w:cs="Times New Roman"/>
          <w:color w:val="000000"/>
          <w:sz w:val="28"/>
        </w:rPr>
        <w:t xml:space="preserve">Срок: январь - февраль </w:t>
      </w:r>
    </w:p>
    <w:p w:rsidR="00AE26F6" w:rsidRDefault="00AE26F6" w:rsidP="00AE26F6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 xml:space="preserve"> Ответственные: </w:t>
      </w:r>
      <w:proofErr w:type="spellStart"/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председатель Тульской городской </w:t>
      </w:r>
    </w:p>
    <w:p w:rsidR="008F4BCD" w:rsidRPr="00AE26F6" w:rsidRDefault="00AE26F6" w:rsidP="00AE26F6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8F4BCD" w:rsidRPr="00AE26F6" w:rsidRDefault="00AE26F6" w:rsidP="00AE26F6">
      <w:pPr>
        <w:spacing w:before="53" w:after="62" w:line="271" w:lineRule="auto"/>
        <w:ind w:right="132" w:firstLine="696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5.4</w:t>
      </w:r>
      <w:r w:rsidR="002C6BA3">
        <w:rPr>
          <w:rFonts w:ascii="Times New Roman" w:hAnsi="Times New Roman" w:cs="Times New Roman"/>
          <w:b/>
          <w:color w:val="000000"/>
          <w:sz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</w:rPr>
        <w:tab/>
      </w:r>
      <w:r w:rsidR="008F4BCD" w:rsidRPr="00AE26F6">
        <w:rPr>
          <w:rFonts w:ascii="Times New Roman" w:hAnsi="Times New Roman" w:cs="Times New Roman"/>
          <w:color w:val="000000"/>
          <w:sz w:val="28"/>
        </w:rPr>
        <w:t>Подготовка и сдача годовой бухгалтерской (финансово</w:t>
      </w:r>
      <w:r w:rsidRPr="00AE26F6">
        <w:rPr>
          <w:rFonts w:ascii="Times New Roman" w:hAnsi="Times New Roman" w:cs="Times New Roman"/>
          <w:color w:val="000000"/>
          <w:sz w:val="28"/>
        </w:rPr>
        <w:t>й) отчетности Тульской городской</w:t>
      </w:r>
      <w:r w:rsidR="008F4BCD" w:rsidRPr="00AE26F6">
        <w:rPr>
          <w:rFonts w:ascii="Times New Roman" w:hAnsi="Times New Roman" w:cs="Times New Roman"/>
          <w:color w:val="000000"/>
          <w:sz w:val="28"/>
        </w:rPr>
        <w:t xml:space="preserve"> организации Профсоюза за 2024 год.</w:t>
      </w:r>
      <w:r w:rsidR="008F4BCD" w:rsidRPr="00AE26F6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8F4BCD" w:rsidRPr="008F4BCD" w:rsidRDefault="008F4BCD" w:rsidP="008F4BCD">
      <w:pPr>
        <w:spacing w:after="73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январь-март </w:t>
      </w:r>
    </w:p>
    <w:p w:rsidR="00AE26F6" w:rsidRDefault="008F4BCD" w:rsidP="00AE26F6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="00AE2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Песня О.В., главный бухгалтер</w:t>
      </w:r>
      <w:r w:rsidR="00AE26F6" w:rsidRPr="00AE2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E2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Тульской городской </w:t>
      </w:r>
    </w:p>
    <w:p w:rsidR="008F4BCD" w:rsidRPr="008F4BCD" w:rsidRDefault="00AE26F6" w:rsidP="002E2560">
      <w:pPr>
        <w:spacing w:after="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 w:rsidR="008F4BCD"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8F4BCD" w:rsidRPr="008F4BC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2E2560" w:rsidRPr="002C6BA3" w:rsidRDefault="002C6BA3" w:rsidP="002C6BA3">
      <w:pPr>
        <w:spacing w:before="53" w:after="62" w:line="271" w:lineRule="auto"/>
        <w:ind w:left="730" w:right="132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5.5. </w:t>
      </w:r>
      <w:r w:rsidR="00355039" w:rsidRPr="002C6BA3">
        <w:rPr>
          <w:color w:val="000000"/>
          <w:sz w:val="28"/>
        </w:rPr>
        <w:t xml:space="preserve"> </w:t>
      </w:r>
      <w:r w:rsidR="008F4BCD" w:rsidRPr="002C6BA3">
        <w:rPr>
          <w:rFonts w:ascii="Times New Roman" w:hAnsi="Times New Roman" w:cs="Times New Roman"/>
          <w:color w:val="000000"/>
          <w:sz w:val="28"/>
        </w:rPr>
        <w:t xml:space="preserve">Подготовка  публикаций в газеты «Просвещение», «Позиция», </w:t>
      </w:r>
    </w:p>
    <w:p w:rsidR="008F4BCD" w:rsidRPr="008F4BCD" w:rsidRDefault="008F4BCD" w:rsidP="002E2560">
      <w:pPr>
        <w:spacing w:before="53" w:after="62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«Профсо</w:t>
      </w:r>
      <w:r w:rsid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юзная среда» и для размещения на сайте </w:t>
      </w:r>
      <w:r w:rsidR="00AE2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Тульской городской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Профсоюза, о мероприятиях, проводимых Тульской </w:t>
      </w:r>
      <w:r w:rsidR="00AE2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городской 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организации Профсоюза, первичными </w:t>
      </w:r>
      <w:r w:rsidR="00AE2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профсоюзными </w:t>
      </w:r>
      <w:r w:rsid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организациями.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F4BCD" w:rsidRPr="008F4BCD" w:rsidRDefault="008F4BCD" w:rsidP="008F4BCD">
      <w:pPr>
        <w:spacing w:after="66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8F4BCD" w:rsidRPr="008F4BCD" w:rsidRDefault="008F4BCD" w:rsidP="002E2560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r w:rsid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="002E2560"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560"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="002E2560"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 w:rsidR="002E2560"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="002E2560"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председатели первичных</w:t>
      </w:r>
      <w:r w:rsidR="002E2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профсоюзных</w:t>
      </w:r>
      <w:r w:rsidR="002E2560" w:rsidRPr="002D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</w:t>
      </w:r>
      <w:r w:rsidR="002E2560" w:rsidRPr="00DA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2560" w:rsidRPr="002E2560" w:rsidRDefault="00355039" w:rsidP="002E2560">
      <w:pPr>
        <w:spacing w:before="53" w:after="62" w:line="271" w:lineRule="auto"/>
        <w:ind w:left="750" w:right="132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5.</w:t>
      </w:r>
      <w:r w:rsidR="002C6BA3">
        <w:rPr>
          <w:rFonts w:ascii="Times New Roman" w:hAnsi="Times New Roman" w:cs="Times New Roman"/>
          <w:b/>
          <w:color w:val="000000"/>
          <w:sz w:val="28"/>
        </w:rPr>
        <w:t>6.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8F4BCD" w:rsidRPr="002E2560">
        <w:rPr>
          <w:rFonts w:ascii="Times New Roman" w:hAnsi="Times New Roman" w:cs="Times New Roman"/>
          <w:color w:val="000000"/>
          <w:sz w:val="28"/>
        </w:rPr>
        <w:t xml:space="preserve">Оказание методической помощи первичным профсоюзным </w:t>
      </w:r>
    </w:p>
    <w:p w:rsidR="008F4BCD" w:rsidRPr="008F4BCD" w:rsidRDefault="008F4BCD" w:rsidP="002E2560">
      <w:pPr>
        <w:spacing w:before="53" w:after="62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организациям для стабилизации положения и развития первичных</w:t>
      </w:r>
      <w:r w:rsid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профсоюзных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организаций, испытывающих объективные ресурсные ограничения в реализации у</w:t>
      </w:r>
      <w:r w:rsid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ставных задач 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выездом в</w:t>
      </w:r>
      <w:r w:rsid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учреждения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8F4BCD" w:rsidRPr="008F4BCD" w:rsidRDefault="008F4BCD" w:rsidP="008F4BCD">
      <w:pPr>
        <w:spacing w:after="7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E2560" w:rsidRPr="002E2560" w:rsidRDefault="008F4BCD" w:rsidP="002E2560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proofErr w:type="spellStart"/>
      <w:r w:rsidR="002E2560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2E2560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8F4BCD" w:rsidRPr="008F4BCD" w:rsidRDefault="002E2560" w:rsidP="00636087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8F4BCD"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E2560" w:rsidRPr="00355039" w:rsidRDefault="002C6BA3" w:rsidP="00355039">
      <w:pPr>
        <w:pStyle w:val="a3"/>
        <w:spacing w:before="53" w:after="62" w:line="271" w:lineRule="auto"/>
        <w:ind w:left="1105" w:right="132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5.7.</w:t>
      </w:r>
      <w:r w:rsidR="00355039">
        <w:rPr>
          <w:b/>
          <w:color w:val="000000"/>
          <w:sz w:val="28"/>
        </w:rPr>
        <w:t xml:space="preserve"> </w:t>
      </w:r>
      <w:r w:rsidR="008F4BCD" w:rsidRPr="00355039">
        <w:rPr>
          <w:color w:val="000000"/>
          <w:sz w:val="28"/>
        </w:rPr>
        <w:t xml:space="preserve">Участие в разработке Программы дополнительного пенсионного </w:t>
      </w:r>
    </w:p>
    <w:p w:rsidR="008F4BCD" w:rsidRPr="008F4BCD" w:rsidRDefault="008F4BCD" w:rsidP="002E2560">
      <w:pPr>
        <w:spacing w:before="53" w:after="62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обеспечения работников учреждений сферы образования с использованием механизма </w:t>
      </w:r>
      <w:proofErr w:type="spellStart"/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софинансирования</w:t>
      </w:r>
      <w:proofErr w:type="spellEnd"/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 стороны государства. </w:t>
      </w:r>
    </w:p>
    <w:p w:rsidR="008F4BCD" w:rsidRPr="008F4BCD" w:rsidRDefault="008F4BCD" w:rsidP="008F4BCD">
      <w:pPr>
        <w:spacing w:after="7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E2560" w:rsidRPr="002E2560" w:rsidRDefault="008F4BCD" w:rsidP="002E2560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proofErr w:type="spellStart"/>
      <w:r w:rsidR="002E2560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2E2560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8F4BCD" w:rsidRPr="008F4BCD" w:rsidRDefault="002E2560" w:rsidP="002E2560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 xml:space="preserve">ондратьева Е.Л., Савельева Е.Н.,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Песня О.В., главный бухгалтер</w:t>
      </w:r>
      <w:r w:rsidRPr="00AE2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Тульской городской организации Профсоюза</w:t>
      </w: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8F4BC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8F4BCD"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E2560" w:rsidRPr="002C6BA3" w:rsidRDefault="002C6BA3" w:rsidP="002C6BA3">
      <w:pPr>
        <w:spacing w:before="53" w:after="1" w:line="320" w:lineRule="auto"/>
        <w:ind w:left="1105" w:right="132"/>
        <w:jc w:val="both"/>
        <w:rPr>
          <w:rFonts w:ascii="Times New Roman" w:hAnsi="Times New Roman" w:cs="Times New Roman"/>
          <w:color w:val="000000"/>
          <w:sz w:val="28"/>
        </w:rPr>
      </w:pPr>
      <w:r w:rsidRPr="002C6BA3">
        <w:rPr>
          <w:rFonts w:ascii="Times New Roman" w:hAnsi="Times New Roman" w:cs="Times New Roman"/>
          <w:b/>
          <w:color w:val="000000"/>
          <w:sz w:val="28"/>
        </w:rPr>
        <w:lastRenderedPageBreak/>
        <w:t>5.8.</w:t>
      </w:r>
      <w:r w:rsidRPr="002C6BA3">
        <w:rPr>
          <w:b/>
          <w:color w:val="000000"/>
          <w:sz w:val="28"/>
        </w:rPr>
        <w:t xml:space="preserve"> </w:t>
      </w:r>
      <w:r w:rsidR="008F4BCD" w:rsidRPr="002C6BA3">
        <w:rPr>
          <w:rFonts w:ascii="Times New Roman" w:hAnsi="Times New Roman" w:cs="Times New Roman"/>
          <w:color w:val="000000"/>
          <w:sz w:val="28"/>
        </w:rPr>
        <w:t xml:space="preserve">Участие в организации и проведении мероприятий, посвященных </w:t>
      </w:r>
    </w:p>
    <w:p w:rsidR="008F4BCD" w:rsidRPr="008F4BCD" w:rsidRDefault="008F4BCD" w:rsidP="002E2560">
      <w:pPr>
        <w:spacing w:before="53" w:after="1" w:line="320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Всемирному дню охраны труда. </w:t>
      </w:r>
    </w:p>
    <w:p w:rsidR="008F4BCD" w:rsidRPr="008F4BCD" w:rsidRDefault="008F4BCD" w:rsidP="008F4BCD">
      <w:pPr>
        <w:spacing w:after="67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апрель </w:t>
      </w:r>
    </w:p>
    <w:p w:rsidR="002E2560" w:rsidRDefault="008F4BCD" w:rsidP="008F4BCD">
      <w:pPr>
        <w:spacing w:after="4" w:line="270" w:lineRule="auto"/>
        <w:ind w:left="696" w:right="129" w:firstLine="2"/>
        <w:jc w:val="both"/>
        <w:rPr>
          <w:rFonts w:ascii="Times New Roman" w:hAnsi="Times New Roman" w:cs="Times New Roman"/>
          <w:sz w:val="28"/>
          <w:szCs w:val="28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r w:rsid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="002E2560"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560"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="002E2560" w:rsidRPr="00DA08C9">
        <w:rPr>
          <w:rFonts w:ascii="Times New Roman" w:hAnsi="Times New Roman" w:cs="Times New Roman"/>
          <w:sz w:val="28"/>
          <w:szCs w:val="28"/>
        </w:rPr>
        <w:t xml:space="preserve"> Е.А., </w:t>
      </w:r>
    </w:p>
    <w:p w:rsidR="008F4BCD" w:rsidRPr="008F4BCD" w:rsidRDefault="002E2560" w:rsidP="00000CC7">
      <w:pPr>
        <w:spacing w:after="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08C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000CC7" w:rsidRPr="002C6BA3" w:rsidRDefault="002C6BA3" w:rsidP="002C6BA3">
      <w:pPr>
        <w:pStyle w:val="a3"/>
        <w:spacing w:before="53" w:after="62" w:line="271" w:lineRule="auto"/>
        <w:ind w:left="1480" w:right="132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5.9. </w:t>
      </w:r>
      <w:r w:rsidR="008F4BCD" w:rsidRPr="002C6BA3">
        <w:rPr>
          <w:color w:val="000000"/>
          <w:sz w:val="28"/>
        </w:rPr>
        <w:t xml:space="preserve">Информационное наполнение сайта Тульской </w:t>
      </w:r>
      <w:r w:rsidR="00000CC7" w:rsidRPr="002C6BA3">
        <w:rPr>
          <w:color w:val="000000"/>
          <w:sz w:val="28"/>
        </w:rPr>
        <w:t xml:space="preserve">городской </w:t>
      </w:r>
    </w:p>
    <w:p w:rsidR="00000CC7" w:rsidRDefault="008F4BCD" w:rsidP="00000CC7">
      <w:pPr>
        <w:spacing w:before="53" w:after="62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</w:t>
      </w:r>
      <w:r w:rsidR="00000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анизации Профсоюза в Интернете.</w:t>
      </w:r>
    </w:p>
    <w:p w:rsidR="008F4BCD" w:rsidRPr="008F4BCD" w:rsidRDefault="008F4BCD" w:rsidP="00000CC7">
      <w:pPr>
        <w:spacing w:before="53" w:after="62" w:line="271" w:lineRule="auto"/>
        <w:ind w:left="1428"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 </w:t>
      </w:r>
    </w:p>
    <w:p w:rsidR="00000CC7" w:rsidRDefault="00000CC7" w:rsidP="00000CC7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00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8F4BCD"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8F4BCD" w:rsidRPr="008F4BCD" w:rsidRDefault="00000CC7" w:rsidP="00000CC7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</w:p>
    <w:p w:rsidR="008F4BCD" w:rsidRPr="008F4BCD" w:rsidRDefault="008F4BCD" w:rsidP="008F4BCD">
      <w:pPr>
        <w:spacing w:after="57" w:line="259" w:lineRule="auto"/>
        <w:ind w:left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4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366D5" w:rsidRPr="00A366D5" w:rsidRDefault="00A366D5" w:rsidP="00A366D5">
      <w:pPr>
        <w:spacing w:after="90" w:line="259" w:lineRule="auto"/>
        <w:ind w:left="586" w:right="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366D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6 </w:t>
      </w:r>
    </w:p>
    <w:p w:rsidR="00A366D5" w:rsidRPr="00A366D5" w:rsidRDefault="00A366D5" w:rsidP="00A366D5">
      <w:pPr>
        <w:keepNext/>
        <w:keepLines/>
        <w:spacing w:after="0" w:line="259" w:lineRule="auto"/>
        <w:ind w:left="1589" w:right="128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366D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ОБУЧЕНИЕ ПРОФСОЮЗНЫХ КАДРОВ И АКТИВА </w:t>
      </w:r>
    </w:p>
    <w:p w:rsidR="00A366D5" w:rsidRPr="00A366D5" w:rsidRDefault="00A366D5" w:rsidP="00A366D5">
      <w:pPr>
        <w:spacing w:after="49" w:line="259" w:lineRule="auto"/>
        <w:ind w:lef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36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54594E" w:rsidRDefault="00A366D5" w:rsidP="0054594E">
      <w:pPr>
        <w:spacing w:after="0" w:line="259" w:lineRule="auto"/>
        <w:ind w:left="2407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366D5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6.1.</w:t>
      </w:r>
      <w:r w:rsidRPr="00A366D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A366D5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В</w:t>
      </w:r>
      <w:r w:rsidRPr="00A366D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A366D5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УЧЕБНОМ ЦЕНТРЕ ПРОФСОЮЗА </w:t>
      </w:r>
    </w:p>
    <w:p w:rsidR="0054594E" w:rsidRPr="0054594E" w:rsidRDefault="0054594E" w:rsidP="0054594E">
      <w:pPr>
        <w:spacing w:after="4" w:line="356" w:lineRule="auto"/>
        <w:ind w:left="-12"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6.1.1.</w:t>
      </w: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Обучение на  курсах повышения квалификации и профессиональной переподготовки. </w:t>
      </w:r>
    </w:p>
    <w:p w:rsidR="0054594E" w:rsidRPr="0054594E" w:rsidRDefault="0054594E" w:rsidP="0054594E">
      <w:pPr>
        <w:spacing w:after="0" w:line="322" w:lineRule="auto"/>
        <w:ind w:left="721" w:right="128" w:hanging="1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Срок: весь период (по плану Учебного центра Профсоюза) </w:t>
      </w:r>
    </w:p>
    <w:p w:rsidR="0054594E" w:rsidRPr="002E2560" w:rsidRDefault="0054594E" w:rsidP="0054594E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Ответственные:</w:t>
      </w:r>
      <w:r w:rsidRPr="0054594E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54594E" w:rsidP="0054594E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</w:t>
      </w:r>
    </w:p>
    <w:p w:rsidR="0054594E" w:rsidRPr="0054594E" w:rsidRDefault="0054594E" w:rsidP="0054594E">
      <w:pPr>
        <w:spacing w:after="56" w:line="277" w:lineRule="auto"/>
        <w:ind w:left="-12" w:right="131" w:firstLine="69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6.1.2.</w:t>
      </w: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Участие в</w:t>
      </w: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</w:t>
      </w: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постоянно действующем семинаре для профсоюзных кадров и актива по теме: «Современные социальные технологии лидерства, вовлечения и наставничества». </w:t>
      </w:r>
    </w:p>
    <w:p w:rsidR="0054594E" w:rsidRPr="0054594E" w:rsidRDefault="0054594E" w:rsidP="0054594E">
      <w:pPr>
        <w:spacing w:after="129" w:line="259" w:lineRule="auto"/>
        <w:ind w:left="721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Срок: 11-12 февраля (в рамках онлайн-семинара «Профсоюзный компас») </w:t>
      </w:r>
    </w:p>
    <w:p w:rsidR="0054594E" w:rsidRPr="002E2560" w:rsidRDefault="0054594E" w:rsidP="0054594E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Ответственные: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54594E" w:rsidP="00636087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54594E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 xml:space="preserve"> </w:t>
      </w:r>
    </w:p>
    <w:p w:rsidR="00636087" w:rsidRDefault="0054594E" w:rsidP="00636087">
      <w:pPr>
        <w:spacing w:after="0" w:line="271" w:lineRule="auto"/>
        <w:ind w:left="720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6.1.3.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Участие в</w:t>
      </w:r>
      <w:r w:rsidR="009E73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семинаре-совещании социальных партнеров-представителей </w:t>
      </w:r>
    </w:p>
    <w:p w:rsidR="0054594E" w:rsidRPr="0054594E" w:rsidRDefault="0054594E" w:rsidP="00636087">
      <w:pPr>
        <w:spacing w:after="0" w:line="271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органов исполнительной власти субъектов РФ и руководителей органов местного самоуправления, осуществляющих управление в сфере образования, руководителей образовательных организаций общего образования (в том числе дошкольного); образовательная управленческая стажировка (в рамках XV Петербургского международного образовательного форума). </w:t>
      </w:r>
    </w:p>
    <w:p w:rsidR="0054594E" w:rsidRPr="0054594E" w:rsidRDefault="0054594E" w:rsidP="00636087">
      <w:pPr>
        <w:spacing w:after="0" w:line="270" w:lineRule="auto"/>
        <w:ind w:left="997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24-27 марта </w:t>
      </w:r>
    </w:p>
    <w:p w:rsidR="0054594E" w:rsidRPr="0054594E" w:rsidRDefault="0054594E" w:rsidP="00636087">
      <w:pPr>
        <w:spacing w:after="0" w:line="270" w:lineRule="auto"/>
        <w:ind w:left="997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Место проведения: г. Санкт-Петербург </w:t>
      </w:r>
    </w:p>
    <w:p w:rsidR="0054594E" w:rsidRPr="002E2560" w:rsidRDefault="0054594E" w:rsidP="00636087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Default="0054594E" w:rsidP="00636087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</w:p>
    <w:p w:rsidR="0054594E" w:rsidRDefault="0054594E" w:rsidP="00636087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4594E" w:rsidRPr="0054594E" w:rsidRDefault="0054594E" w:rsidP="000728DD">
      <w:pPr>
        <w:spacing w:after="41" w:line="259" w:lineRule="auto"/>
        <w:ind w:left="1702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6.2.</w:t>
      </w: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СЕМИНАРЫ, СОВЕЩАНИЯ, ШКОЛЫ АКТИВА  </w:t>
      </w:r>
    </w:p>
    <w:p w:rsidR="0054594E" w:rsidRPr="0054594E" w:rsidRDefault="006E4CCC" w:rsidP="0054594E">
      <w:pPr>
        <w:spacing w:after="0" w:line="355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6.2.1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Семинар для членов Совета молодых </w:t>
      </w:r>
      <w:r w:rsid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педагогов при Тульской городской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Профсоюза. </w:t>
      </w:r>
    </w:p>
    <w:p w:rsidR="0054594E" w:rsidRPr="0054594E" w:rsidRDefault="0054594E" w:rsidP="0054594E">
      <w:pPr>
        <w:spacing w:after="69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14-16 февраля </w:t>
      </w:r>
    </w:p>
    <w:p w:rsidR="0054594E" w:rsidRPr="0054594E" w:rsidRDefault="0054594E" w:rsidP="0054594E">
      <w:pPr>
        <w:spacing w:after="4" w:line="319" w:lineRule="auto"/>
        <w:ind w:left="696" w:right="220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Место проведения: коттеджный комплекс «У реки» </w:t>
      </w:r>
    </w:p>
    <w:p w:rsidR="0054594E" w:rsidRPr="0054594E" w:rsidRDefault="0054594E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 Котова А.М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Молодежного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овета Тульской городской организации Профсоюза</w:t>
      </w:r>
    </w:p>
    <w:p w:rsidR="0054594E" w:rsidRDefault="006E4CCC" w:rsidP="0054594E">
      <w:pPr>
        <w:spacing w:after="19" w:line="341" w:lineRule="auto"/>
        <w:ind w:left="718" w:right="4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6.2.2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Наставнический уикенд. </w:t>
      </w:r>
    </w:p>
    <w:p w:rsidR="0054594E" w:rsidRPr="0054594E" w:rsidRDefault="0054594E" w:rsidP="0054594E">
      <w:pPr>
        <w:spacing w:after="19" w:line="341" w:lineRule="auto"/>
        <w:ind w:left="718" w:right="439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28-30 марта  </w:t>
      </w:r>
    </w:p>
    <w:p w:rsidR="0054594E" w:rsidRDefault="0054594E" w:rsidP="0054594E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54594E" w:rsidRDefault="0054594E" w:rsidP="000728DD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</w:p>
    <w:p w:rsidR="0054594E" w:rsidRPr="0054594E" w:rsidRDefault="006E4CCC" w:rsidP="0054594E">
      <w:pPr>
        <w:spacing w:after="4" w:line="354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6.2.3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Обучение вновь избранных председателей пе</w:t>
      </w:r>
      <w:r w:rsid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рвичных профсоюзных организаций.</w:t>
      </w:r>
    </w:p>
    <w:p w:rsidR="0054594E" w:rsidRPr="000728DD" w:rsidRDefault="0054594E" w:rsidP="0054594E">
      <w:pPr>
        <w:spacing w:after="12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по плану обучения </w:t>
      </w:r>
    </w:p>
    <w:p w:rsidR="000728DD" w:rsidRDefault="0054594E" w:rsidP="000728DD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</w:t>
      </w:r>
      <w:r w:rsidR="000728DD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54594E" w:rsidRDefault="000728DD" w:rsidP="000728DD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</w:p>
    <w:p w:rsidR="0054594E" w:rsidRPr="0054594E" w:rsidRDefault="006E4CCC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6.2.4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Проведение совеща</w:t>
      </w:r>
      <w:r w:rsid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ний с председателями первичных профсоюзных организаций.</w:t>
      </w:r>
    </w:p>
    <w:p w:rsidR="0054594E" w:rsidRPr="000728DD" w:rsidRDefault="0054594E" w:rsidP="0054594E">
      <w:pPr>
        <w:spacing w:after="73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0728DD" w:rsidRPr="002E2560" w:rsidRDefault="0054594E" w:rsidP="000728DD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0728DD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0728DD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0728DD" w:rsidRDefault="000728DD" w:rsidP="000728DD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</w:p>
    <w:p w:rsidR="0054594E" w:rsidRPr="0054594E" w:rsidRDefault="0054594E" w:rsidP="00636087">
      <w:pPr>
        <w:spacing w:after="5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3" w:line="259" w:lineRule="auto"/>
        <w:ind w:left="58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7 </w:t>
      </w:r>
    </w:p>
    <w:p w:rsidR="0054594E" w:rsidRPr="0054594E" w:rsidRDefault="0054594E" w:rsidP="0054594E">
      <w:pPr>
        <w:keepNext/>
        <w:keepLines/>
        <w:spacing w:after="68" w:line="259" w:lineRule="auto"/>
        <w:ind w:left="1337" w:right="128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ФОРУМЫ, КОНКУРСЫ, ОЛИМПИАДЫ, ФЕСТИВАЛИ, </w:t>
      </w:r>
    </w:p>
    <w:p w:rsidR="0054594E" w:rsidRPr="0054594E" w:rsidRDefault="0054594E" w:rsidP="0054594E">
      <w:pPr>
        <w:spacing w:after="3" w:line="259" w:lineRule="auto"/>
        <w:ind w:left="586" w:right="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КРУГЛЫЕ СТОЛЫ </w:t>
      </w:r>
    </w:p>
    <w:p w:rsidR="0054594E" w:rsidRPr="0054594E" w:rsidRDefault="0054594E" w:rsidP="0054594E">
      <w:pPr>
        <w:spacing w:after="60" w:line="259" w:lineRule="auto"/>
        <w:ind w:left="64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4594E" w:rsidRPr="0054594E" w:rsidRDefault="0054594E" w:rsidP="00F61D3A">
      <w:pPr>
        <w:spacing w:after="41" w:line="259" w:lineRule="auto"/>
        <w:ind w:left="720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7.1.</w:t>
      </w:r>
      <w:r w:rsidR="000728D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Участие в конкурсах, фестивалях, акциях</w:t>
      </w: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 </w:t>
      </w:r>
    </w:p>
    <w:p w:rsidR="00F61D3A" w:rsidRDefault="0054594E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7.1.1.</w:t>
      </w:r>
      <w:r w:rsidR="00AA22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Конкурс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«Мы-профсоюзная команда». </w:t>
      </w:r>
    </w:p>
    <w:p w:rsidR="0054594E" w:rsidRPr="00F61D3A" w:rsidRDefault="0054594E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январь-март  </w:t>
      </w:r>
    </w:p>
    <w:p w:rsidR="00F61D3A" w:rsidRPr="002E2560" w:rsidRDefault="0054594E" w:rsidP="00F61D3A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</w:t>
      </w:r>
      <w:proofErr w:type="spellStart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F61D3A" w:rsidP="00F61D3A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 w:rsidR="0054594E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2" w:line="320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7.1.2.</w:t>
      </w:r>
      <w:r w:rsidR="00AA22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Конкурс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«Мой СМП – самый лучший».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F61D3A" w:rsidRPr="00F61D3A" w:rsidRDefault="0054594E" w:rsidP="0054594E">
      <w:pPr>
        <w:spacing w:after="4" w:line="322" w:lineRule="auto"/>
        <w:ind w:left="696" w:right="4148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январь-апрель </w:t>
      </w:r>
    </w:p>
    <w:p w:rsidR="0054594E" w:rsidRPr="0054594E" w:rsidRDefault="0054594E" w:rsidP="00F61D3A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</w:t>
      </w:r>
      <w:r w:rsidR="00F61D3A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Котова А.М., председатель Молодежного </w:t>
      </w:r>
      <w:r w:rsid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F61D3A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овета Тульской </w:t>
      </w:r>
      <w:r w:rsid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городской организации Профсоюза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54594E" w:rsidRDefault="006E4CCC" w:rsidP="0054594E">
      <w:pPr>
        <w:spacing w:after="5" w:line="322" w:lineRule="auto"/>
        <w:ind w:left="-13" w:right="130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7.1.3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Фестиваль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искусств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творчества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«Салют,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Победа!», посвященного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54594E"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80-летию </w:t>
      </w:r>
      <w:r w:rsidR="0054594E"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Победы </w:t>
      </w:r>
      <w:r w:rsidR="0054594E"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в </w:t>
      </w:r>
      <w:r w:rsidR="0054594E"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Великой </w:t>
      </w:r>
      <w:r w:rsidR="0054594E"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Отечественной </w:t>
      </w:r>
      <w:r w:rsidR="0054594E"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войне </w:t>
      </w:r>
      <w:r w:rsidR="0054594E"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и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Году защитника Отечества. </w:t>
      </w:r>
    </w:p>
    <w:p w:rsidR="0054594E" w:rsidRPr="00F61D3A" w:rsidRDefault="0054594E" w:rsidP="0054594E">
      <w:pPr>
        <w:spacing w:after="65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апрель-май  </w:t>
      </w:r>
    </w:p>
    <w:p w:rsidR="00F61D3A" w:rsidRPr="002E2560" w:rsidRDefault="0054594E" w:rsidP="00F61D3A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F61D3A" w:rsidP="00F61D3A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54594E" w:rsidRDefault="006E4CCC" w:rsidP="0054594E">
      <w:pPr>
        <w:spacing w:after="62" w:line="271" w:lineRule="auto"/>
        <w:ind w:left="720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7.1.4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AA22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Акция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«Читаем стихи о войне». </w:t>
      </w:r>
    </w:p>
    <w:p w:rsidR="0054594E" w:rsidRPr="00F61D3A" w:rsidRDefault="0054594E" w:rsidP="0054594E">
      <w:pPr>
        <w:spacing w:after="7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апрель-май </w:t>
      </w:r>
    </w:p>
    <w:p w:rsidR="00F61D3A" w:rsidRDefault="0054594E" w:rsidP="00F61D3A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r w:rsidR="00F61D3A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F61D3A" w:rsidRDefault="00F61D3A" w:rsidP="00F61D3A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  <w:r w:rsidR="0054594E"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54594E" w:rsidRDefault="006E4CCC" w:rsidP="0054594E">
      <w:pPr>
        <w:spacing w:after="116" w:line="271" w:lineRule="auto"/>
        <w:ind w:left="733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7.1.5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AA22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Всероссийский конкурс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«Здоровые решения». </w:t>
      </w:r>
    </w:p>
    <w:p w:rsidR="0054594E" w:rsidRPr="00F61D3A" w:rsidRDefault="0054594E" w:rsidP="0054594E">
      <w:pPr>
        <w:spacing w:after="12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F61D3A" w:rsidRDefault="0054594E" w:rsidP="0054594E">
      <w:pPr>
        <w:spacing w:after="35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Овчинникова О.В., председатель комиссии по спортивно-</w:t>
      </w:r>
    </w:p>
    <w:p w:rsidR="0054594E" w:rsidRPr="0054594E" w:rsidRDefault="00F61D3A" w:rsidP="00F61D3A">
      <w:pPr>
        <w:spacing w:after="35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оздоровительной работе</w:t>
      </w:r>
      <w:r w:rsidRPr="00DA08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Тульской городской организации Профсоюза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4594E" w:rsidRPr="00F61D3A" w:rsidRDefault="006E4CCC" w:rsidP="0054594E">
      <w:pPr>
        <w:spacing w:after="124" w:line="259" w:lineRule="auto"/>
        <w:ind w:left="710" w:right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7.1.6</w:t>
      </w:r>
      <w:r w:rsidR="0054594E" w:rsidRPr="00F61D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4594E" w:rsidRPr="00F6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219" w:rsidRPr="00F6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54594E" w:rsidRPr="00F6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эссе «Я русский бы выучил только за то, что...»  </w:t>
      </w:r>
    </w:p>
    <w:p w:rsidR="0054594E" w:rsidRPr="00F61D3A" w:rsidRDefault="0054594E" w:rsidP="0054594E">
      <w:pPr>
        <w:spacing w:after="125" w:line="259" w:lineRule="auto"/>
        <w:ind w:left="991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Срок: весь период </w:t>
      </w:r>
    </w:p>
    <w:p w:rsidR="00F61D3A" w:rsidRDefault="0054594E" w:rsidP="00F61D3A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AA221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Ответственный: </w:t>
      </w:r>
      <w:r w:rsidR="00F61D3A" w:rsidRP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61D3A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Шалимова</w:t>
      </w:r>
      <w:proofErr w:type="gramEnd"/>
      <w:r w:rsidR="00F61D3A"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С.В., председатель комиссии по </w:t>
      </w:r>
    </w:p>
    <w:p w:rsidR="00F61D3A" w:rsidRPr="00636087" w:rsidRDefault="00F61D3A" w:rsidP="00636087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</w:p>
    <w:p w:rsidR="0054594E" w:rsidRPr="0054594E" w:rsidRDefault="0054594E" w:rsidP="00F61D3A">
      <w:pPr>
        <w:spacing w:after="106" w:line="259" w:lineRule="auto"/>
        <w:ind w:left="-13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7.2.</w:t>
      </w:r>
      <w:r w:rsidRPr="005459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0A2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Участие в организации и проведении мероприятий в сфере дошкольного, общего и дополнительного образования детей, в которых Тульская </w:t>
      </w:r>
      <w:r w:rsidRPr="000A2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F61D3A" w:rsidRPr="000A2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городская</w:t>
      </w:r>
      <w:r w:rsidRPr="000A2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организация </w:t>
      </w:r>
      <w:r w:rsidRPr="000A2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Профсоюза </w:t>
      </w:r>
      <w:r w:rsidRPr="000A2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является соучредителем/соорганизатором:</w:t>
      </w: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</w:t>
      </w:r>
    </w:p>
    <w:p w:rsidR="0054594E" w:rsidRPr="0054594E" w:rsidRDefault="0054594E" w:rsidP="0054594E">
      <w:pPr>
        <w:spacing w:after="4" w:line="355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7.2.1.</w:t>
      </w:r>
      <w:r w:rsid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этапа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Всероссийских конкурсов профессионального мастерства «Учитель</w:t>
      </w:r>
      <w:r w:rsid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года», «Педагогический дебют»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др.  </w:t>
      </w:r>
    </w:p>
    <w:p w:rsidR="0054594E" w:rsidRPr="00F61D3A" w:rsidRDefault="0054594E" w:rsidP="0054594E">
      <w:pPr>
        <w:spacing w:after="31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по мере предоставления дат проведения </w:t>
      </w:r>
    </w:p>
    <w:p w:rsidR="00F61D3A" w:rsidRPr="002E2560" w:rsidRDefault="0054594E" w:rsidP="00F61D3A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r w:rsidR="00F61D3A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F61D3A" w:rsidRDefault="00F61D3A" w:rsidP="00F61D3A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61D3A" w:rsidRDefault="0054594E" w:rsidP="0054594E">
      <w:pPr>
        <w:spacing w:after="40" w:line="322" w:lineRule="auto"/>
        <w:ind w:left="-13" w:right="130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7.2.2. </w:t>
      </w: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Мероприятиях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международного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форума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Евразийский образовательный диалог «Эффективные модели и практики воспитательной и просветительской деятельности». </w:t>
      </w:r>
    </w:p>
    <w:p w:rsidR="0054594E" w:rsidRPr="00F61D3A" w:rsidRDefault="0054594E" w:rsidP="0054594E">
      <w:pPr>
        <w:spacing w:after="40" w:line="322" w:lineRule="auto"/>
        <w:ind w:left="-13" w:right="130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18-19 марта </w:t>
      </w:r>
    </w:p>
    <w:p w:rsidR="00F61D3A" w:rsidRPr="002E2560" w:rsidRDefault="0054594E" w:rsidP="00F61D3A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F61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</w:t>
      </w:r>
      <w:r w:rsidR="00F61D3A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F61D3A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F61D3A" w:rsidP="00254F74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 w:rsid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4594E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0" w:line="361" w:lineRule="auto"/>
        <w:ind w:left="-13" w:right="12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7.3.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Участие в конкурсах, олимпиадах, форумах, конференциях и вебинарах в сфере дошкольного, общего и дополнительного образования детей: </w:t>
      </w:r>
    </w:p>
    <w:p w:rsidR="0054594E" w:rsidRPr="0054594E" w:rsidRDefault="0054594E" w:rsidP="0054594E">
      <w:pPr>
        <w:spacing w:after="62" w:line="271" w:lineRule="auto"/>
        <w:ind w:left="-3" w:right="132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E4CC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7.3.1.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Всероссийском конкурсе сочинений «Педагогический навигатор» для отбора на участие в тематической образовательной программе ФГБОУ «ВДЦ «Смена» (заочный тур). </w:t>
      </w:r>
    </w:p>
    <w:p w:rsidR="0054594E" w:rsidRPr="00254F74" w:rsidRDefault="0054594E" w:rsidP="0054594E">
      <w:pPr>
        <w:spacing w:after="124" w:line="270" w:lineRule="auto"/>
        <w:ind w:left="9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54F74" w:rsidRPr="002E2560" w:rsidRDefault="0054594E" w:rsidP="00254F74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</w:t>
      </w:r>
      <w:r w:rsidR="00254F74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254F74" w:rsidRDefault="00254F74" w:rsidP="00254F74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организации </w:t>
      </w:r>
      <w:proofErr w:type="gram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AA221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0728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End"/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54594E" w:rsidRDefault="00254F74" w:rsidP="00254F74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108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E4CC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7.3.2.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Конкурсном отборе на участие в дополнительной общеобразовательной общеразвивающей программе «На пороге будущего» ВДЦ «Алые паруса» (заочный тур). </w:t>
      </w:r>
    </w:p>
    <w:p w:rsidR="0054594E" w:rsidRPr="00254F74" w:rsidRDefault="0054594E" w:rsidP="0054594E">
      <w:pPr>
        <w:spacing w:after="121" w:line="270" w:lineRule="auto"/>
        <w:ind w:left="9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54F74" w:rsidRPr="002E2560" w:rsidRDefault="0054594E" w:rsidP="00254F74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="00254F74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254F74" w:rsidP="00254F74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84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E4CC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7.3.3.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Всероссийском конкурсе-фестивале обучающихся организаций общего и дополнительного образования детей «Арктур» на участие в дополнительной общеразвивающей программе «Другая школа» МДЦ </w:t>
      </w:r>
    </w:p>
    <w:p w:rsidR="0054594E" w:rsidRPr="0054594E" w:rsidRDefault="0054594E" w:rsidP="0054594E">
      <w:pPr>
        <w:spacing w:after="118" w:line="271" w:lineRule="auto"/>
        <w:ind w:left="7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«Артек» (заочный тур). </w:t>
      </w:r>
    </w:p>
    <w:p w:rsidR="0054594E" w:rsidRPr="00254F74" w:rsidRDefault="0054594E" w:rsidP="0054594E">
      <w:pPr>
        <w:spacing w:after="121" w:line="270" w:lineRule="auto"/>
        <w:ind w:left="995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254F74" w:rsidRPr="002E2560" w:rsidRDefault="0054594E" w:rsidP="00254F74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254F74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254F74" w:rsidP="00254F74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254F74" w:rsidRDefault="0054594E" w:rsidP="0054594E">
      <w:pPr>
        <w:spacing w:after="113" w:line="259" w:lineRule="auto"/>
        <w:ind w:left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7.3.4</w:t>
      </w:r>
      <w:r w:rsidRPr="00254F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54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Всероссийской олимпиаде педагогов «Педагог – это призвание» </w:t>
      </w:r>
    </w:p>
    <w:p w:rsidR="0054594E" w:rsidRPr="00254F74" w:rsidRDefault="0054594E" w:rsidP="0054594E">
      <w:pPr>
        <w:spacing w:after="134" w:line="259" w:lineRule="auto"/>
        <w:ind w:left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(заочный тур). </w:t>
      </w:r>
    </w:p>
    <w:p w:rsidR="0054594E" w:rsidRPr="00254F74" w:rsidRDefault="0054594E" w:rsidP="0054594E">
      <w:pPr>
        <w:spacing w:after="123" w:line="270" w:lineRule="auto"/>
        <w:ind w:left="1005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Срок: март  </w:t>
      </w:r>
    </w:p>
    <w:p w:rsidR="00254F74" w:rsidRPr="002E2560" w:rsidRDefault="0054594E" w:rsidP="00254F74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254F74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Pr="0054594E" w:rsidRDefault="00254F74" w:rsidP="00254F74">
      <w:pPr>
        <w:spacing w:after="36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4594E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0" w:line="354" w:lineRule="auto"/>
        <w:ind w:left="-3" w:right="132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7.3.5.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Всероссийском профессиональном конкурсе «Арктур» в сфере дополнительного образования детей: </w:t>
      </w:r>
    </w:p>
    <w:p w:rsidR="00254F74" w:rsidRDefault="0054594E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7.3.5.1.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E5B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ебинарах «Конкурс профессионального мастерства «Арктур» в контексте развития системы дополнительного образования детей»</w:t>
      </w:r>
    </w:p>
    <w:p w:rsidR="0054594E" w:rsidRPr="0054594E" w:rsidRDefault="0054594E" w:rsidP="00254F74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февраль, март (режим ВКС) </w:t>
      </w:r>
      <w:r w:rsidRPr="0054594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254F74" w:rsidRDefault="0054594E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7.3.5.2.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E5B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аочном этапе Всероссийского профессионального конкурса «Арктур» в сфере дополнительного образования детей</w:t>
      </w:r>
    </w:p>
    <w:p w:rsidR="0054594E" w:rsidRPr="0054594E" w:rsidRDefault="0054594E" w:rsidP="00254F74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Срок: весь период  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54594E" w:rsidRPr="0054594E" w:rsidRDefault="0054594E" w:rsidP="00254F74">
      <w:pPr>
        <w:spacing w:after="0" w:line="353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7.3.5.3.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Всероссийском профессиональном конкурсе «Арктур» и форуме по вопросам доп</w:t>
      </w:r>
      <w:r w:rsid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олнительного образования детей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«Профессиональный портфель педагога дополнительного образования детей: от подготовки к развитию» (город Уфа, Республика Баш</w:t>
      </w:r>
      <w:r w:rsid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кортостан, 11-15 мая 2025 г.). </w:t>
      </w:r>
    </w:p>
    <w:p w:rsidR="0054594E" w:rsidRPr="0054594E" w:rsidRDefault="0054594E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7.3.6.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Всероссийском конкурсе «Профсоюзный репортёр» и публикация лучших материалов в газете «</w:t>
      </w:r>
      <w:proofErr w:type="spellStart"/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ПРОсвещение</w:t>
      </w:r>
      <w:proofErr w:type="spellEnd"/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на сайте Тульской </w:t>
      </w:r>
      <w:r w:rsid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городской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организации Профсоюза, в социальных сетях.  </w:t>
      </w:r>
    </w:p>
    <w:p w:rsidR="0054594E" w:rsidRPr="00254F74" w:rsidRDefault="0054594E" w:rsidP="0054594E">
      <w:pPr>
        <w:spacing w:after="76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 </w:t>
      </w:r>
    </w:p>
    <w:p w:rsidR="00254F74" w:rsidRPr="002E2560" w:rsidRDefault="0054594E" w:rsidP="00254F74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254F74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proofErr w:type="gramEnd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254F74" w:rsidRDefault="00254F74" w:rsidP="00254F74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54594E" w:rsidRDefault="00254F74" w:rsidP="00254F74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  <w:r w:rsidR="0054594E" w:rsidRPr="0054594E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62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7.3.7.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Участие во Всероссийской олимпиаде педагогов начальной школы «Мой первый учитель»:  </w:t>
      </w:r>
    </w:p>
    <w:p w:rsidR="0054594E" w:rsidRPr="0054594E" w:rsidRDefault="0054594E" w:rsidP="0054594E">
      <w:pPr>
        <w:numPr>
          <w:ilvl w:val="0"/>
          <w:numId w:val="44"/>
        </w:numPr>
        <w:spacing w:before="53" w:after="62" w:line="271" w:lineRule="auto"/>
        <w:ind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вебинарах 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(режим ВКС);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numPr>
          <w:ilvl w:val="0"/>
          <w:numId w:val="44"/>
        </w:numPr>
        <w:spacing w:before="53" w:after="0" w:line="323" w:lineRule="auto"/>
        <w:ind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заочном этапе Всероссийской олимпиады педагогов начальной школы «Мой первый учитель».  </w:t>
      </w:r>
    </w:p>
    <w:p w:rsidR="0054594E" w:rsidRPr="00254F74" w:rsidRDefault="0054594E" w:rsidP="0054594E">
      <w:pPr>
        <w:spacing w:after="72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январь-апрель  </w:t>
      </w:r>
    </w:p>
    <w:p w:rsidR="00254F74" w:rsidRPr="002E2560" w:rsidRDefault="0054594E" w:rsidP="00254F74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254F74" w:rsidRDefault="00254F74" w:rsidP="00254F74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54594E" w:rsidRDefault="00254F74" w:rsidP="00636087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  <w:r w:rsidRPr="0054594E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  <w:r w:rsidR="0054594E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54594E" w:rsidRPr="0054594E" w:rsidRDefault="0054594E" w:rsidP="0054594E">
      <w:pPr>
        <w:spacing w:after="46" w:line="322" w:lineRule="auto"/>
        <w:ind w:left="-13" w:right="130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7.3.8.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Вебинаре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«Конкурсы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профессионального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мастерства </w:t>
      </w:r>
      <w:r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– алгоритмы успеха» для организаторов, координаторов и участников профессиональных конкурсов.  </w:t>
      </w:r>
    </w:p>
    <w:p w:rsidR="00254F74" w:rsidRPr="00254F74" w:rsidRDefault="0054594E" w:rsidP="0054594E">
      <w:pPr>
        <w:spacing w:after="4" w:line="360" w:lineRule="auto"/>
        <w:ind w:left="696" w:right="3445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март (режим ВКС) </w:t>
      </w:r>
    </w:p>
    <w:p w:rsidR="00254F74" w:rsidRPr="002E2560" w:rsidRDefault="0054594E" w:rsidP="00254F74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Ответственный: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254F74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254F74" w:rsidRDefault="00254F74" w:rsidP="00254F74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54594E" w:rsidRDefault="00254F74" w:rsidP="00254F74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  <w:r w:rsidRPr="0054594E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</w:p>
    <w:p w:rsidR="00254F74" w:rsidRDefault="006E4CCC" w:rsidP="0054594E">
      <w:pPr>
        <w:spacing w:after="38" w:line="322" w:lineRule="auto"/>
        <w:ind w:left="-13" w:right="130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7.3.9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Всероссийском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конкурсе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«Флагманы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образования» 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во взаимодействии с АНО «Россия – страна возможностей». </w:t>
      </w:r>
    </w:p>
    <w:p w:rsidR="00254F74" w:rsidRPr="00254F74" w:rsidRDefault="0054594E" w:rsidP="0054594E">
      <w:pPr>
        <w:spacing w:after="38" w:line="322" w:lineRule="auto"/>
        <w:ind w:left="-13" w:right="130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Срок: январь-март (по отдельному графику) </w:t>
      </w:r>
    </w:p>
    <w:p w:rsidR="006E4CCC" w:rsidRPr="002E2560" w:rsidRDefault="0054594E" w:rsidP="006E4CCC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Ответственные: </w:t>
      </w:r>
      <w:proofErr w:type="spellStart"/>
      <w:r w:rsidR="006E4CCC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6E4CCC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E4CCC" w:rsidRDefault="006E4CCC" w:rsidP="006E4CCC">
      <w:pPr>
        <w:spacing w:after="3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Шалимова С.В., председатель комиссии по </w:t>
      </w:r>
    </w:p>
    <w:p w:rsidR="0054594E" w:rsidRPr="0054594E" w:rsidRDefault="006E4CCC" w:rsidP="006E4CCC">
      <w:pPr>
        <w:spacing w:after="34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информационной работе Тульской городской организации Профсоюза</w:t>
      </w:r>
      <w:r w:rsidRPr="0054594E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4594E" w:rsidRPr="0054594E" w:rsidRDefault="006E4CCC" w:rsidP="0054594E">
      <w:pPr>
        <w:spacing w:after="113" w:line="271" w:lineRule="auto"/>
        <w:ind w:left="72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7.3.10</w:t>
      </w:r>
      <w:r w:rsidR="0054594E" w:rsidRPr="005459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54594E" w:rsidRPr="00545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Участие в XI Международном фестивале «Профсоюз без границ!». </w:t>
      </w:r>
    </w:p>
    <w:p w:rsidR="0054594E" w:rsidRPr="006E4CCC" w:rsidRDefault="0054594E" w:rsidP="0054594E">
      <w:pPr>
        <w:spacing w:after="12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E4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Срок: июнь </w:t>
      </w:r>
    </w:p>
    <w:p w:rsidR="006E4CCC" w:rsidRPr="002E2560" w:rsidRDefault="0054594E" w:rsidP="006E4CCC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6E4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</w:t>
      </w:r>
      <w:r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6E4CCC" w:rsidRPr="00254F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proofErr w:type="gramEnd"/>
      <w:r w:rsidR="006E4CCC" w:rsidRPr="005459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="006E4CCC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="006E4CCC"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54594E" w:rsidRDefault="006E4CCC" w:rsidP="006E4CCC">
      <w:pPr>
        <w:spacing w:after="4" w:line="270" w:lineRule="auto"/>
        <w:ind w:left="3"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Котова А.М., председатель Молодежного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2D10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овета Тульской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городской организации Профсоюза</w:t>
      </w:r>
    </w:p>
    <w:p w:rsidR="000A2ECE" w:rsidRDefault="000A2ECE" w:rsidP="006E4CCC">
      <w:pPr>
        <w:spacing w:after="4" w:line="270" w:lineRule="auto"/>
        <w:ind w:left="3"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A2ECE" w:rsidRDefault="000A2ECE" w:rsidP="000A2ECE">
      <w:pPr>
        <w:spacing w:after="4" w:line="270" w:lineRule="auto"/>
        <w:ind w:left="3" w:right="129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7.4. Организация и проведение городских конкурсов для членов профсоюза:</w:t>
      </w:r>
    </w:p>
    <w:p w:rsidR="000A2ECE" w:rsidRDefault="000A2ECE" w:rsidP="000A2ECE">
      <w:pPr>
        <w:spacing w:after="4" w:line="270" w:lineRule="auto"/>
        <w:ind w:left="3" w:right="129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7.4.1</w:t>
      </w:r>
      <w:r w:rsidR="002C6BA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Творческий конкурс профессионального мастерства педагогических работников «Профдуэт-2025», приуроченный к Году 80-летия Победы в Великой Отечественной войне, Году мира и единства в России.</w:t>
      </w:r>
    </w:p>
    <w:p w:rsidR="000A2ECE" w:rsidRDefault="000A2ECE" w:rsidP="000A2ECE">
      <w:pPr>
        <w:spacing w:after="4" w:line="270" w:lineRule="auto"/>
        <w:ind w:left="3" w:right="129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A2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Срок:</w:t>
      </w:r>
      <w:r w:rsidR="00306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март-апрель</w:t>
      </w:r>
    </w:p>
    <w:p w:rsidR="000A2ECE" w:rsidRPr="002E2560" w:rsidRDefault="000A2ECE" w:rsidP="000A2ECE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6B1A2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0A2ECE" w:rsidRDefault="000A2ECE" w:rsidP="000A2ECE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306AF7" w:rsidRPr="006B1A29" w:rsidRDefault="00306AF7" w:rsidP="000A2ECE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7.4.2</w:t>
      </w:r>
      <w:r w:rsidR="002C6BA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306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Городской смотр-конкурс художественной самодеятельности работников образования «Виват, Учитель! Таланты и поклонники, посвящённый Году мира и единства в России и Году детского отдыха в системе образования»</w:t>
      </w:r>
    </w:p>
    <w:p w:rsidR="00306AF7" w:rsidRDefault="00306AF7" w:rsidP="00306AF7">
      <w:pPr>
        <w:spacing w:after="4" w:line="270" w:lineRule="auto"/>
        <w:ind w:left="3" w:right="129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A2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март-апрель</w:t>
      </w:r>
    </w:p>
    <w:p w:rsidR="00306AF7" w:rsidRPr="002E2560" w:rsidRDefault="00306AF7" w:rsidP="00306AF7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6B1A2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0A2ECE" w:rsidRPr="00306AF7" w:rsidRDefault="00306AF7" w:rsidP="00306AF7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6B1A29" w:rsidRDefault="006B1A29" w:rsidP="006B1A29">
      <w:pPr>
        <w:spacing w:after="194" w:line="259" w:lineRule="auto"/>
        <w:ind w:left="586" w:right="34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B1A29" w:rsidRPr="006B1A29" w:rsidRDefault="006B1A29" w:rsidP="006B1A29">
      <w:pPr>
        <w:spacing w:after="194" w:line="259" w:lineRule="auto"/>
        <w:ind w:left="586" w:right="34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РАЗДЕЛ 8.</w:t>
      </w:r>
      <w:r w:rsidRPr="006B1A29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6B1A29" w:rsidRPr="006B1A29" w:rsidRDefault="006B1A29" w:rsidP="006B1A29">
      <w:pPr>
        <w:spacing w:after="136" w:line="259" w:lineRule="auto"/>
        <w:ind w:left="10" w:right="14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АНАЛИТИЧЕСКАЯ И ИНФОРМАЦИОННО-МЕТОДИЧЕСКАЯ </w:t>
      </w:r>
    </w:p>
    <w:p w:rsidR="006B1A29" w:rsidRPr="006B1A29" w:rsidRDefault="006B1A29" w:rsidP="006B1A29">
      <w:pPr>
        <w:spacing w:after="59" w:line="259" w:lineRule="auto"/>
        <w:ind w:left="586" w:right="7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РАБОТА </w:t>
      </w:r>
    </w:p>
    <w:p w:rsidR="006B1A29" w:rsidRPr="006B1A29" w:rsidRDefault="002C6BA3" w:rsidP="006B1A29">
      <w:pPr>
        <w:spacing w:after="5" w:line="322" w:lineRule="auto"/>
        <w:ind w:left="-13" w:right="130" w:firstLine="56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8.1</w:t>
      </w:r>
      <w:r w:rsidR="006B1A29" w:rsidRPr="006B1A2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6B1A29" w:rsidRPr="006B1A29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="006B1A29" w:rsidRPr="006B1A29">
        <w:rPr>
          <w:rFonts w:ascii="Arial" w:eastAsia="Arial" w:hAnsi="Arial" w:cs="Arial"/>
          <w:b/>
          <w:color w:val="000000"/>
          <w:sz w:val="28"/>
          <w:lang w:eastAsia="ru-RU"/>
        </w:rPr>
        <w:tab/>
      </w:r>
      <w:r w:rsidR="006B1A29"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Информационное наполнение официального сайта </w:t>
      </w:r>
      <w:r w:rsid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городской организации Профсоюза </w:t>
      </w:r>
      <w:r w:rsidR="006B1A29"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Интернете. </w:t>
      </w:r>
    </w:p>
    <w:p w:rsidR="006B1A29" w:rsidRPr="006B1A29" w:rsidRDefault="006B1A29" w:rsidP="006B1A29">
      <w:pPr>
        <w:spacing w:after="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6B1A29" w:rsidRPr="002E2560" w:rsidRDefault="006B1A29" w:rsidP="006B1A29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6B1A2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B1A29" w:rsidRPr="006B1A29" w:rsidRDefault="006B1A29" w:rsidP="006B1A29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6B1A29" w:rsidRPr="006B1A29" w:rsidRDefault="006B1A29" w:rsidP="006B1A29">
      <w:pPr>
        <w:spacing w:after="88" w:line="271" w:lineRule="auto"/>
        <w:ind w:left="720" w:right="1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8.3.</w:t>
      </w:r>
      <w:r w:rsidRPr="006B1A29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Подготовка информационных сборников. </w:t>
      </w:r>
    </w:p>
    <w:p w:rsidR="006B1A29" w:rsidRPr="006B1A29" w:rsidRDefault="006B1A29" w:rsidP="006B1A29">
      <w:pPr>
        <w:spacing w:after="4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Срок: весь период </w:t>
      </w:r>
    </w:p>
    <w:p w:rsidR="006B1A29" w:rsidRPr="002E2560" w:rsidRDefault="006B1A29" w:rsidP="006B1A29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A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Ответственные:</w:t>
      </w:r>
      <w:r w:rsidRPr="006B1A2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6B1A2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ab/>
        <w:t xml:space="preserve">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B1A29" w:rsidRPr="006B1A29" w:rsidRDefault="006B1A29" w:rsidP="006B1A29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6B1A2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DA5BBA" w:rsidRPr="00DA5BBA" w:rsidRDefault="006B1A29" w:rsidP="00DA5BBA">
      <w:pPr>
        <w:spacing w:after="2" w:line="315" w:lineRule="auto"/>
        <w:ind w:left="-13" w:right="131" w:firstLine="6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A2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8.4.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Проведение </w:t>
      </w: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мониторинга </w:t>
      </w:r>
      <w:r w:rsidR="00DA5BBA"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DA5BBA"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вопросам </w:t>
      </w:r>
      <w:r w:rsidR="00DA5BBA"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редоставления </w:t>
      </w:r>
      <w:r w:rsid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мер </w:t>
      </w:r>
      <w:r w:rsid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социальной </w:t>
      </w:r>
      <w:r w:rsidR="00DA5BBA"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 работникам образования на муниципальном уровне</w:t>
      </w:r>
      <w:r w:rsid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уровне образовательных учреждений города</w:t>
      </w:r>
      <w:r w:rsidR="00DA5BBA"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2024 году. </w:t>
      </w:r>
    </w:p>
    <w:p w:rsidR="00DA5BBA" w:rsidRPr="00DA5BBA" w:rsidRDefault="00DA5BBA" w:rsidP="00DA5BBA">
      <w:pPr>
        <w:spacing w:after="128" w:line="259" w:lineRule="auto"/>
        <w:ind w:left="991" w:right="12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Срок: январь-март </w:t>
      </w:r>
    </w:p>
    <w:p w:rsidR="00DA5BBA" w:rsidRPr="002E2560" w:rsidRDefault="00DA5BBA" w:rsidP="00DA5BBA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DA5BBA" w:rsidRPr="006B1A29" w:rsidRDefault="00DA5BBA" w:rsidP="00DA5BBA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833227" w:rsidRPr="00636087" w:rsidRDefault="00833227" w:rsidP="00636087">
      <w:pPr>
        <w:spacing w:after="48" w:line="259" w:lineRule="auto"/>
        <w:ind w:right="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594D" w:rsidRPr="00833227" w:rsidRDefault="00636087" w:rsidP="00833227">
      <w:pPr>
        <w:pStyle w:val="a3"/>
        <w:ind w:left="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833227">
        <w:rPr>
          <w:b/>
          <w:sz w:val="28"/>
          <w:szCs w:val="28"/>
        </w:rPr>
        <w:t xml:space="preserve">. </w:t>
      </w:r>
      <w:r w:rsidR="007F594D" w:rsidRPr="002D23A4">
        <w:rPr>
          <w:b/>
          <w:sz w:val="28"/>
          <w:szCs w:val="28"/>
        </w:rPr>
        <w:t>ВЗАИМОДЕЙСТВИЕ С ИСПОЛНИТЕЛЬНЫМИ, ЗАКОНОДАТЕЛЬНЫМИ ОРГАНАМИ ВЛАСТИ, ОБЩЕСТВЕННЫМИ ОБЪЕДИНЕНИЯМИ.</w:t>
      </w:r>
    </w:p>
    <w:p w:rsidR="007F594D" w:rsidRPr="002D23A4" w:rsidRDefault="00636087" w:rsidP="00306AF7">
      <w:pPr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F594D" w:rsidRPr="002D23A4">
        <w:rPr>
          <w:rFonts w:ascii="Times New Roman" w:hAnsi="Times New Roman" w:cs="Times New Roman"/>
          <w:b/>
          <w:sz w:val="28"/>
          <w:szCs w:val="28"/>
        </w:rPr>
        <w:t>.1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sz w:val="28"/>
          <w:szCs w:val="28"/>
        </w:rPr>
        <w:tab/>
        <w:t xml:space="preserve">Участие в реализации: </w:t>
      </w:r>
    </w:p>
    <w:p w:rsidR="007F594D" w:rsidRPr="002D23A4" w:rsidRDefault="007F594D" w:rsidP="009A642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sz w:val="28"/>
          <w:szCs w:val="28"/>
        </w:rPr>
        <w:t>- Государственной программы «Развитие образования» на период до 2025 года, в том числе  по направлениям (подпрограммам): «Содействие развитию дошкольного и общего образования», «Развитие дополнительного образования детей и реализация мероприятий молодежной политики», «Совершенствование управления системой образования»;</w:t>
      </w:r>
    </w:p>
    <w:p w:rsidR="007F594D" w:rsidRPr="002D23A4" w:rsidRDefault="007F594D" w:rsidP="009A642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sz w:val="28"/>
          <w:szCs w:val="28"/>
        </w:rPr>
        <w:t>- Указов Президента Российской Федерации от 7 мая 2012 года №597, №599; от 1 июня 2012г. №761; от 28 декабря 2012г. №1688 в части повышения заработной платы педагогических работников в 2020 году;</w:t>
      </w:r>
    </w:p>
    <w:p w:rsidR="00833227" w:rsidRPr="00833227" w:rsidRDefault="00833227" w:rsidP="0083322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33227">
        <w:rPr>
          <w:rFonts w:ascii="Times New Roman" w:hAnsi="Times New Roman" w:cs="Times New Roman"/>
          <w:sz w:val="28"/>
          <w:szCs w:val="28"/>
        </w:rPr>
        <w:t>- мероприятий Основных принципов национальной системы профессионального роста педагогических работников Российской Федерации, утвержденных распоряжением Правительства Российской Федерации от 31.12.2019 г. № 3273-р;</w:t>
      </w:r>
    </w:p>
    <w:p w:rsidR="00833227" w:rsidRDefault="00833227" w:rsidP="0083322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33227">
        <w:rPr>
          <w:rFonts w:ascii="Times New Roman" w:hAnsi="Times New Roman" w:cs="Times New Roman"/>
          <w:sz w:val="28"/>
          <w:szCs w:val="28"/>
        </w:rPr>
        <w:t>- повышения квалификации педагогических и управленческих кадров, в том числе связанного с реализацией ФГОС дошкольного, начального общего, основного общего и среднего (полного) общего образования, начального общего образования для ОВЗ, комплекса мер по реализации Концепции дополнительного образования детей в Тульской области;</w:t>
      </w:r>
    </w:p>
    <w:p w:rsidR="007F594D" w:rsidRPr="002D23A4" w:rsidRDefault="00833227" w:rsidP="009A642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вопросов, </w:t>
      </w:r>
      <w:r w:rsidR="007F594D" w:rsidRPr="002D23A4">
        <w:rPr>
          <w:rFonts w:ascii="Times New Roman" w:hAnsi="Times New Roman" w:cs="Times New Roman"/>
          <w:sz w:val="28"/>
          <w:szCs w:val="28"/>
        </w:rPr>
        <w:t>связанных с сокращением и устранением избыточной отчётности педагогических работников, совершенствованием структуры рабочего времени, условий труда и отдыха педагогических работников, оптимизации различных видов их организационно-педагогической деятельности;</w:t>
      </w:r>
    </w:p>
    <w:p w:rsidR="00833227" w:rsidRDefault="00833227" w:rsidP="009A642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33227">
        <w:rPr>
          <w:rFonts w:ascii="Times New Roman" w:hAnsi="Times New Roman" w:cs="Times New Roman"/>
          <w:sz w:val="28"/>
          <w:szCs w:val="28"/>
        </w:rPr>
        <w:t>- мер по обеспечению социальных гарантий, защиты трудовых прав и профессиональных интересов педагогических работников в условиях реализации образовательных программ с применением электронного обучения и дистанционных образовательных технологий, смешанного обучения в очном и дистанционном</w:t>
      </w:r>
    </w:p>
    <w:p w:rsidR="007F594D" w:rsidRDefault="00636087" w:rsidP="00636087">
      <w:pPr>
        <w:spacing w:after="0"/>
        <w:ind w:left="142" w:firstLine="5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январь-июнь</w:t>
      </w:r>
    </w:p>
    <w:p w:rsidR="00636087" w:rsidRPr="002E2560" w:rsidRDefault="00636087" w:rsidP="00636087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36087" w:rsidRPr="0067532B" w:rsidRDefault="00636087" w:rsidP="0067532B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2D23A4" w:rsidRDefault="0067532B" w:rsidP="00306AF7">
      <w:pPr>
        <w:shd w:val="clear" w:color="auto" w:fill="FFFFFF"/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F594D" w:rsidRPr="002D23A4">
        <w:rPr>
          <w:rFonts w:ascii="Times New Roman" w:hAnsi="Times New Roman" w:cs="Times New Roman"/>
          <w:b/>
          <w:sz w:val="28"/>
          <w:szCs w:val="28"/>
        </w:rPr>
        <w:t>.2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Участие в разработке проектов нормативных правовых актов МО г. Тула (совместно с Тульской городской Думой, управлением образования администрации </w:t>
      </w:r>
    </w:p>
    <w:p w:rsidR="007F594D" w:rsidRPr="002D23A4" w:rsidRDefault="007F594D" w:rsidP="009A642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sz w:val="28"/>
          <w:szCs w:val="28"/>
        </w:rPr>
        <w:t xml:space="preserve"> г. Тулы) по вопроса</w:t>
      </w:r>
      <w:r w:rsidR="00EE5455">
        <w:rPr>
          <w:rFonts w:ascii="Times New Roman" w:hAnsi="Times New Roman" w:cs="Times New Roman"/>
          <w:sz w:val="28"/>
          <w:szCs w:val="28"/>
        </w:rPr>
        <w:t>м, касающим</w:t>
      </w:r>
      <w:r w:rsidRPr="002D23A4">
        <w:rPr>
          <w:rFonts w:ascii="Times New Roman" w:hAnsi="Times New Roman" w:cs="Times New Roman"/>
          <w:sz w:val="28"/>
          <w:szCs w:val="28"/>
        </w:rPr>
        <w:t xml:space="preserve">ся оплаты труда работников  образовательных организаций города. </w:t>
      </w:r>
    </w:p>
    <w:p w:rsidR="007F594D" w:rsidRPr="002D23A4" w:rsidRDefault="00EE5455" w:rsidP="0067532B">
      <w:pPr>
        <w:spacing w:after="0"/>
        <w:ind w:left="142" w:firstLine="56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февраль-июнь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833227" w:rsidRPr="008504F7" w:rsidRDefault="0067532B" w:rsidP="006753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 w:rsidRPr="002D2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227" w:rsidRDefault="0067532B" w:rsidP="00306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F594D" w:rsidRPr="002D23A4">
        <w:rPr>
          <w:rFonts w:ascii="Times New Roman" w:hAnsi="Times New Roman" w:cs="Times New Roman"/>
          <w:b/>
          <w:sz w:val="28"/>
          <w:szCs w:val="28"/>
        </w:rPr>
        <w:t>.3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</w:t>
      </w:r>
      <w:r w:rsidR="007F594D" w:rsidRPr="002D23A4">
        <w:rPr>
          <w:rFonts w:ascii="Times New Roman" w:hAnsi="Times New Roman" w:cs="Times New Roman"/>
          <w:bCs/>
          <w:sz w:val="28"/>
          <w:szCs w:val="28"/>
        </w:rPr>
        <w:t xml:space="preserve">Участие 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в заседаниях рабочих групп и комиссий, создаваемых  администрацией города Тулы, городской тр</w:t>
      </w:r>
      <w:r w:rsidR="00C16425">
        <w:rPr>
          <w:rFonts w:ascii="Times New Roman" w:hAnsi="Times New Roman" w:cs="Times New Roman"/>
          <w:sz w:val="28"/>
          <w:szCs w:val="28"/>
        </w:rPr>
        <w:t xml:space="preserve">ёхсторонней комиссии по регулированию 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социально-трудовых отношений.</w:t>
      </w:r>
    </w:p>
    <w:p w:rsidR="007F594D" w:rsidRPr="002D23A4" w:rsidRDefault="00EE5455" w:rsidP="0067532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7532B" w:rsidRDefault="0067532B" w:rsidP="0067532B">
      <w:pPr>
        <w:spacing w:after="0"/>
        <w:ind w:left="142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 w:rsidRPr="002D23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594D" w:rsidRPr="002D23A4" w:rsidRDefault="0067532B" w:rsidP="00306AF7">
      <w:pPr>
        <w:spacing w:after="0"/>
        <w:ind w:left="142" w:firstLine="5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F594D" w:rsidRPr="002D23A4">
        <w:rPr>
          <w:rFonts w:ascii="Times New Roman" w:hAnsi="Times New Roman" w:cs="Times New Roman"/>
          <w:b/>
          <w:sz w:val="28"/>
          <w:szCs w:val="28"/>
        </w:rPr>
        <w:t>.4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</w:t>
      </w:r>
      <w:r w:rsidR="00833227">
        <w:rPr>
          <w:rFonts w:ascii="Times New Roman" w:hAnsi="Times New Roman" w:cs="Times New Roman"/>
          <w:sz w:val="28"/>
          <w:szCs w:val="28"/>
        </w:rPr>
        <w:t xml:space="preserve"> </w:t>
      </w:r>
      <w:r w:rsidR="007F594D" w:rsidRPr="002D23A4">
        <w:rPr>
          <w:rFonts w:ascii="Times New Roman" w:hAnsi="Times New Roman" w:cs="Times New Roman"/>
          <w:sz w:val="28"/>
          <w:szCs w:val="28"/>
        </w:rPr>
        <w:t>Проведение экспертизы проектов нормативных правовых актов, коллективных договоров, локальных нормативных актов, содержащие нормы трудового права.</w:t>
      </w:r>
    </w:p>
    <w:p w:rsidR="007F594D" w:rsidRPr="002D23A4" w:rsidRDefault="00EE5455" w:rsidP="0067532B">
      <w:pPr>
        <w:spacing w:after="0"/>
        <w:ind w:left="142" w:firstLine="5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7532B" w:rsidRPr="0067532B" w:rsidRDefault="0067532B" w:rsidP="0067532B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2D23A4" w:rsidRDefault="0067532B" w:rsidP="00306AF7">
      <w:pPr>
        <w:spacing w:after="0"/>
        <w:ind w:left="142" w:firstLine="56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33227">
        <w:rPr>
          <w:rFonts w:ascii="Times New Roman" w:hAnsi="Times New Roman" w:cs="Times New Roman"/>
          <w:b/>
          <w:sz w:val="28"/>
          <w:szCs w:val="28"/>
        </w:rPr>
        <w:t>.5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Участие в работе городской комиссии по аттестации руководителей образовательных организаций.</w:t>
      </w:r>
    </w:p>
    <w:p w:rsidR="007F594D" w:rsidRPr="002D23A4" w:rsidRDefault="00EE5455" w:rsidP="0067532B">
      <w:pPr>
        <w:spacing w:after="0"/>
        <w:ind w:left="142" w:firstLine="56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7F594D" w:rsidRPr="002D23A4" w:rsidRDefault="0067532B" w:rsidP="0067532B">
      <w:pPr>
        <w:spacing w:after="0"/>
        <w:ind w:left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 w:rsidRPr="002D23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594D" w:rsidRPr="002D23A4" w:rsidRDefault="0067532B" w:rsidP="00306AF7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33227">
        <w:rPr>
          <w:rFonts w:ascii="Times New Roman" w:hAnsi="Times New Roman" w:cs="Times New Roman"/>
          <w:b/>
          <w:sz w:val="28"/>
          <w:szCs w:val="28"/>
        </w:rPr>
        <w:t>.6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Участие в работе комиссии по приёмке образовательных организаций</w:t>
      </w:r>
      <w:r w:rsidR="007F594D" w:rsidRPr="002D23A4">
        <w:rPr>
          <w:rFonts w:ascii="Times New Roman" w:hAnsi="Times New Roman" w:cs="Times New Roman"/>
          <w:sz w:val="28"/>
          <w:szCs w:val="28"/>
        </w:rPr>
        <w:br/>
        <w:t xml:space="preserve"> к новому учебному году.</w:t>
      </w:r>
    </w:p>
    <w:p w:rsidR="007F594D" w:rsidRPr="002D23A4" w:rsidRDefault="007F594D" w:rsidP="0067532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sz w:val="28"/>
          <w:szCs w:val="28"/>
        </w:rPr>
        <w:t>Срок: июнь-август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7532B" w:rsidRPr="0067532B" w:rsidRDefault="0067532B" w:rsidP="0067532B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</w:t>
      </w:r>
      <w:r w:rsidRPr="0067532B">
        <w:rPr>
          <w:rFonts w:ascii="Times New Roman" w:hAnsi="Times New Roman" w:cs="Times New Roman"/>
          <w:sz w:val="28"/>
          <w:szCs w:val="28"/>
        </w:rPr>
        <w:t>.</w:t>
      </w:r>
      <w:r w:rsidRPr="0067532B">
        <w:rPr>
          <w:rFonts w:ascii="Times New Roman" w:eastAsia="Times New Roman" w:hAnsi="Times New Roman" w:cs="Times New Roman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67532B">
        <w:rPr>
          <w:rFonts w:ascii="Times New Roman" w:eastAsia="Times New Roman" w:hAnsi="Times New Roman" w:cs="Times New Roman"/>
          <w:sz w:val="28"/>
          <w:lang w:eastAsia="ru-RU"/>
        </w:rPr>
        <w:t xml:space="preserve">внештатный технический инспектор </w:t>
      </w:r>
      <w:proofErr w:type="spellStart"/>
      <w:r w:rsidRPr="0067532B">
        <w:rPr>
          <w:rFonts w:ascii="Times New Roman" w:eastAsia="Times New Roman" w:hAnsi="Times New Roman" w:cs="Times New Roman"/>
          <w:sz w:val="28"/>
          <w:lang w:eastAsia="ru-RU"/>
        </w:rPr>
        <w:t>Мизяева</w:t>
      </w:r>
      <w:proofErr w:type="spellEnd"/>
      <w:r w:rsidRPr="0067532B">
        <w:rPr>
          <w:rFonts w:ascii="Times New Roman" w:eastAsia="Times New Roman" w:hAnsi="Times New Roman" w:cs="Times New Roman"/>
          <w:sz w:val="28"/>
          <w:lang w:eastAsia="ru-RU"/>
        </w:rPr>
        <w:t xml:space="preserve"> В.В.</w:t>
      </w:r>
      <w:r w:rsidRPr="0067532B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</w:p>
    <w:p w:rsidR="007F594D" w:rsidRPr="002D23A4" w:rsidRDefault="0067532B" w:rsidP="00306AF7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33227">
        <w:rPr>
          <w:rFonts w:ascii="Times New Roman" w:hAnsi="Times New Roman" w:cs="Times New Roman"/>
          <w:b/>
          <w:sz w:val="28"/>
          <w:szCs w:val="28"/>
        </w:rPr>
        <w:t>.7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2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594D" w:rsidRPr="002D23A4">
        <w:rPr>
          <w:rFonts w:ascii="Times New Roman" w:hAnsi="Times New Roman" w:cs="Times New Roman"/>
          <w:sz w:val="28"/>
          <w:szCs w:val="28"/>
        </w:rPr>
        <w:t>Выступления работников городской организации Профсоюза на совещаниях управления образования администрации г. Тулы перед руководителями образовательных учреждений г. Тулы.</w:t>
      </w:r>
    </w:p>
    <w:p w:rsidR="007F594D" w:rsidRPr="002D23A4" w:rsidRDefault="00EE5455" w:rsidP="0067532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7532B" w:rsidRPr="0067532B" w:rsidRDefault="0067532B" w:rsidP="0067532B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2D23A4" w:rsidRDefault="0067532B" w:rsidP="00306AF7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833227">
        <w:rPr>
          <w:rFonts w:ascii="Times New Roman" w:hAnsi="Times New Roman" w:cs="Times New Roman"/>
          <w:b/>
          <w:sz w:val="28"/>
          <w:szCs w:val="28"/>
        </w:rPr>
        <w:t>.8</w:t>
      </w:r>
      <w:r w:rsidR="002C6BA3">
        <w:rPr>
          <w:rFonts w:ascii="Times New Roman" w:hAnsi="Times New Roman" w:cs="Times New Roman"/>
          <w:b/>
          <w:sz w:val="28"/>
          <w:szCs w:val="28"/>
        </w:rPr>
        <w:t>.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</w:t>
      </w:r>
      <w:r w:rsidR="00833227">
        <w:rPr>
          <w:rFonts w:ascii="Times New Roman" w:hAnsi="Times New Roman" w:cs="Times New Roman"/>
          <w:sz w:val="28"/>
          <w:szCs w:val="28"/>
        </w:rPr>
        <w:t xml:space="preserve"> </w:t>
      </w:r>
      <w:r w:rsidR="007F594D" w:rsidRPr="002D23A4">
        <w:rPr>
          <w:rFonts w:ascii="Times New Roman" w:hAnsi="Times New Roman" w:cs="Times New Roman"/>
          <w:sz w:val="28"/>
          <w:szCs w:val="28"/>
        </w:rPr>
        <w:t>Представление интересов работников образования:</w:t>
      </w:r>
    </w:p>
    <w:p w:rsidR="007F594D" w:rsidRPr="002D23A4" w:rsidRDefault="007F594D" w:rsidP="009A642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2D23A4">
        <w:rPr>
          <w:rFonts w:ascii="Times New Roman" w:hAnsi="Times New Roman" w:cs="Times New Roman"/>
          <w:sz w:val="28"/>
          <w:szCs w:val="28"/>
        </w:rPr>
        <w:t xml:space="preserve">    в судах при рассмотрении заявлений в защиту социально-трудовых прав;</w:t>
      </w:r>
    </w:p>
    <w:p w:rsidR="007F594D" w:rsidRPr="002D23A4" w:rsidRDefault="007F594D" w:rsidP="009A642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D23A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2D23A4">
        <w:rPr>
          <w:rFonts w:ascii="Times New Roman" w:hAnsi="Times New Roman" w:cs="Times New Roman"/>
          <w:sz w:val="28"/>
          <w:szCs w:val="28"/>
        </w:rPr>
        <w:t xml:space="preserve"> в городской комиссии по аттестации руководителей муниципальных образовательных учреждений, в городской наградной комиссии управления образования администрации г. Тулы, подведомственной администрации г. Тулы.</w:t>
      </w:r>
    </w:p>
    <w:p w:rsidR="007F594D" w:rsidRPr="002D23A4" w:rsidRDefault="00EE5455" w:rsidP="0067532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67532B" w:rsidRPr="0067532B" w:rsidRDefault="0067532B" w:rsidP="0067532B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2D23A4" w:rsidRDefault="0067532B" w:rsidP="00306AF7">
      <w:pPr>
        <w:spacing w:after="0"/>
        <w:ind w:left="142" w:firstLine="56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C6BA3">
        <w:rPr>
          <w:rFonts w:ascii="Times New Roman" w:hAnsi="Times New Roman" w:cs="Times New Roman"/>
          <w:b/>
          <w:sz w:val="28"/>
          <w:szCs w:val="28"/>
        </w:rPr>
        <w:t>.9.</w:t>
      </w:r>
      <w:r w:rsidR="007F594D" w:rsidRPr="002D23A4">
        <w:rPr>
          <w:rFonts w:ascii="Times New Roman" w:hAnsi="Times New Roman" w:cs="Times New Roman"/>
          <w:sz w:val="28"/>
          <w:szCs w:val="28"/>
        </w:rPr>
        <w:t xml:space="preserve"> </w:t>
      </w:r>
      <w:r w:rsidR="00833227">
        <w:rPr>
          <w:rFonts w:ascii="Times New Roman" w:hAnsi="Times New Roman" w:cs="Times New Roman"/>
          <w:sz w:val="28"/>
          <w:szCs w:val="28"/>
        </w:rPr>
        <w:t xml:space="preserve"> </w:t>
      </w:r>
      <w:r w:rsidR="007F594D" w:rsidRPr="002D23A4">
        <w:rPr>
          <w:rFonts w:ascii="Times New Roman" w:hAnsi="Times New Roman" w:cs="Times New Roman"/>
          <w:sz w:val="28"/>
          <w:szCs w:val="28"/>
        </w:rPr>
        <w:t>Представление интересов работников образования в городской комиссии по регулированию социально-трудовых отношений.</w:t>
      </w:r>
    </w:p>
    <w:p w:rsidR="007F594D" w:rsidRPr="002D23A4" w:rsidRDefault="00EE5455" w:rsidP="0067532B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67532B" w:rsidRPr="002E2560" w:rsidRDefault="0067532B" w:rsidP="0067532B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7F594D" w:rsidRPr="002D23A4" w:rsidRDefault="0067532B" w:rsidP="0067532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</w:p>
    <w:p w:rsidR="00306AF7" w:rsidRPr="00306AF7" w:rsidRDefault="00306AF7" w:rsidP="00306AF7">
      <w:pPr>
        <w:spacing w:after="113" w:line="271" w:lineRule="auto"/>
        <w:ind w:left="-3" w:right="132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9.1</w:t>
      </w:r>
      <w:r w:rsidR="002C6BA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</w:t>
      </w:r>
      <w:r w:rsidRPr="00306A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Pr="00306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Информирование социальных партнеров о случаях нарушения  трудового законодательства, оплаты труда, аттестации педагогических работников, режима рабочего времени, времени отдыха, распределения учебной нагрузки, и др. </w:t>
      </w:r>
    </w:p>
    <w:p w:rsidR="00306AF7" w:rsidRPr="00306AF7" w:rsidRDefault="00306AF7" w:rsidP="00306AF7">
      <w:pPr>
        <w:spacing w:after="119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Срок: весь период</w:t>
      </w:r>
      <w:r w:rsidRPr="00306AF7">
        <w:rPr>
          <w:rFonts w:ascii="Times New Roman" w:eastAsia="Times New Roman" w:hAnsi="Times New Roman" w:cs="Times New Roman"/>
          <w:color w:val="4F81BC"/>
          <w:sz w:val="28"/>
          <w:lang w:eastAsia="ru-RU"/>
        </w:rPr>
        <w:t xml:space="preserve"> </w:t>
      </w:r>
    </w:p>
    <w:p w:rsidR="00306AF7" w:rsidRPr="002E2560" w:rsidRDefault="00306AF7" w:rsidP="00306AF7">
      <w:pPr>
        <w:spacing w:after="0" w:line="270" w:lineRule="auto"/>
        <w:ind w:left="696" w:right="129" w:firstLine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Ответственный: </w:t>
      </w:r>
      <w:proofErr w:type="spellStart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Иванская</w:t>
      </w:r>
      <w:proofErr w:type="spellEnd"/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Н.Ю., председатель Тульской городской </w:t>
      </w:r>
    </w:p>
    <w:p w:rsidR="00306AF7" w:rsidRPr="0067532B" w:rsidRDefault="00306AF7" w:rsidP="00306AF7">
      <w:pPr>
        <w:spacing w:after="0" w:line="27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5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5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заместители председателя организации</w:t>
      </w:r>
      <w:r w:rsidRPr="00DA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8C9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DA08C9">
        <w:rPr>
          <w:rFonts w:ascii="Times New Roman" w:hAnsi="Times New Roman" w:cs="Times New Roman"/>
          <w:sz w:val="28"/>
          <w:szCs w:val="28"/>
        </w:rPr>
        <w:t xml:space="preserve"> Е.А., К</w:t>
      </w:r>
      <w:r>
        <w:rPr>
          <w:rFonts w:ascii="Times New Roman" w:hAnsi="Times New Roman" w:cs="Times New Roman"/>
          <w:sz w:val="28"/>
          <w:szCs w:val="28"/>
        </w:rPr>
        <w:t>ондратьева Е.Л., Савельева Е.Н.</w:t>
      </w:r>
      <w:r w:rsidRPr="002D5605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2D560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7F594D" w:rsidRPr="00306AF7" w:rsidRDefault="007F594D" w:rsidP="00306AF7">
      <w:pPr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E31970" w:rsidRDefault="00E31970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970" w:rsidRDefault="00E31970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970" w:rsidRDefault="00E31970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8D1" w:rsidRDefault="005958D1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8D1" w:rsidRDefault="005958D1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8D1" w:rsidRDefault="005958D1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8D1" w:rsidRDefault="005958D1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8D1" w:rsidRDefault="005958D1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8D1" w:rsidRDefault="005958D1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970" w:rsidRPr="005958D1" w:rsidRDefault="00E31970" w:rsidP="00CD6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70" w:rsidRPr="005958D1" w:rsidRDefault="00E31970" w:rsidP="00CD6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70" w:rsidRPr="00C2012D" w:rsidRDefault="00E31970" w:rsidP="00CD6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E" w:rsidRPr="00A2778E" w:rsidRDefault="00A2778E" w:rsidP="00AD7ADC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F594D" w:rsidRPr="00C2012D" w:rsidRDefault="007F594D" w:rsidP="00C20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94D" w:rsidRPr="00C2012D" w:rsidRDefault="007F594D" w:rsidP="00C20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36F" w:rsidRDefault="000A136F" w:rsidP="000A136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A136F" w:rsidRPr="00A2778E" w:rsidRDefault="000A136F" w:rsidP="000A136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0A136F" w:rsidRPr="00C2012D" w:rsidRDefault="000A136F" w:rsidP="000A1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36F" w:rsidRPr="00C2012D" w:rsidRDefault="000A136F" w:rsidP="000A1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36F" w:rsidRPr="00C2012D" w:rsidRDefault="000A136F" w:rsidP="000A1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36F" w:rsidRPr="00C2012D" w:rsidRDefault="000A136F" w:rsidP="000A1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AD" w:rsidRDefault="00AC2FAD" w:rsidP="00631326">
      <w:pPr>
        <w:pBdr>
          <w:bottom w:val="single" w:sz="12" w:space="1" w:color="auto"/>
        </w:pBdr>
        <w:ind w:left="284" w:hanging="142"/>
        <w:jc w:val="both"/>
        <w:rPr>
          <w:b/>
          <w:sz w:val="24"/>
          <w:szCs w:val="24"/>
          <w:u w:val="single"/>
        </w:rPr>
      </w:pPr>
    </w:p>
    <w:p w:rsidR="00AC2FAD" w:rsidRDefault="00AC2FAD" w:rsidP="00631326">
      <w:pPr>
        <w:pBdr>
          <w:bottom w:val="single" w:sz="12" w:space="1" w:color="auto"/>
        </w:pBdr>
        <w:ind w:left="284" w:hanging="142"/>
        <w:jc w:val="both"/>
        <w:rPr>
          <w:b/>
          <w:sz w:val="24"/>
          <w:szCs w:val="24"/>
          <w:u w:val="single"/>
        </w:rPr>
      </w:pPr>
    </w:p>
    <w:p w:rsidR="00AC2FAD" w:rsidRDefault="00AC2FAD" w:rsidP="00631326">
      <w:pPr>
        <w:pBdr>
          <w:bottom w:val="single" w:sz="12" w:space="1" w:color="auto"/>
        </w:pBdr>
        <w:ind w:left="284" w:hanging="142"/>
        <w:jc w:val="both"/>
        <w:rPr>
          <w:b/>
          <w:sz w:val="24"/>
          <w:szCs w:val="24"/>
          <w:u w:val="single"/>
        </w:rPr>
      </w:pPr>
    </w:p>
    <w:p w:rsidR="00AC2FAD" w:rsidRDefault="0049561E" w:rsidP="0049561E">
      <w:pPr>
        <w:pBdr>
          <w:bottom w:val="single" w:sz="12" w:space="1" w:color="auto"/>
        </w:pBdr>
        <w:ind w:left="284" w:hanging="142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drawing>
          <wp:inline distT="0" distB="0" distL="0" distR="0" wp14:anchorId="43DC80B5">
            <wp:extent cx="2570480" cy="2591378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10" cy="2657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2FAD" w:rsidRDefault="00AC2FAD" w:rsidP="00631326">
      <w:pPr>
        <w:pBdr>
          <w:bottom w:val="single" w:sz="12" w:space="1" w:color="auto"/>
        </w:pBdr>
        <w:ind w:left="284" w:hanging="142"/>
        <w:jc w:val="both"/>
        <w:rPr>
          <w:b/>
          <w:sz w:val="24"/>
          <w:szCs w:val="24"/>
          <w:u w:val="single"/>
        </w:rPr>
      </w:pPr>
    </w:p>
    <w:p w:rsidR="00AC2FAD" w:rsidRDefault="00AC2FAD" w:rsidP="00631326">
      <w:pPr>
        <w:pBdr>
          <w:bottom w:val="single" w:sz="12" w:space="1" w:color="auto"/>
        </w:pBdr>
        <w:ind w:left="284" w:hanging="142"/>
        <w:jc w:val="both"/>
        <w:rPr>
          <w:b/>
          <w:sz w:val="24"/>
          <w:szCs w:val="24"/>
          <w:u w:val="single"/>
        </w:rPr>
      </w:pPr>
    </w:p>
    <w:p w:rsidR="00AC2FAD" w:rsidRDefault="00AC2FAD" w:rsidP="00631326">
      <w:pPr>
        <w:pBdr>
          <w:bottom w:val="single" w:sz="12" w:space="1" w:color="auto"/>
        </w:pBdr>
        <w:ind w:left="284" w:hanging="142"/>
        <w:jc w:val="both"/>
        <w:rPr>
          <w:b/>
          <w:sz w:val="24"/>
          <w:szCs w:val="24"/>
          <w:u w:val="single"/>
        </w:rPr>
      </w:pPr>
    </w:p>
    <w:p w:rsidR="007F594D" w:rsidRPr="00A2778E" w:rsidRDefault="007F594D" w:rsidP="00C2012D">
      <w:pPr>
        <w:pBdr>
          <w:bottom w:val="single" w:sz="12" w:space="1" w:color="auto"/>
        </w:pBd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78E">
        <w:rPr>
          <w:rFonts w:ascii="Times New Roman" w:hAnsi="Times New Roman" w:cs="Times New Roman"/>
          <w:b/>
          <w:sz w:val="24"/>
          <w:szCs w:val="24"/>
          <w:u w:val="single"/>
        </w:rPr>
        <w:t>Тульская городская организация</w:t>
      </w:r>
    </w:p>
    <w:p w:rsidR="007F594D" w:rsidRPr="00A2778E" w:rsidRDefault="007F594D" w:rsidP="00C2012D">
      <w:pPr>
        <w:pBdr>
          <w:bottom w:val="single" w:sz="12" w:space="1" w:color="auto"/>
        </w:pBd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78E">
        <w:rPr>
          <w:rFonts w:ascii="Times New Roman" w:hAnsi="Times New Roman" w:cs="Times New Roman"/>
          <w:b/>
          <w:sz w:val="24"/>
          <w:szCs w:val="24"/>
          <w:u w:val="single"/>
        </w:rPr>
        <w:t>Профсоюза работников народного</w:t>
      </w:r>
    </w:p>
    <w:p w:rsidR="007F594D" w:rsidRDefault="007F594D" w:rsidP="00C2012D">
      <w:pPr>
        <w:pBdr>
          <w:bottom w:val="single" w:sz="12" w:space="1" w:color="auto"/>
        </w:pBd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78E">
        <w:rPr>
          <w:rFonts w:ascii="Times New Roman" w:hAnsi="Times New Roman" w:cs="Times New Roman"/>
          <w:b/>
          <w:sz w:val="24"/>
          <w:szCs w:val="24"/>
        </w:rPr>
        <w:t>образования и науки РФ</w:t>
      </w:r>
    </w:p>
    <w:p w:rsidR="00AC2FAD" w:rsidRDefault="00AC2FAD" w:rsidP="00C2012D">
      <w:pPr>
        <w:pBdr>
          <w:bottom w:val="single" w:sz="12" w:space="1" w:color="auto"/>
        </w:pBd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FAD" w:rsidRPr="00A2778E" w:rsidRDefault="00AC2FAD" w:rsidP="00C2012D">
      <w:pPr>
        <w:pBdr>
          <w:bottom w:val="single" w:sz="12" w:space="1" w:color="auto"/>
        </w:pBd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94D" w:rsidRPr="005958D1" w:rsidRDefault="007F594D" w:rsidP="00C2012D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958D1">
        <w:rPr>
          <w:rFonts w:ascii="Times New Roman" w:hAnsi="Times New Roman" w:cs="Times New Roman"/>
          <w:sz w:val="24"/>
          <w:szCs w:val="24"/>
        </w:rPr>
        <w:t>8 (4872) 76-55-01</w:t>
      </w:r>
    </w:p>
    <w:p w:rsidR="007F594D" w:rsidRPr="005958D1" w:rsidRDefault="007F594D" w:rsidP="00C2012D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958D1">
        <w:rPr>
          <w:rFonts w:ascii="Times New Roman" w:hAnsi="Times New Roman" w:cs="Times New Roman"/>
          <w:sz w:val="24"/>
          <w:szCs w:val="24"/>
        </w:rPr>
        <w:t>8-915-782-13-05</w:t>
      </w:r>
    </w:p>
    <w:p w:rsidR="0049561E" w:rsidRPr="005958D1" w:rsidRDefault="007F594D" w:rsidP="001A1C75">
      <w:pPr>
        <w:spacing w:after="0" w:line="240" w:lineRule="auto"/>
        <w:ind w:left="284" w:hanging="142"/>
        <w:jc w:val="center"/>
      </w:pPr>
      <w:r w:rsidRPr="00A277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5958D1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A277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5958D1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hyperlink r:id="rId11" w:history="1">
        <w:r w:rsidRPr="00A2778E">
          <w:rPr>
            <w:rStyle w:val="a6"/>
            <w:rFonts w:ascii="Times New Roman" w:hAnsi="Times New Roman"/>
            <w:sz w:val="24"/>
            <w:szCs w:val="24"/>
            <w:lang w:val="en-US"/>
          </w:rPr>
          <w:t>Profsjus</w:t>
        </w:r>
        <w:r w:rsidRPr="005958D1">
          <w:rPr>
            <w:rStyle w:val="a6"/>
            <w:rFonts w:ascii="Times New Roman" w:hAnsi="Times New Roman"/>
            <w:sz w:val="24"/>
            <w:szCs w:val="24"/>
          </w:rPr>
          <w:t>@</w:t>
        </w:r>
        <w:r w:rsidRPr="00A2778E">
          <w:rPr>
            <w:rStyle w:val="a6"/>
            <w:rFonts w:ascii="Times New Roman" w:hAnsi="Times New Roman"/>
            <w:sz w:val="24"/>
            <w:szCs w:val="24"/>
            <w:lang w:val="en-US"/>
          </w:rPr>
          <w:t>inbox</w:t>
        </w:r>
        <w:r w:rsidRPr="005958D1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A2778E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7F594D" w:rsidRPr="005958D1" w:rsidRDefault="0060767D" w:rsidP="001A1C75">
      <w:pPr>
        <w:spacing w:after="0" w:line="240" w:lineRule="auto"/>
        <w:ind w:left="284" w:hanging="142"/>
        <w:jc w:val="center"/>
        <w:rPr>
          <w:rStyle w:val="a6"/>
          <w:rFonts w:ascii="Times New Roman" w:hAnsi="Times New Roman"/>
          <w:sz w:val="24"/>
          <w:szCs w:val="24"/>
        </w:rPr>
      </w:pPr>
      <w:hyperlink r:id="rId12" w:history="1">
        <w:r w:rsidR="001A1C75" w:rsidRPr="00417AF6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1A1C75" w:rsidRPr="005958D1">
          <w:rPr>
            <w:rStyle w:val="a6"/>
            <w:rFonts w:ascii="Times New Roman" w:hAnsi="Times New Roman"/>
            <w:sz w:val="24"/>
            <w:szCs w:val="24"/>
          </w:rPr>
          <w:t>://</w:t>
        </w:r>
        <w:r w:rsidR="001A1C75" w:rsidRPr="00417AF6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="001A1C75" w:rsidRPr="005958D1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1A1C75" w:rsidRPr="00417AF6">
          <w:rPr>
            <w:rStyle w:val="a6"/>
            <w:rFonts w:ascii="Times New Roman" w:hAnsi="Times New Roman"/>
            <w:sz w:val="24"/>
            <w:szCs w:val="24"/>
            <w:lang w:val="en-US"/>
          </w:rPr>
          <w:t>eseur</w:t>
        </w:r>
        <w:proofErr w:type="spellEnd"/>
        <w:r w:rsidR="001A1C75" w:rsidRPr="005958D1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1A1C75" w:rsidRPr="00417AF6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1A1C75" w:rsidRPr="005958D1">
          <w:rPr>
            <w:rStyle w:val="a6"/>
            <w:rFonts w:ascii="Times New Roman" w:hAnsi="Times New Roman"/>
            <w:sz w:val="24"/>
            <w:szCs w:val="24"/>
          </w:rPr>
          <w:t>/</w:t>
        </w:r>
        <w:proofErr w:type="spellStart"/>
        <w:r w:rsidR="001A1C75" w:rsidRPr="00417AF6">
          <w:rPr>
            <w:rStyle w:val="a6"/>
            <w:rFonts w:ascii="Times New Roman" w:hAnsi="Times New Roman"/>
            <w:sz w:val="24"/>
            <w:szCs w:val="24"/>
            <w:lang w:val="en-US"/>
          </w:rPr>
          <w:t>tula</w:t>
        </w:r>
        <w:proofErr w:type="spellEnd"/>
        <w:r w:rsidR="001A1C75" w:rsidRPr="005958D1">
          <w:rPr>
            <w:rStyle w:val="a6"/>
            <w:rFonts w:ascii="Times New Roman" w:hAnsi="Times New Roman"/>
            <w:sz w:val="24"/>
            <w:szCs w:val="24"/>
          </w:rPr>
          <w:t>-</w:t>
        </w:r>
        <w:r w:rsidR="001A1C75" w:rsidRPr="00417AF6">
          <w:rPr>
            <w:rStyle w:val="a6"/>
            <w:rFonts w:ascii="Times New Roman" w:hAnsi="Times New Roman"/>
            <w:sz w:val="24"/>
            <w:szCs w:val="24"/>
            <w:lang w:val="en-US"/>
          </w:rPr>
          <w:t>gr</w:t>
        </w:r>
        <w:r w:rsidR="001A1C75" w:rsidRPr="005958D1">
          <w:rPr>
            <w:rStyle w:val="a6"/>
            <w:rFonts w:ascii="Times New Roman" w:hAnsi="Times New Roman"/>
            <w:sz w:val="24"/>
            <w:szCs w:val="24"/>
          </w:rPr>
          <w:t>/</w:t>
        </w:r>
      </w:hyperlink>
    </w:p>
    <w:p w:rsidR="001A1C75" w:rsidRPr="005958D1" w:rsidRDefault="0060767D" w:rsidP="001A1C75">
      <w:pPr>
        <w:jc w:val="center"/>
        <w:rPr>
          <w:rFonts w:ascii="Times New Roman" w:hAnsi="Times New Roman"/>
          <w:sz w:val="28"/>
          <w:szCs w:val="28"/>
        </w:rPr>
      </w:pPr>
      <w:hyperlink r:id="rId13" w:history="1">
        <w:r w:rsidR="001A1C75" w:rsidRPr="001A1C75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="001A1C75" w:rsidRPr="005958D1">
          <w:rPr>
            <w:rStyle w:val="a6"/>
            <w:rFonts w:ascii="Times New Roman" w:hAnsi="Times New Roman"/>
            <w:sz w:val="28"/>
            <w:szCs w:val="28"/>
          </w:rPr>
          <w:t>://</w:t>
        </w:r>
        <w:proofErr w:type="spellStart"/>
        <w:r w:rsidR="001A1C75" w:rsidRPr="001A1C75">
          <w:rPr>
            <w:rStyle w:val="a6"/>
            <w:rFonts w:ascii="Times New Roman" w:hAnsi="Times New Roman"/>
            <w:sz w:val="28"/>
            <w:szCs w:val="28"/>
            <w:lang w:val="en-US"/>
          </w:rPr>
          <w:t>vk</w:t>
        </w:r>
        <w:proofErr w:type="spellEnd"/>
        <w:r w:rsidR="001A1C75" w:rsidRPr="005958D1">
          <w:rPr>
            <w:rStyle w:val="a6"/>
            <w:rFonts w:ascii="Times New Roman" w:hAnsi="Times New Roman"/>
            <w:sz w:val="28"/>
            <w:szCs w:val="28"/>
          </w:rPr>
          <w:t>.</w:t>
        </w:r>
        <w:r w:rsidR="001A1C75" w:rsidRPr="001A1C75">
          <w:rPr>
            <w:rStyle w:val="a6"/>
            <w:rFonts w:ascii="Times New Roman" w:hAnsi="Times New Roman"/>
            <w:sz w:val="28"/>
            <w:szCs w:val="28"/>
            <w:lang w:val="en-US"/>
          </w:rPr>
          <w:t>com</w:t>
        </w:r>
        <w:r w:rsidR="001A1C75" w:rsidRPr="005958D1">
          <w:rPr>
            <w:rStyle w:val="a6"/>
            <w:rFonts w:ascii="Times New Roman" w:hAnsi="Times New Roman"/>
            <w:sz w:val="28"/>
            <w:szCs w:val="28"/>
          </w:rPr>
          <w:t>/</w:t>
        </w:r>
        <w:proofErr w:type="spellStart"/>
        <w:r w:rsidR="001A1C75" w:rsidRPr="001A1C75">
          <w:rPr>
            <w:rStyle w:val="a6"/>
            <w:rFonts w:ascii="Times New Roman" w:hAnsi="Times New Roman"/>
            <w:sz w:val="28"/>
            <w:szCs w:val="28"/>
            <w:lang w:val="en-US"/>
          </w:rPr>
          <w:t>tula</w:t>
        </w:r>
        <w:proofErr w:type="spellEnd"/>
        <w:r w:rsidR="001A1C75" w:rsidRPr="005958D1">
          <w:rPr>
            <w:rStyle w:val="a6"/>
            <w:rFonts w:ascii="Times New Roman" w:hAnsi="Times New Roman"/>
            <w:sz w:val="28"/>
            <w:szCs w:val="28"/>
          </w:rPr>
          <w:t>_</w:t>
        </w:r>
        <w:r w:rsidR="001A1C75" w:rsidRPr="001A1C75">
          <w:rPr>
            <w:rStyle w:val="a6"/>
            <w:rFonts w:ascii="Times New Roman" w:hAnsi="Times New Roman"/>
            <w:sz w:val="28"/>
            <w:szCs w:val="28"/>
            <w:lang w:val="en-US"/>
          </w:rPr>
          <w:t>gr</w:t>
        </w:r>
        <w:r w:rsidR="001A1C75" w:rsidRPr="005958D1">
          <w:rPr>
            <w:rStyle w:val="a6"/>
            <w:rFonts w:ascii="Times New Roman" w:hAnsi="Times New Roman"/>
            <w:sz w:val="28"/>
            <w:szCs w:val="28"/>
          </w:rPr>
          <w:t>_</w:t>
        </w:r>
        <w:proofErr w:type="spellStart"/>
        <w:r w:rsidR="001A1C75" w:rsidRPr="001A1C75">
          <w:rPr>
            <w:rStyle w:val="a6"/>
            <w:rFonts w:ascii="Times New Roman" w:hAnsi="Times New Roman"/>
            <w:sz w:val="28"/>
            <w:szCs w:val="28"/>
            <w:lang w:val="en-US"/>
          </w:rPr>
          <w:t>obr</w:t>
        </w:r>
        <w:proofErr w:type="spellEnd"/>
      </w:hyperlink>
    </w:p>
    <w:p w:rsidR="001A1C75" w:rsidRPr="005958D1" w:rsidRDefault="001A1C75" w:rsidP="00C2012D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F594D" w:rsidRPr="005958D1" w:rsidRDefault="007F594D" w:rsidP="00631326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594D" w:rsidRPr="005958D1" w:rsidSect="004D7C99">
      <w:footerReference w:type="default" r:id="rId14"/>
      <w:pgSz w:w="11906" w:h="16838"/>
      <w:pgMar w:top="567" w:right="850" w:bottom="28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pgNumType w:start="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67D" w:rsidRDefault="0060767D" w:rsidP="00EE4D69">
      <w:pPr>
        <w:spacing w:after="0" w:line="240" w:lineRule="auto"/>
      </w:pPr>
      <w:r>
        <w:separator/>
      </w:r>
    </w:p>
  </w:endnote>
  <w:endnote w:type="continuationSeparator" w:id="0">
    <w:p w:rsidR="0060767D" w:rsidRDefault="0060767D" w:rsidP="00EE4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749907"/>
      <w:docPartObj>
        <w:docPartGallery w:val="Page Numbers (Bottom of Page)"/>
        <w:docPartUnique/>
      </w:docPartObj>
    </w:sdtPr>
    <w:sdtEndPr/>
    <w:sdtContent>
      <w:p w:rsidR="005958D1" w:rsidRDefault="005958D1" w:rsidP="009A57DF">
        <w:pPr>
          <w:pStyle w:val="a9"/>
          <w:tabs>
            <w:tab w:val="left" w:pos="1035"/>
            <w:tab w:val="right" w:pos="10205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5958D1" w:rsidRDefault="005958D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67D" w:rsidRDefault="0060767D" w:rsidP="00EE4D69">
      <w:pPr>
        <w:spacing w:after="0" w:line="240" w:lineRule="auto"/>
      </w:pPr>
      <w:r>
        <w:separator/>
      </w:r>
    </w:p>
  </w:footnote>
  <w:footnote w:type="continuationSeparator" w:id="0">
    <w:p w:rsidR="0060767D" w:rsidRDefault="0060767D" w:rsidP="00EE4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21FA"/>
    <w:multiLevelType w:val="multilevel"/>
    <w:tmpl w:val="EB92C6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292493F"/>
    <w:multiLevelType w:val="multilevel"/>
    <w:tmpl w:val="869A2D0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354A23"/>
    <w:multiLevelType w:val="multilevel"/>
    <w:tmpl w:val="EC88E24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036F5787"/>
    <w:multiLevelType w:val="hybridMultilevel"/>
    <w:tmpl w:val="5330D6D8"/>
    <w:lvl w:ilvl="0" w:tplc="A3D6F83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533135"/>
    <w:multiLevelType w:val="multilevel"/>
    <w:tmpl w:val="3514D0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24"/>
      </w:rPr>
    </w:lvl>
  </w:abstractNum>
  <w:abstractNum w:abstractNumId="5" w15:restartNumberingAfterBreak="0">
    <w:nsid w:val="083E6445"/>
    <w:multiLevelType w:val="multilevel"/>
    <w:tmpl w:val="DA9E5E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6" w15:restartNumberingAfterBreak="0">
    <w:nsid w:val="09035F42"/>
    <w:multiLevelType w:val="multilevel"/>
    <w:tmpl w:val="404AB11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7" w15:restartNumberingAfterBreak="0">
    <w:nsid w:val="09F51DE4"/>
    <w:multiLevelType w:val="multilevel"/>
    <w:tmpl w:val="ED847CD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659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</w:rPr>
    </w:lvl>
  </w:abstractNum>
  <w:abstractNum w:abstractNumId="8" w15:restartNumberingAfterBreak="0">
    <w:nsid w:val="0C2E7D02"/>
    <w:multiLevelType w:val="multilevel"/>
    <w:tmpl w:val="36BC2B6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6B6A94"/>
    <w:multiLevelType w:val="multilevel"/>
    <w:tmpl w:val="0F7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0D8C6787"/>
    <w:multiLevelType w:val="multilevel"/>
    <w:tmpl w:val="F8B6FB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0EC26255"/>
    <w:multiLevelType w:val="multilevel"/>
    <w:tmpl w:val="4E66FCD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48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000" w:hanging="2160"/>
      </w:pPr>
      <w:rPr>
        <w:rFonts w:hint="default"/>
        <w:b/>
      </w:rPr>
    </w:lvl>
  </w:abstractNum>
  <w:abstractNum w:abstractNumId="12" w15:restartNumberingAfterBreak="0">
    <w:nsid w:val="0F3357BE"/>
    <w:multiLevelType w:val="multilevel"/>
    <w:tmpl w:val="B34CE9C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3" w15:restartNumberingAfterBreak="0">
    <w:nsid w:val="0FA7227A"/>
    <w:multiLevelType w:val="hybridMultilevel"/>
    <w:tmpl w:val="C186BC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9402A4"/>
    <w:multiLevelType w:val="multilevel"/>
    <w:tmpl w:val="EE92EDD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46217B9"/>
    <w:multiLevelType w:val="multilevel"/>
    <w:tmpl w:val="A06868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160D22B4"/>
    <w:multiLevelType w:val="multilevel"/>
    <w:tmpl w:val="3BA0C9E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66D7672"/>
    <w:multiLevelType w:val="multilevel"/>
    <w:tmpl w:val="A686EE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1AF6731B"/>
    <w:multiLevelType w:val="multilevel"/>
    <w:tmpl w:val="69DA56F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9" w15:restartNumberingAfterBreak="0">
    <w:nsid w:val="1E920D94"/>
    <w:multiLevelType w:val="hybridMultilevel"/>
    <w:tmpl w:val="2D68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D5B34"/>
    <w:multiLevelType w:val="multilevel"/>
    <w:tmpl w:val="2FD45F6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791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  <w:b/>
      </w:rPr>
    </w:lvl>
  </w:abstractNum>
  <w:abstractNum w:abstractNumId="21" w15:restartNumberingAfterBreak="0">
    <w:nsid w:val="20E94338"/>
    <w:multiLevelType w:val="multilevel"/>
    <w:tmpl w:val="72E41A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139" w:hanging="8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39" w:hanging="85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  <w:b/>
      </w:rPr>
    </w:lvl>
  </w:abstractNum>
  <w:abstractNum w:abstractNumId="22" w15:restartNumberingAfterBreak="0">
    <w:nsid w:val="2150242A"/>
    <w:multiLevelType w:val="multilevel"/>
    <w:tmpl w:val="B09AB1D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21A33451"/>
    <w:multiLevelType w:val="multilevel"/>
    <w:tmpl w:val="7760032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0" w:hanging="2160"/>
      </w:pPr>
      <w:rPr>
        <w:rFonts w:hint="default"/>
      </w:rPr>
    </w:lvl>
  </w:abstractNum>
  <w:abstractNum w:abstractNumId="24" w15:restartNumberingAfterBreak="0">
    <w:nsid w:val="21AC7589"/>
    <w:multiLevelType w:val="multilevel"/>
    <w:tmpl w:val="B38EE67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3C32D6C"/>
    <w:multiLevelType w:val="multilevel"/>
    <w:tmpl w:val="ACD28B5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CB2847"/>
    <w:multiLevelType w:val="multilevel"/>
    <w:tmpl w:val="1772BC0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7" w15:restartNumberingAfterBreak="0">
    <w:nsid w:val="2C9A55CA"/>
    <w:multiLevelType w:val="multilevel"/>
    <w:tmpl w:val="C536626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2F15697B"/>
    <w:multiLevelType w:val="multilevel"/>
    <w:tmpl w:val="BDA01FC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0F96B00"/>
    <w:multiLevelType w:val="hybridMultilevel"/>
    <w:tmpl w:val="A978E786"/>
    <w:lvl w:ilvl="0" w:tplc="BBC2BC2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1007771"/>
    <w:multiLevelType w:val="multilevel"/>
    <w:tmpl w:val="F46687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18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4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5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000" w:hanging="2160"/>
      </w:pPr>
      <w:rPr>
        <w:rFonts w:hint="default"/>
        <w:b/>
      </w:rPr>
    </w:lvl>
  </w:abstractNum>
  <w:abstractNum w:abstractNumId="31" w15:restartNumberingAfterBreak="0">
    <w:nsid w:val="31C46A3C"/>
    <w:multiLevelType w:val="multilevel"/>
    <w:tmpl w:val="8D0A54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33A02E6D"/>
    <w:multiLevelType w:val="hybridMultilevel"/>
    <w:tmpl w:val="A5509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52A3AF9"/>
    <w:multiLevelType w:val="multilevel"/>
    <w:tmpl w:val="5F4445A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00" w:hanging="2160"/>
      </w:pPr>
      <w:rPr>
        <w:rFonts w:hint="default"/>
      </w:rPr>
    </w:lvl>
  </w:abstractNum>
  <w:abstractNum w:abstractNumId="34" w15:restartNumberingAfterBreak="0">
    <w:nsid w:val="358E474E"/>
    <w:multiLevelType w:val="multilevel"/>
    <w:tmpl w:val="FE06D6C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125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5" w:hanging="2160"/>
      </w:pPr>
      <w:rPr>
        <w:rFonts w:hint="default"/>
      </w:rPr>
    </w:lvl>
  </w:abstractNum>
  <w:abstractNum w:abstractNumId="35" w15:restartNumberingAfterBreak="0">
    <w:nsid w:val="3FC23958"/>
    <w:multiLevelType w:val="multilevel"/>
    <w:tmpl w:val="2A4A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F75E9A"/>
    <w:multiLevelType w:val="hybridMultilevel"/>
    <w:tmpl w:val="FA486426"/>
    <w:lvl w:ilvl="0" w:tplc="9DE00DB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A253D8">
      <w:start w:val="1"/>
      <w:numFmt w:val="bullet"/>
      <w:lvlText w:val="o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223E4C">
      <w:start w:val="1"/>
      <w:numFmt w:val="bullet"/>
      <w:lvlText w:val="▪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82D99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81758">
      <w:start w:val="1"/>
      <w:numFmt w:val="bullet"/>
      <w:lvlText w:val="o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94E15C">
      <w:start w:val="1"/>
      <w:numFmt w:val="bullet"/>
      <w:lvlText w:val="▪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E4746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5A55F4">
      <w:start w:val="1"/>
      <w:numFmt w:val="bullet"/>
      <w:lvlText w:val="o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812A2">
      <w:start w:val="1"/>
      <w:numFmt w:val="bullet"/>
      <w:lvlText w:val="▪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AF5508B"/>
    <w:multiLevelType w:val="hybridMultilevel"/>
    <w:tmpl w:val="7DF6C094"/>
    <w:lvl w:ilvl="0" w:tplc="547C6E28">
      <w:start w:val="1"/>
      <w:numFmt w:val="decimal"/>
      <w:lvlText w:val="%1."/>
      <w:lvlJc w:val="left"/>
      <w:pPr>
        <w:ind w:left="2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38" w15:restartNumberingAfterBreak="0">
    <w:nsid w:val="4C4403F1"/>
    <w:multiLevelType w:val="multilevel"/>
    <w:tmpl w:val="07268D5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9" w15:restartNumberingAfterBreak="0">
    <w:nsid w:val="4D22583C"/>
    <w:multiLevelType w:val="multilevel"/>
    <w:tmpl w:val="FE50F68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40" w15:restartNumberingAfterBreak="0">
    <w:nsid w:val="4FA81605"/>
    <w:multiLevelType w:val="multilevel"/>
    <w:tmpl w:val="B8B68E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41" w15:restartNumberingAfterBreak="0">
    <w:nsid w:val="54323937"/>
    <w:multiLevelType w:val="multilevel"/>
    <w:tmpl w:val="709EBBD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4964EA6"/>
    <w:multiLevelType w:val="multilevel"/>
    <w:tmpl w:val="3D30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43" w15:restartNumberingAfterBreak="0">
    <w:nsid w:val="56CC1942"/>
    <w:multiLevelType w:val="multilevel"/>
    <w:tmpl w:val="7ABCF06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10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7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1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00" w:hanging="2160"/>
      </w:pPr>
      <w:rPr>
        <w:rFonts w:hint="default"/>
        <w:b/>
      </w:rPr>
    </w:lvl>
  </w:abstractNum>
  <w:abstractNum w:abstractNumId="44" w15:restartNumberingAfterBreak="0">
    <w:nsid w:val="5FEA6652"/>
    <w:multiLevelType w:val="multilevel"/>
    <w:tmpl w:val="2E3E8C8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5" w15:restartNumberingAfterBreak="0">
    <w:nsid w:val="616064C4"/>
    <w:multiLevelType w:val="multilevel"/>
    <w:tmpl w:val="1F4C2C1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</w:rPr>
    </w:lvl>
  </w:abstractNum>
  <w:abstractNum w:abstractNumId="46" w15:restartNumberingAfterBreak="0">
    <w:nsid w:val="62552A31"/>
    <w:multiLevelType w:val="multilevel"/>
    <w:tmpl w:val="CEF2D26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47" w15:restartNumberingAfterBreak="0">
    <w:nsid w:val="64D75BA3"/>
    <w:multiLevelType w:val="hybridMultilevel"/>
    <w:tmpl w:val="92647F1E"/>
    <w:lvl w:ilvl="0" w:tplc="3CEC72B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E83D5E">
      <w:start w:val="1"/>
      <w:numFmt w:val="bullet"/>
      <w:lvlText w:val="o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60D474">
      <w:start w:val="1"/>
      <w:numFmt w:val="bullet"/>
      <w:lvlText w:val="▪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B8B2E4">
      <w:start w:val="1"/>
      <w:numFmt w:val="bullet"/>
      <w:lvlText w:val="•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4A44AA">
      <w:start w:val="1"/>
      <w:numFmt w:val="bullet"/>
      <w:lvlText w:val="o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B41FBC">
      <w:start w:val="1"/>
      <w:numFmt w:val="bullet"/>
      <w:lvlText w:val="▪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9E1432">
      <w:start w:val="1"/>
      <w:numFmt w:val="bullet"/>
      <w:lvlText w:val="•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98DE2A">
      <w:start w:val="1"/>
      <w:numFmt w:val="bullet"/>
      <w:lvlText w:val="o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285020">
      <w:start w:val="1"/>
      <w:numFmt w:val="bullet"/>
      <w:lvlText w:val="▪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DBF059C"/>
    <w:multiLevelType w:val="multilevel"/>
    <w:tmpl w:val="AC060C3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49" w15:restartNumberingAfterBreak="0">
    <w:nsid w:val="737D46CF"/>
    <w:multiLevelType w:val="hybridMultilevel"/>
    <w:tmpl w:val="61706DCC"/>
    <w:lvl w:ilvl="0" w:tplc="B22830CA">
      <w:start w:val="1"/>
      <w:numFmt w:val="bullet"/>
      <w:lvlText w:val="•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E80E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E28E8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CA03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4655F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B025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3615D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62E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8AF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32"/>
  </w:num>
  <w:num w:numId="3">
    <w:abstractNumId w:val="13"/>
  </w:num>
  <w:num w:numId="4">
    <w:abstractNumId w:val="19"/>
  </w:num>
  <w:num w:numId="5">
    <w:abstractNumId w:val="26"/>
  </w:num>
  <w:num w:numId="6">
    <w:abstractNumId w:val="34"/>
  </w:num>
  <w:num w:numId="7">
    <w:abstractNumId w:val="39"/>
  </w:num>
  <w:num w:numId="8">
    <w:abstractNumId w:val="5"/>
  </w:num>
  <w:num w:numId="9">
    <w:abstractNumId w:val="38"/>
  </w:num>
  <w:num w:numId="10">
    <w:abstractNumId w:val="40"/>
  </w:num>
  <w:num w:numId="11">
    <w:abstractNumId w:val="9"/>
  </w:num>
  <w:num w:numId="12">
    <w:abstractNumId w:val="4"/>
  </w:num>
  <w:num w:numId="13">
    <w:abstractNumId w:val="0"/>
  </w:num>
  <w:num w:numId="14">
    <w:abstractNumId w:val="22"/>
  </w:num>
  <w:num w:numId="15">
    <w:abstractNumId w:val="37"/>
  </w:num>
  <w:num w:numId="16">
    <w:abstractNumId w:val="16"/>
  </w:num>
  <w:num w:numId="17">
    <w:abstractNumId w:val="42"/>
  </w:num>
  <w:num w:numId="18">
    <w:abstractNumId w:val="21"/>
  </w:num>
  <w:num w:numId="19">
    <w:abstractNumId w:val="28"/>
  </w:num>
  <w:num w:numId="20">
    <w:abstractNumId w:val="7"/>
  </w:num>
  <w:num w:numId="21">
    <w:abstractNumId w:val="18"/>
  </w:num>
  <w:num w:numId="22">
    <w:abstractNumId w:val="8"/>
  </w:num>
  <w:num w:numId="23">
    <w:abstractNumId w:val="12"/>
  </w:num>
  <w:num w:numId="24">
    <w:abstractNumId w:val="31"/>
  </w:num>
  <w:num w:numId="25">
    <w:abstractNumId w:val="2"/>
  </w:num>
  <w:num w:numId="26">
    <w:abstractNumId w:val="45"/>
  </w:num>
  <w:num w:numId="27">
    <w:abstractNumId w:val="35"/>
  </w:num>
  <w:num w:numId="28">
    <w:abstractNumId w:val="36"/>
  </w:num>
  <w:num w:numId="29">
    <w:abstractNumId w:val="25"/>
  </w:num>
  <w:num w:numId="30">
    <w:abstractNumId w:val="10"/>
  </w:num>
  <w:num w:numId="31">
    <w:abstractNumId w:val="6"/>
  </w:num>
  <w:num w:numId="32">
    <w:abstractNumId w:val="47"/>
  </w:num>
  <w:num w:numId="33">
    <w:abstractNumId w:val="24"/>
  </w:num>
  <w:num w:numId="34">
    <w:abstractNumId w:val="1"/>
  </w:num>
  <w:num w:numId="35">
    <w:abstractNumId w:val="41"/>
  </w:num>
  <w:num w:numId="36">
    <w:abstractNumId w:val="44"/>
  </w:num>
  <w:num w:numId="37">
    <w:abstractNumId w:val="15"/>
  </w:num>
  <w:num w:numId="38">
    <w:abstractNumId w:val="14"/>
  </w:num>
  <w:num w:numId="39">
    <w:abstractNumId w:val="17"/>
  </w:num>
  <w:num w:numId="40">
    <w:abstractNumId w:val="48"/>
  </w:num>
  <w:num w:numId="41">
    <w:abstractNumId w:val="20"/>
  </w:num>
  <w:num w:numId="42">
    <w:abstractNumId w:val="27"/>
  </w:num>
  <w:num w:numId="43">
    <w:abstractNumId w:val="46"/>
  </w:num>
  <w:num w:numId="44">
    <w:abstractNumId w:val="49"/>
  </w:num>
  <w:num w:numId="45">
    <w:abstractNumId w:val="29"/>
  </w:num>
  <w:num w:numId="46">
    <w:abstractNumId w:val="43"/>
  </w:num>
  <w:num w:numId="47">
    <w:abstractNumId w:val="33"/>
  </w:num>
  <w:num w:numId="48">
    <w:abstractNumId w:val="23"/>
  </w:num>
  <w:num w:numId="49">
    <w:abstractNumId w:val="11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369"/>
    <w:rsid w:val="00000CC7"/>
    <w:rsid w:val="00026DE5"/>
    <w:rsid w:val="000314B2"/>
    <w:rsid w:val="000728DD"/>
    <w:rsid w:val="000A136F"/>
    <w:rsid w:val="000A2ECE"/>
    <w:rsid w:val="000E1F4C"/>
    <w:rsid w:val="00111923"/>
    <w:rsid w:val="00132499"/>
    <w:rsid w:val="00135FDF"/>
    <w:rsid w:val="00161D76"/>
    <w:rsid w:val="00180FB4"/>
    <w:rsid w:val="001A1C75"/>
    <w:rsid w:val="001A4056"/>
    <w:rsid w:val="002135B5"/>
    <w:rsid w:val="00232988"/>
    <w:rsid w:val="002415E0"/>
    <w:rsid w:val="00254F74"/>
    <w:rsid w:val="002729E8"/>
    <w:rsid w:val="00276E03"/>
    <w:rsid w:val="00292E06"/>
    <w:rsid w:val="00294208"/>
    <w:rsid w:val="002B1E59"/>
    <w:rsid w:val="002C6BA3"/>
    <w:rsid w:val="002D105C"/>
    <w:rsid w:val="002D23A4"/>
    <w:rsid w:val="002D5605"/>
    <w:rsid w:val="002D743C"/>
    <w:rsid w:val="002E2560"/>
    <w:rsid w:val="002E5E14"/>
    <w:rsid w:val="00303461"/>
    <w:rsid w:val="00306AF7"/>
    <w:rsid w:val="00355039"/>
    <w:rsid w:val="0039185C"/>
    <w:rsid w:val="003E65DC"/>
    <w:rsid w:val="00412C33"/>
    <w:rsid w:val="00464D9B"/>
    <w:rsid w:val="00472C98"/>
    <w:rsid w:val="0049561E"/>
    <w:rsid w:val="004A4B18"/>
    <w:rsid w:val="004A5A38"/>
    <w:rsid w:val="004C2CA0"/>
    <w:rsid w:val="004D71DD"/>
    <w:rsid w:val="004D7C99"/>
    <w:rsid w:val="004F7586"/>
    <w:rsid w:val="0054594E"/>
    <w:rsid w:val="005958D1"/>
    <w:rsid w:val="005A7DF0"/>
    <w:rsid w:val="005C5D3F"/>
    <w:rsid w:val="0060767D"/>
    <w:rsid w:val="00631326"/>
    <w:rsid w:val="00636087"/>
    <w:rsid w:val="00653EAE"/>
    <w:rsid w:val="00664CEC"/>
    <w:rsid w:val="0067532B"/>
    <w:rsid w:val="006B1A29"/>
    <w:rsid w:val="006E3F28"/>
    <w:rsid w:val="006E4CCC"/>
    <w:rsid w:val="007955CE"/>
    <w:rsid w:val="007F594D"/>
    <w:rsid w:val="00833227"/>
    <w:rsid w:val="0083414B"/>
    <w:rsid w:val="008407CF"/>
    <w:rsid w:val="008504F7"/>
    <w:rsid w:val="0085327C"/>
    <w:rsid w:val="00867C2F"/>
    <w:rsid w:val="008B1D4F"/>
    <w:rsid w:val="008F4BCD"/>
    <w:rsid w:val="00913DE1"/>
    <w:rsid w:val="0093256E"/>
    <w:rsid w:val="00972369"/>
    <w:rsid w:val="00993E0C"/>
    <w:rsid w:val="009962D5"/>
    <w:rsid w:val="009A2A0D"/>
    <w:rsid w:val="009A57DF"/>
    <w:rsid w:val="009A6420"/>
    <w:rsid w:val="009C6C19"/>
    <w:rsid w:val="009E5B11"/>
    <w:rsid w:val="009E7333"/>
    <w:rsid w:val="009F45D9"/>
    <w:rsid w:val="00A0435A"/>
    <w:rsid w:val="00A06AF4"/>
    <w:rsid w:val="00A219F7"/>
    <w:rsid w:val="00A2778E"/>
    <w:rsid w:val="00A30069"/>
    <w:rsid w:val="00A366D5"/>
    <w:rsid w:val="00A51E89"/>
    <w:rsid w:val="00A8008B"/>
    <w:rsid w:val="00AA1D83"/>
    <w:rsid w:val="00AA2219"/>
    <w:rsid w:val="00AA697F"/>
    <w:rsid w:val="00AC2FAD"/>
    <w:rsid w:val="00AD7ADC"/>
    <w:rsid w:val="00AE26F6"/>
    <w:rsid w:val="00B74E6C"/>
    <w:rsid w:val="00B90611"/>
    <w:rsid w:val="00B96A3D"/>
    <w:rsid w:val="00BA7466"/>
    <w:rsid w:val="00BD2289"/>
    <w:rsid w:val="00BD592C"/>
    <w:rsid w:val="00BD6BD6"/>
    <w:rsid w:val="00BE1D91"/>
    <w:rsid w:val="00C16425"/>
    <w:rsid w:val="00C2012D"/>
    <w:rsid w:val="00C2038C"/>
    <w:rsid w:val="00C617B9"/>
    <w:rsid w:val="00C70066"/>
    <w:rsid w:val="00CB01B0"/>
    <w:rsid w:val="00CD5CDF"/>
    <w:rsid w:val="00CD6F92"/>
    <w:rsid w:val="00D4054B"/>
    <w:rsid w:val="00D6732A"/>
    <w:rsid w:val="00D70C08"/>
    <w:rsid w:val="00D946F8"/>
    <w:rsid w:val="00D97D64"/>
    <w:rsid w:val="00DA08C9"/>
    <w:rsid w:val="00DA5BBA"/>
    <w:rsid w:val="00DB09BA"/>
    <w:rsid w:val="00DF1196"/>
    <w:rsid w:val="00DF6C05"/>
    <w:rsid w:val="00E0453C"/>
    <w:rsid w:val="00E31970"/>
    <w:rsid w:val="00E42463"/>
    <w:rsid w:val="00E51CCB"/>
    <w:rsid w:val="00E734DE"/>
    <w:rsid w:val="00E94F87"/>
    <w:rsid w:val="00EB3DB9"/>
    <w:rsid w:val="00EC7420"/>
    <w:rsid w:val="00EE4D69"/>
    <w:rsid w:val="00EE5455"/>
    <w:rsid w:val="00EF7E64"/>
    <w:rsid w:val="00F06445"/>
    <w:rsid w:val="00F23B35"/>
    <w:rsid w:val="00F6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8615D"/>
  <w15:docId w15:val="{644ED87D-B757-4734-B332-EE2CFEF4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CD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E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59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7F594D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F594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rsid w:val="007F594D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E4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4D69"/>
  </w:style>
  <w:style w:type="paragraph" w:styleId="a9">
    <w:name w:val="footer"/>
    <w:basedOn w:val="a"/>
    <w:link w:val="aa"/>
    <w:uiPriority w:val="99"/>
    <w:unhideWhenUsed/>
    <w:rsid w:val="00EE4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4D69"/>
  </w:style>
  <w:style w:type="table" w:styleId="ab">
    <w:name w:val="Table Grid"/>
    <w:basedOn w:val="a1"/>
    <w:rsid w:val="00A27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B1E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Unresolved Mention"/>
    <w:basedOn w:val="a0"/>
    <w:uiPriority w:val="99"/>
    <w:semiHidden/>
    <w:unhideWhenUsed/>
    <w:rsid w:val="001A1C75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CB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B0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B0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tula_gr_o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eur.ru/tula-g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fsjus@inbo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1D9D-74A9-4163-BE21-5084036C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20</Pages>
  <Words>4684</Words>
  <Characters>26700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</cp:lastModifiedBy>
  <cp:revision>15</cp:revision>
  <cp:lastPrinted>2025-02-14T07:17:00Z</cp:lastPrinted>
  <dcterms:created xsi:type="dcterms:W3CDTF">2025-02-06T11:00:00Z</dcterms:created>
  <dcterms:modified xsi:type="dcterms:W3CDTF">2025-02-14T07:31:00Z</dcterms:modified>
</cp:coreProperties>
</file>