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7"/>
        <w:gridCol w:w="4852"/>
      </w:tblGrid>
      <w:tr w:rsidR="008D770A" w:rsidRPr="008D3156" w14:paraId="4D723866" w14:textId="77777777" w:rsidTr="009F02E4">
        <w:tc>
          <w:tcPr>
            <w:tcW w:w="4927" w:type="dxa"/>
          </w:tcPr>
          <w:p w14:paraId="76A05E20" w14:textId="77777777" w:rsidR="008D770A" w:rsidRPr="00A07949" w:rsidRDefault="008D770A" w:rsidP="009F02E4">
            <w:r w:rsidRPr="00A07949">
              <w:t xml:space="preserve">                        </w:t>
            </w:r>
          </w:p>
        </w:tc>
        <w:tc>
          <w:tcPr>
            <w:tcW w:w="4928" w:type="dxa"/>
          </w:tcPr>
          <w:p w14:paraId="0147DC8D" w14:textId="77777777" w:rsidR="008D770A" w:rsidRDefault="008D770A" w:rsidP="009F02E4">
            <w:r>
              <w:t>УТВЕРЖДЕНО</w:t>
            </w:r>
          </w:p>
          <w:p w14:paraId="3CE4C87E" w14:textId="77777777" w:rsidR="008D770A" w:rsidRDefault="008D770A" w:rsidP="009F02E4">
            <w:r>
              <w:t xml:space="preserve">Президиумом Барнаульской </w:t>
            </w:r>
          </w:p>
          <w:p w14:paraId="2FEC5740" w14:textId="77777777" w:rsidR="008D770A" w:rsidRDefault="008D770A" w:rsidP="009F02E4">
            <w:r>
              <w:t>городской организации Общероссийского Профсоюза образования</w:t>
            </w:r>
            <w:r w:rsidRPr="00A07949">
              <w:t xml:space="preserve">      </w:t>
            </w:r>
          </w:p>
          <w:p w14:paraId="18DC1083" w14:textId="20927837" w:rsidR="008D770A" w:rsidRPr="00DF3F96" w:rsidRDefault="008D770A" w:rsidP="009F02E4">
            <w:pPr>
              <w:rPr>
                <w:sz w:val="24"/>
                <w:szCs w:val="24"/>
              </w:rPr>
            </w:pPr>
            <w:r w:rsidRPr="00DF3F96">
              <w:rPr>
                <w:sz w:val="24"/>
                <w:szCs w:val="24"/>
              </w:rPr>
              <w:t>Протокол №6</w:t>
            </w:r>
            <w:r>
              <w:rPr>
                <w:sz w:val="24"/>
                <w:szCs w:val="24"/>
              </w:rPr>
              <w:t xml:space="preserve">-05/9 </w:t>
            </w:r>
            <w:proofErr w:type="gramStart"/>
            <w:r>
              <w:rPr>
                <w:sz w:val="24"/>
                <w:szCs w:val="24"/>
              </w:rPr>
              <w:t>от  «</w:t>
            </w:r>
            <w:proofErr w:type="gramEnd"/>
            <w:r>
              <w:rPr>
                <w:sz w:val="24"/>
                <w:szCs w:val="24"/>
              </w:rPr>
              <w:t>12»марта 2026</w:t>
            </w:r>
            <w:r w:rsidRPr="00A07949">
              <w:t xml:space="preserve">                </w:t>
            </w:r>
          </w:p>
        </w:tc>
      </w:tr>
    </w:tbl>
    <w:p w14:paraId="31EA6D7C" w14:textId="77777777" w:rsidR="008D770A" w:rsidRPr="004A6AF3" w:rsidRDefault="008D770A" w:rsidP="008D770A">
      <w:pPr>
        <w:rPr>
          <w:sz w:val="24"/>
          <w:szCs w:val="24"/>
        </w:rPr>
      </w:pPr>
      <w:r w:rsidRPr="009F018C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</w:t>
      </w:r>
      <w:r w:rsidRPr="009F018C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br/>
      </w:r>
    </w:p>
    <w:p w14:paraId="0976EC04" w14:textId="77777777" w:rsidR="008D770A" w:rsidRPr="006F7927" w:rsidRDefault="008D770A" w:rsidP="008D770A">
      <w:pPr>
        <w:jc w:val="center"/>
        <w:rPr>
          <w:b/>
        </w:rPr>
      </w:pPr>
      <w:r w:rsidRPr="006F7927">
        <w:rPr>
          <w:b/>
        </w:rPr>
        <w:t>ПОЛОЖЕНИЕ</w:t>
      </w:r>
    </w:p>
    <w:p w14:paraId="3249113F" w14:textId="77777777" w:rsidR="008D770A" w:rsidRPr="009D5DFA" w:rsidRDefault="008D770A" w:rsidP="008D770A">
      <w:pPr>
        <w:pStyle w:val="a3"/>
        <w:tabs>
          <w:tab w:val="left" w:pos="0"/>
        </w:tabs>
        <w:jc w:val="center"/>
        <w:rPr>
          <w:rFonts w:eastAsia="Calibri"/>
          <w:b/>
          <w:lang w:eastAsia="en-US" w:bidi="en-US"/>
        </w:rPr>
      </w:pPr>
      <w:bookmarkStart w:id="0" w:name="_Hlk224556470"/>
      <w:r w:rsidRPr="009D5DFA">
        <w:rPr>
          <w:b/>
        </w:rPr>
        <w:t xml:space="preserve">о </w:t>
      </w:r>
      <w:proofErr w:type="gramStart"/>
      <w:r w:rsidRPr="009D5DFA">
        <w:rPr>
          <w:b/>
        </w:rPr>
        <w:t>проведении  фестиваля</w:t>
      </w:r>
      <w:proofErr w:type="gramEnd"/>
      <w:r w:rsidRPr="009D5DFA">
        <w:rPr>
          <w:b/>
        </w:rPr>
        <w:t xml:space="preserve">  творчества</w:t>
      </w:r>
    </w:p>
    <w:p w14:paraId="382775C7" w14:textId="3EACD826" w:rsidR="008D770A" w:rsidRDefault="008D770A" w:rsidP="008D770A">
      <w:pPr>
        <w:pStyle w:val="a3"/>
        <w:tabs>
          <w:tab w:val="left" w:pos="0"/>
        </w:tabs>
        <w:jc w:val="center"/>
        <w:rPr>
          <w:b/>
        </w:rPr>
      </w:pPr>
      <w:r w:rsidRPr="009D5DFA">
        <w:rPr>
          <w:rFonts w:eastAsia="Calibri"/>
          <w:b/>
          <w:lang w:eastAsia="en-US" w:bidi="en-US"/>
        </w:rPr>
        <w:t>«</w:t>
      </w:r>
      <w:r>
        <w:rPr>
          <w:rFonts w:eastAsia="Calibri"/>
          <w:b/>
          <w:lang w:eastAsia="en-US" w:bidi="en-US"/>
        </w:rPr>
        <w:t>Минута профСлавы»</w:t>
      </w:r>
      <w:r w:rsidRPr="009D5DFA">
        <w:rPr>
          <w:b/>
        </w:rPr>
        <w:t xml:space="preserve">, </w:t>
      </w:r>
    </w:p>
    <w:p w14:paraId="5CDE2F9A" w14:textId="46916B44" w:rsidR="008D770A" w:rsidRPr="00AF3648" w:rsidRDefault="008D770A" w:rsidP="00E10C40">
      <w:pPr>
        <w:pStyle w:val="a3"/>
        <w:tabs>
          <w:tab w:val="left" w:pos="0"/>
        </w:tabs>
        <w:jc w:val="center"/>
        <w:rPr>
          <w:bCs/>
        </w:rPr>
      </w:pPr>
      <w:r w:rsidRPr="00AF3648">
        <w:rPr>
          <w:bCs/>
        </w:rPr>
        <w:t xml:space="preserve">посвященного Году единства народов </w:t>
      </w:r>
      <w:proofErr w:type="gramStart"/>
      <w:r w:rsidRPr="00AF3648">
        <w:rPr>
          <w:bCs/>
        </w:rPr>
        <w:t>России .</w:t>
      </w:r>
      <w:proofErr w:type="gramEnd"/>
    </w:p>
    <w:bookmarkEnd w:id="0"/>
    <w:p w14:paraId="52D51EC1" w14:textId="77777777" w:rsidR="008D770A" w:rsidRDefault="008D770A" w:rsidP="008D770A">
      <w:pPr>
        <w:jc w:val="both"/>
      </w:pPr>
    </w:p>
    <w:p w14:paraId="5509BCF6" w14:textId="77777777" w:rsidR="008D770A" w:rsidRPr="006F7927" w:rsidRDefault="008D770A" w:rsidP="008D770A">
      <w:pPr>
        <w:numPr>
          <w:ilvl w:val="0"/>
          <w:numId w:val="1"/>
        </w:numPr>
        <w:jc w:val="center"/>
        <w:rPr>
          <w:b/>
          <w:bCs/>
        </w:rPr>
      </w:pPr>
      <w:r w:rsidRPr="006F7927">
        <w:rPr>
          <w:b/>
          <w:bCs/>
        </w:rPr>
        <w:t>ОБЩИЕ ПОЛОЖЕНИЯ</w:t>
      </w:r>
    </w:p>
    <w:p w14:paraId="71A303F4" w14:textId="77777777" w:rsidR="008D770A" w:rsidRDefault="008D770A" w:rsidP="008D770A">
      <w:pPr>
        <w:ind w:left="360"/>
        <w:jc w:val="center"/>
        <w:rPr>
          <w:b/>
          <w:bCs/>
        </w:rPr>
      </w:pPr>
    </w:p>
    <w:p w14:paraId="1ABFDAC5" w14:textId="211985B1" w:rsidR="008D770A" w:rsidRPr="002A55E9" w:rsidRDefault="00BB2DBF" w:rsidP="002A55E9">
      <w:pPr>
        <w:pStyle w:val="a3"/>
        <w:ind w:firstLine="360"/>
        <w:jc w:val="both"/>
      </w:pPr>
      <w:r w:rsidRPr="002A55E9">
        <w:t>1.1.</w:t>
      </w:r>
      <w:r w:rsidR="00F070E6" w:rsidRPr="002A55E9">
        <w:t xml:space="preserve">1. </w:t>
      </w:r>
      <w:r w:rsidR="008D770A" w:rsidRPr="002A55E9">
        <w:t xml:space="preserve">Целью проведения </w:t>
      </w:r>
      <w:r w:rsidR="00AF3648" w:rsidRPr="002A55E9">
        <w:t>фестиваля творчества</w:t>
      </w:r>
      <w:r w:rsidR="008D770A" w:rsidRPr="002A55E9">
        <w:t xml:space="preserve"> «Минута </w:t>
      </w:r>
      <w:proofErr w:type="spellStart"/>
      <w:r w:rsidR="008D770A" w:rsidRPr="002A55E9">
        <w:t>профСлавы</w:t>
      </w:r>
      <w:proofErr w:type="spellEnd"/>
      <w:r w:rsidR="008D770A" w:rsidRPr="002A55E9">
        <w:t>» посвященного Году единства народов России</w:t>
      </w:r>
      <w:r w:rsidR="00E10C40" w:rsidRPr="002A55E9">
        <w:t xml:space="preserve"> </w:t>
      </w:r>
      <w:r w:rsidR="008D770A" w:rsidRPr="002A55E9">
        <w:t xml:space="preserve">(далее - Фестиваль) среди </w:t>
      </w:r>
      <w:r w:rsidR="00AF3648" w:rsidRPr="002A55E9">
        <w:t>членов Профсоюза</w:t>
      </w:r>
      <w:r w:rsidR="008D770A" w:rsidRPr="002A55E9">
        <w:t xml:space="preserve">   является выявление и поддержка талантов среди профсоюзного </w:t>
      </w:r>
      <w:r w:rsidR="00AF3648" w:rsidRPr="002A55E9">
        <w:t>актива в</w:t>
      </w:r>
      <w:r w:rsidR="008D770A" w:rsidRPr="002A55E9">
        <w:t xml:space="preserve"> различных жанрах искусства, популяризация творчества </w:t>
      </w:r>
      <w:r w:rsidR="00E10C40" w:rsidRPr="002A55E9">
        <w:t xml:space="preserve">самодеятельных </w:t>
      </w:r>
      <w:r w:rsidR="008D770A" w:rsidRPr="002A55E9">
        <w:t xml:space="preserve">исполнителей, солистов </w:t>
      </w:r>
      <w:r w:rsidR="00AF3648" w:rsidRPr="002A55E9">
        <w:t>творческой самодеятельности</w:t>
      </w:r>
      <w:r w:rsidR="008D770A" w:rsidRPr="002A55E9">
        <w:t>,</w:t>
      </w:r>
      <w:r w:rsidR="009C1DB4" w:rsidRPr="002A55E9">
        <w:t xml:space="preserve"> </w:t>
      </w:r>
      <w:r w:rsidR="008D770A" w:rsidRPr="002A55E9">
        <w:t>созда</w:t>
      </w:r>
      <w:r w:rsidR="009C1DB4" w:rsidRPr="002A55E9">
        <w:t>н</w:t>
      </w:r>
      <w:r w:rsidR="008D770A" w:rsidRPr="002A55E9">
        <w:t>ие условий для реализации творческого потенциала сотрудников</w:t>
      </w:r>
      <w:r w:rsidR="00E10C40" w:rsidRPr="002A55E9">
        <w:t>.</w:t>
      </w:r>
    </w:p>
    <w:p w14:paraId="51D8B3FB" w14:textId="0959AAFE" w:rsidR="00F070E6" w:rsidRPr="002A55E9" w:rsidRDefault="00F070E6" w:rsidP="002A55E9">
      <w:pPr>
        <w:pStyle w:val="a3"/>
        <w:ind w:firstLine="360"/>
        <w:jc w:val="both"/>
      </w:pPr>
      <w:r w:rsidRPr="002A55E9">
        <w:t>1.1.2. Фестиваль – конкурс направлен на сохранение духовной общности народов России,</w:t>
      </w:r>
      <w:r w:rsidR="006C49B9" w:rsidRPr="002A55E9">
        <w:t xml:space="preserve"> </w:t>
      </w:r>
      <w:r w:rsidRPr="002A55E9">
        <w:t>формирование толерантных отношений среди жителей различных национальностей,</w:t>
      </w:r>
      <w:r w:rsidR="006C49B9" w:rsidRPr="002A55E9">
        <w:t xml:space="preserve"> </w:t>
      </w:r>
      <w:r w:rsidRPr="002A55E9">
        <w:t>повышение эффективности межэтнического диалога в молодежной среде, и призван содействовать обеспечению атмосферы межнационального мира и согласия, принципов</w:t>
      </w:r>
      <w:r w:rsidR="00BB2DBF" w:rsidRPr="002A55E9">
        <w:t xml:space="preserve"> </w:t>
      </w:r>
      <w:r w:rsidRPr="002A55E9">
        <w:t>демократии и гражданского равенства.</w:t>
      </w:r>
    </w:p>
    <w:p w14:paraId="247B5565" w14:textId="199BD3F6" w:rsidR="008D770A" w:rsidRPr="002A55E9" w:rsidRDefault="008D770A" w:rsidP="002A55E9">
      <w:pPr>
        <w:pStyle w:val="a3"/>
        <w:ind w:firstLine="360"/>
        <w:jc w:val="both"/>
      </w:pPr>
      <w:r w:rsidRPr="002A55E9">
        <w:t xml:space="preserve">1.2. В Фестивале принимают участие представители первичных профсоюзных </w:t>
      </w:r>
      <w:r w:rsidR="00AF3648" w:rsidRPr="002A55E9">
        <w:t>организаций Профсоюза</w:t>
      </w:r>
      <w:r w:rsidRPr="002A55E9">
        <w:t xml:space="preserve">, входящих в состав Барнаульской городской организации, допускается в </w:t>
      </w:r>
      <w:r w:rsidR="00AF3648" w:rsidRPr="002A55E9">
        <w:t>совместных творческих</w:t>
      </w:r>
      <w:r w:rsidRPr="002A55E9">
        <w:t xml:space="preserve"> номерах участие членов семей профсоюзного актива. </w:t>
      </w:r>
    </w:p>
    <w:p w14:paraId="60DC575F" w14:textId="6AA86B66" w:rsidR="00E10C40" w:rsidRPr="002A55E9" w:rsidRDefault="00E10C40" w:rsidP="002A55E9">
      <w:pPr>
        <w:pStyle w:val="a3"/>
        <w:ind w:firstLine="360"/>
        <w:jc w:val="both"/>
      </w:pPr>
      <w:r w:rsidRPr="002A55E9">
        <w:t xml:space="preserve">1.3 Участником фестиваля может стать </w:t>
      </w:r>
      <w:r w:rsidR="00AF3648" w:rsidRPr="002A55E9">
        <w:t>индивидуальный исполнитель</w:t>
      </w:r>
      <w:r w:rsidRPr="002A55E9">
        <w:t xml:space="preserve"> или группа исполнителей до 3 человек, в том числе в составе которой могут быть члены семей членов </w:t>
      </w:r>
      <w:r w:rsidR="00F070E6" w:rsidRPr="002A55E9">
        <w:t>П</w:t>
      </w:r>
      <w:r w:rsidRPr="002A55E9">
        <w:t>рофсоюза.</w:t>
      </w:r>
    </w:p>
    <w:p w14:paraId="2A87D5AA" w14:textId="6548C229" w:rsidR="008D770A" w:rsidRPr="002A55E9" w:rsidRDefault="008D770A" w:rsidP="002A55E9">
      <w:pPr>
        <w:pStyle w:val="a3"/>
        <w:ind w:firstLine="360"/>
        <w:jc w:val="both"/>
      </w:pPr>
      <w:r w:rsidRPr="002A55E9">
        <w:t>1.</w:t>
      </w:r>
      <w:r w:rsidR="002A55E9">
        <w:t>4</w:t>
      </w:r>
      <w:r w:rsidRPr="002A55E9">
        <w:t xml:space="preserve">. Общее руководство подготовкой и проведением Фестиваля осуществляет оргкомитет, сформированный </w:t>
      </w:r>
      <w:r w:rsidR="00AF3648" w:rsidRPr="002A55E9">
        <w:t>Президиумом Барнаульской</w:t>
      </w:r>
      <w:r w:rsidRPr="002A55E9">
        <w:t xml:space="preserve"> городской </w:t>
      </w:r>
      <w:r w:rsidR="00AF3648" w:rsidRPr="002A55E9">
        <w:t>организации Профсоюза</w:t>
      </w:r>
      <w:r w:rsidRPr="002A55E9">
        <w:t>.</w:t>
      </w:r>
    </w:p>
    <w:p w14:paraId="381CA9A8" w14:textId="41154032" w:rsidR="008D770A" w:rsidRDefault="008D770A" w:rsidP="002A55E9">
      <w:pPr>
        <w:pStyle w:val="a3"/>
        <w:ind w:firstLine="360"/>
        <w:jc w:val="both"/>
      </w:pPr>
      <w:r w:rsidRPr="002A55E9">
        <w:t>1.</w:t>
      </w:r>
      <w:r w:rsidR="002A55E9">
        <w:t>5</w:t>
      </w:r>
      <w:r w:rsidRPr="002A55E9">
        <w:t xml:space="preserve">. Основная тематика фестиваля </w:t>
      </w:r>
      <w:r w:rsidR="00AF3648" w:rsidRPr="002A55E9">
        <w:t>посвящена</w:t>
      </w:r>
      <w:r w:rsidR="009C1DB4" w:rsidRPr="002A55E9">
        <w:t xml:space="preserve"> Году единства народов России</w:t>
      </w:r>
      <w:r w:rsidR="00E10C40" w:rsidRPr="002A55E9">
        <w:t xml:space="preserve">, к участию в конкурсной программе допускаются произведения, относящиеся культуре </w:t>
      </w:r>
      <w:r w:rsidR="00AF3648" w:rsidRPr="002A55E9">
        <w:t>разных национальностей</w:t>
      </w:r>
      <w:r w:rsidR="00E10C40" w:rsidRPr="002A55E9">
        <w:t xml:space="preserve"> народов России.</w:t>
      </w:r>
      <w:r w:rsidRPr="002A55E9">
        <w:t xml:space="preserve"> </w:t>
      </w:r>
    </w:p>
    <w:p w14:paraId="451561AC" w14:textId="77777777" w:rsidR="00BA0E5E" w:rsidRDefault="00BA0E5E" w:rsidP="002A55E9">
      <w:pPr>
        <w:pStyle w:val="a3"/>
        <w:ind w:firstLine="360"/>
        <w:jc w:val="both"/>
      </w:pPr>
    </w:p>
    <w:p w14:paraId="1858F590" w14:textId="77777777" w:rsidR="00BA0E5E" w:rsidRDefault="00BA0E5E" w:rsidP="002A55E9">
      <w:pPr>
        <w:pStyle w:val="a3"/>
        <w:ind w:firstLine="360"/>
        <w:jc w:val="both"/>
      </w:pPr>
    </w:p>
    <w:p w14:paraId="22556565" w14:textId="77777777" w:rsidR="00BA0E5E" w:rsidRDefault="00BA0E5E" w:rsidP="002A55E9">
      <w:pPr>
        <w:pStyle w:val="a3"/>
        <w:ind w:firstLine="360"/>
        <w:jc w:val="both"/>
      </w:pPr>
    </w:p>
    <w:p w14:paraId="73041D9B" w14:textId="77777777" w:rsidR="00BA0E5E" w:rsidRPr="002A55E9" w:rsidRDefault="00BA0E5E" w:rsidP="002A55E9">
      <w:pPr>
        <w:pStyle w:val="a3"/>
        <w:ind w:firstLine="360"/>
        <w:jc w:val="both"/>
      </w:pPr>
    </w:p>
    <w:p w14:paraId="3EA57623" w14:textId="77777777" w:rsidR="008D770A" w:rsidRPr="002A55E9" w:rsidRDefault="008D770A" w:rsidP="002A55E9">
      <w:pPr>
        <w:pStyle w:val="a3"/>
        <w:jc w:val="both"/>
      </w:pPr>
    </w:p>
    <w:p w14:paraId="00698CFD" w14:textId="129FFBDC" w:rsidR="008D770A" w:rsidRDefault="008D770A" w:rsidP="00BA0E5E">
      <w:pPr>
        <w:pStyle w:val="a3"/>
        <w:numPr>
          <w:ilvl w:val="0"/>
          <w:numId w:val="1"/>
        </w:numPr>
        <w:jc w:val="center"/>
        <w:rPr>
          <w:b/>
          <w:bCs/>
        </w:rPr>
      </w:pPr>
      <w:r w:rsidRPr="002A55E9">
        <w:rPr>
          <w:b/>
          <w:bCs/>
        </w:rPr>
        <w:lastRenderedPageBreak/>
        <w:t>ПОРЯДОК И СРОКИ ПРОВЕДЕНИЯ ФЕСТИВАЛЯ</w:t>
      </w:r>
    </w:p>
    <w:p w14:paraId="37DC1F0D" w14:textId="77777777" w:rsidR="00BA0E5E" w:rsidRPr="002A55E9" w:rsidRDefault="00BA0E5E" w:rsidP="00BA0E5E">
      <w:pPr>
        <w:pStyle w:val="a3"/>
        <w:ind w:left="720"/>
        <w:rPr>
          <w:b/>
          <w:bCs/>
        </w:rPr>
      </w:pPr>
    </w:p>
    <w:p w14:paraId="6C527AE2" w14:textId="52A354D0" w:rsidR="008D770A" w:rsidRPr="002A55E9" w:rsidRDefault="008D770A" w:rsidP="002A55E9">
      <w:pPr>
        <w:pStyle w:val="a3"/>
        <w:ind w:firstLine="708"/>
        <w:jc w:val="both"/>
      </w:pPr>
      <w:r w:rsidRPr="002A55E9">
        <w:t xml:space="preserve">2.1.  Фестиваль проводится </w:t>
      </w:r>
      <w:r w:rsidR="00B55BFA" w:rsidRPr="002A55E9">
        <w:rPr>
          <w:bCs/>
        </w:rPr>
        <w:t>в октябре 2026года</w:t>
      </w:r>
      <w:r w:rsidRPr="002A55E9">
        <w:t xml:space="preserve">   в актовом зале МБУ</w:t>
      </w:r>
      <w:r w:rsidR="006C49B9" w:rsidRPr="002A55E9">
        <w:t xml:space="preserve"> </w:t>
      </w:r>
      <w:proofErr w:type="gramStart"/>
      <w:r w:rsidRPr="002A55E9">
        <w:t xml:space="preserve">ДО </w:t>
      </w:r>
      <w:r w:rsidR="00AF3648">
        <w:t xml:space="preserve"> </w:t>
      </w:r>
      <w:r w:rsidRPr="002A55E9">
        <w:t>«</w:t>
      </w:r>
      <w:proofErr w:type="gramEnd"/>
      <w:r w:rsidRPr="002A55E9">
        <w:t>Центр развития творчества детей и молодежи» Железнодорожного района города Барнаула (ул. Молодежная, 51).</w:t>
      </w:r>
    </w:p>
    <w:p w14:paraId="33411A0D" w14:textId="6CD2015C" w:rsidR="008D770A" w:rsidRPr="002A55E9" w:rsidRDefault="008D770A" w:rsidP="002A55E9">
      <w:pPr>
        <w:pStyle w:val="a3"/>
        <w:jc w:val="both"/>
      </w:pPr>
      <w:r w:rsidRPr="002A55E9">
        <w:t xml:space="preserve">          2.2. Заявки на участие в Фестивале принимаются до   </w:t>
      </w:r>
      <w:r w:rsidR="00120898">
        <w:rPr>
          <w:bCs/>
        </w:rPr>
        <w:t>10</w:t>
      </w:r>
      <w:r w:rsidR="002A55E9" w:rsidRPr="00120898">
        <w:rPr>
          <w:bCs/>
        </w:rPr>
        <w:t>.10</w:t>
      </w:r>
      <w:r w:rsidRPr="00120898">
        <w:rPr>
          <w:bCs/>
        </w:rPr>
        <w:t>.202</w:t>
      </w:r>
      <w:r w:rsidR="009C1DB4" w:rsidRPr="00120898">
        <w:rPr>
          <w:bCs/>
        </w:rPr>
        <w:t>6</w:t>
      </w:r>
      <w:r w:rsidRPr="00120898">
        <w:rPr>
          <w:bCs/>
        </w:rPr>
        <w:t>г</w:t>
      </w:r>
      <w:r w:rsidRPr="00120898">
        <w:rPr>
          <w:b/>
        </w:rPr>
        <w:t xml:space="preserve">.    </w:t>
      </w:r>
      <w:r w:rsidRPr="002A55E9">
        <w:t>в комитет</w:t>
      </w:r>
      <w:r w:rsidR="002A55E9">
        <w:t>е</w:t>
      </w:r>
      <w:r w:rsidRPr="002A55E9">
        <w:t xml:space="preserve"> Барнаульской городской </w:t>
      </w:r>
      <w:r w:rsidR="00AF3648" w:rsidRPr="002A55E9">
        <w:t>организации Профсоюза</w:t>
      </w:r>
      <w:r w:rsidRPr="002A55E9">
        <w:t xml:space="preserve">   по </w:t>
      </w:r>
      <w:r w:rsidR="00AF3648" w:rsidRPr="002A55E9">
        <w:t>адресу:</w:t>
      </w:r>
      <w:r w:rsidR="00AF3648">
        <w:t xml:space="preserve"> пр.</w:t>
      </w:r>
      <w:r w:rsidRPr="002A55E9">
        <w:t xml:space="preserve"> Комсомольский, 77</w:t>
      </w:r>
      <w:r w:rsidR="00AF3648">
        <w:t xml:space="preserve">. или на адрес электронной </w:t>
      </w:r>
      <w:r w:rsidRPr="002A55E9">
        <w:t>почт</w:t>
      </w:r>
      <w:r w:rsidR="00AF3648">
        <w:t>ы</w:t>
      </w:r>
      <w:r w:rsidR="00BA0E5E">
        <w:t>:</w:t>
      </w:r>
      <w:r w:rsidRPr="002A55E9">
        <w:t xml:space="preserve"> </w:t>
      </w:r>
      <w:hyperlink r:id="rId5" w:history="1">
        <w:r w:rsidR="00AF3648" w:rsidRPr="00DD3E42">
          <w:rPr>
            <w:rStyle w:val="a7"/>
            <w:lang w:val="en-US"/>
          </w:rPr>
          <w:t>bpo</w:t>
        </w:r>
        <w:r w:rsidR="00AF3648" w:rsidRPr="00DD3E42">
          <w:rPr>
            <w:rStyle w:val="a7"/>
          </w:rPr>
          <w:t>_07@</w:t>
        </w:r>
        <w:r w:rsidR="00AF3648" w:rsidRPr="00DD3E42">
          <w:rPr>
            <w:rStyle w:val="a7"/>
            <w:lang w:val="en-US"/>
          </w:rPr>
          <w:t>mail</w:t>
        </w:r>
        <w:r w:rsidR="00AF3648" w:rsidRPr="00DD3E42">
          <w:rPr>
            <w:rStyle w:val="a7"/>
          </w:rPr>
          <w:t>.</w:t>
        </w:r>
        <w:r w:rsidR="00AF3648" w:rsidRPr="00DD3E42">
          <w:rPr>
            <w:rStyle w:val="a7"/>
            <w:lang w:val="en-US"/>
          </w:rPr>
          <w:t>ru</w:t>
        </w:r>
      </w:hyperlink>
      <w:r w:rsidRPr="002A55E9">
        <w:t>.</w:t>
      </w:r>
      <w:r w:rsidR="00AF3648">
        <w:t xml:space="preserve">                     </w:t>
      </w:r>
      <w:r w:rsidRPr="002A55E9">
        <w:t xml:space="preserve"> </w:t>
      </w:r>
      <w:r w:rsidR="002A55E9">
        <w:t>с</w:t>
      </w:r>
      <w:r w:rsidR="00E10C40" w:rsidRPr="002A55E9">
        <w:t xml:space="preserve"> пометкой «Фестиваль творчества»</w:t>
      </w:r>
      <w:r w:rsidR="006C49B9" w:rsidRPr="002A55E9">
        <w:t xml:space="preserve"> </w:t>
      </w:r>
      <w:r w:rsidRPr="002A55E9">
        <w:t xml:space="preserve">Телефоны для </w:t>
      </w:r>
      <w:r w:rsidR="00AF3648" w:rsidRPr="002A55E9">
        <w:t>справок: 38</w:t>
      </w:r>
      <w:r w:rsidRPr="002A55E9">
        <w:t>3-40.</w:t>
      </w:r>
    </w:p>
    <w:p w14:paraId="639146CD" w14:textId="250E0CAC" w:rsidR="008D770A" w:rsidRPr="002A55E9" w:rsidRDefault="008D770A" w:rsidP="002A55E9">
      <w:pPr>
        <w:pStyle w:val="a3"/>
        <w:jc w:val="both"/>
        <w:rPr>
          <w:rFonts w:eastAsia="Calibri"/>
          <w:lang w:eastAsia="en-US"/>
        </w:rPr>
      </w:pPr>
      <w:r w:rsidRPr="002A55E9">
        <w:t xml:space="preserve">           2.3.</w:t>
      </w:r>
      <w:r w:rsidRPr="002A55E9">
        <w:rPr>
          <w:rFonts w:eastAsia="Calibri"/>
          <w:lang w:eastAsia="en-US"/>
        </w:rPr>
        <w:t xml:space="preserve"> Отборочный просмотр к</w:t>
      </w:r>
      <w:r w:rsidR="003D00CF" w:rsidRPr="002A55E9">
        <w:rPr>
          <w:rFonts w:eastAsia="Calibri"/>
          <w:lang w:eastAsia="en-US"/>
        </w:rPr>
        <w:t xml:space="preserve">онкурсных </w:t>
      </w:r>
      <w:r w:rsidRPr="002A55E9">
        <w:rPr>
          <w:rFonts w:eastAsia="Calibri"/>
          <w:lang w:eastAsia="en-US"/>
        </w:rPr>
        <w:t>номеров участников фестиваля</w:t>
      </w:r>
      <w:r w:rsidR="003D00CF" w:rsidRPr="002A55E9">
        <w:rPr>
          <w:rFonts w:eastAsia="Calibri"/>
          <w:lang w:eastAsia="en-US"/>
        </w:rPr>
        <w:t xml:space="preserve">, согласно конкурсной программы (П.3), а также конкурса национальных </w:t>
      </w:r>
      <w:r w:rsidR="00AF3648" w:rsidRPr="002A55E9">
        <w:rPr>
          <w:rFonts w:eastAsia="Calibri"/>
          <w:lang w:eastAsia="en-US"/>
        </w:rPr>
        <w:t xml:space="preserve">блюд, </w:t>
      </w:r>
      <w:proofErr w:type="gramStart"/>
      <w:r w:rsidR="00AF3648" w:rsidRPr="002A55E9">
        <w:rPr>
          <w:rFonts w:eastAsia="Calibri"/>
          <w:lang w:eastAsia="en-US"/>
        </w:rPr>
        <w:t>состоится</w:t>
      </w:r>
      <w:r w:rsidRPr="00BA0E5E">
        <w:rPr>
          <w:rFonts w:eastAsia="Calibri"/>
          <w:color w:val="EE0000"/>
          <w:lang w:eastAsia="en-US"/>
        </w:rPr>
        <w:t xml:space="preserve"> </w:t>
      </w:r>
      <w:r w:rsidRPr="002A55E9">
        <w:rPr>
          <w:rFonts w:eastAsia="Calibri"/>
          <w:lang w:eastAsia="en-US"/>
        </w:rPr>
        <w:t xml:space="preserve"> </w:t>
      </w:r>
      <w:r w:rsidR="00120898">
        <w:rPr>
          <w:rFonts w:eastAsia="Calibri"/>
          <w:lang w:eastAsia="en-US"/>
        </w:rPr>
        <w:t>17</w:t>
      </w:r>
      <w:proofErr w:type="gramEnd"/>
      <w:r w:rsidR="00120898">
        <w:rPr>
          <w:rFonts w:eastAsia="Calibri"/>
          <w:lang w:eastAsia="en-US"/>
        </w:rPr>
        <w:t xml:space="preserve"> октября </w:t>
      </w:r>
      <w:r w:rsidRPr="002A55E9">
        <w:rPr>
          <w:rFonts w:eastAsia="Calibri"/>
          <w:lang w:eastAsia="en-US"/>
        </w:rPr>
        <w:t xml:space="preserve"> в «ЦРТДиМ» Железнодорожного района (ул.Молодежная,51) с 12.00</w:t>
      </w:r>
      <w:r w:rsidR="00BA0E5E">
        <w:rPr>
          <w:rFonts w:eastAsia="Calibri"/>
          <w:lang w:eastAsia="en-US"/>
        </w:rPr>
        <w:t xml:space="preserve"> </w:t>
      </w:r>
      <w:r w:rsidRPr="002A55E9">
        <w:rPr>
          <w:rFonts w:eastAsia="Calibri"/>
          <w:lang w:eastAsia="en-US"/>
        </w:rPr>
        <w:t>ч</w:t>
      </w:r>
      <w:r w:rsidR="00BA0E5E">
        <w:rPr>
          <w:rFonts w:eastAsia="Calibri"/>
          <w:lang w:eastAsia="en-US"/>
        </w:rPr>
        <w:t>ас</w:t>
      </w:r>
      <w:r w:rsidR="00120898">
        <w:rPr>
          <w:rFonts w:eastAsia="Calibri"/>
          <w:lang w:eastAsia="en-US"/>
        </w:rPr>
        <w:t>ов.</w:t>
      </w:r>
    </w:p>
    <w:p w14:paraId="141EDDA2" w14:textId="4A659337" w:rsidR="00FC7585" w:rsidRPr="002A55E9" w:rsidRDefault="008D770A" w:rsidP="002A55E9">
      <w:pPr>
        <w:pStyle w:val="a3"/>
        <w:jc w:val="both"/>
      </w:pPr>
      <w:r w:rsidRPr="002A55E9">
        <w:t xml:space="preserve">           2.</w:t>
      </w:r>
      <w:r w:rsidR="00E10C40" w:rsidRPr="002A55E9">
        <w:t>4</w:t>
      </w:r>
      <w:r w:rsidRPr="002A55E9">
        <w:t xml:space="preserve">.  </w:t>
      </w:r>
      <w:r w:rsidR="00FC7585" w:rsidRPr="002A55E9">
        <w:t>П</w:t>
      </w:r>
      <w:r w:rsidR="002A55E9">
        <w:t xml:space="preserve">ервичная профсоюзная организация </w:t>
      </w:r>
      <w:r w:rsidR="00AF3648">
        <w:t xml:space="preserve">может </w:t>
      </w:r>
      <w:r w:rsidR="00AF3648" w:rsidRPr="002A55E9">
        <w:t>заявить</w:t>
      </w:r>
      <w:r w:rsidR="00E10C40" w:rsidRPr="002A55E9">
        <w:t xml:space="preserve"> для участия в конкурсной Программе не более одного исполнителя в каждой номинации</w:t>
      </w:r>
      <w:r w:rsidR="002A55E9">
        <w:t xml:space="preserve"> согласно Положению.</w:t>
      </w:r>
    </w:p>
    <w:p w14:paraId="7C5E6AB7" w14:textId="40F16C83" w:rsidR="008D770A" w:rsidRDefault="00FC7585" w:rsidP="00BA0E5E">
      <w:pPr>
        <w:pStyle w:val="a3"/>
        <w:ind w:firstLine="708"/>
        <w:jc w:val="both"/>
      </w:pPr>
      <w:r w:rsidRPr="002A55E9">
        <w:t>2.</w:t>
      </w:r>
      <w:r w:rsidR="00E10C40" w:rsidRPr="002A55E9">
        <w:t>5</w:t>
      </w:r>
      <w:r w:rsidRPr="002A55E9">
        <w:t>. В составе конкурсантов должны быть только члены Профсоюза и члены их семей.</w:t>
      </w:r>
    </w:p>
    <w:p w14:paraId="59E7E563" w14:textId="77777777" w:rsidR="00BA0E5E" w:rsidRDefault="00BA0E5E" w:rsidP="00BA0E5E">
      <w:pPr>
        <w:pStyle w:val="a3"/>
        <w:ind w:firstLine="708"/>
        <w:jc w:val="both"/>
      </w:pPr>
    </w:p>
    <w:p w14:paraId="5349E1BF" w14:textId="77777777" w:rsidR="00BA0E5E" w:rsidRPr="002A55E9" w:rsidRDefault="00BA0E5E" w:rsidP="00BA0E5E">
      <w:pPr>
        <w:pStyle w:val="a3"/>
        <w:ind w:firstLine="708"/>
        <w:jc w:val="both"/>
      </w:pPr>
    </w:p>
    <w:p w14:paraId="4D30DCD9" w14:textId="59871295" w:rsidR="008D770A" w:rsidRPr="002A55E9" w:rsidRDefault="008D770A" w:rsidP="00BA0E5E">
      <w:pPr>
        <w:pStyle w:val="a3"/>
        <w:ind w:left="708" w:firstLine="708"/>
        <w:jc w:val="center"/>
        <w:rPr>
          <w:b/>
          <w:bCs/>
        </w:rPr>
      </w:pPr>
      <w:r w:rsidRPr="002A55E9">
        <w:rPr>
          <w:b/>
          <w:bCs/>
        </w:rPr>
        <w:t>3. СОДЕРЖАНИЕ</w:t>
      </w:r>
      <w:r w:rsidR="00FC7585" w:rsidRPr="002A55E9">
        <w:rPr>
          <w:b/>
          <w:bCs/>
        </w:rPr>
        <w:t xml:space="preserve"> КОНКУРСНОЙ</w:t>
      </w:r>
      <w:r w:rsidRPr="002A55E9">
        <w:rPr>
          <w:b/>
          <w:bCs/>
        </w:rPr>
        <w:t xml:space="preserve"> ПРОГРАММЫ</w:t>
      </w:r>
    </w:p>
    <w:p w14:paraId="2DE0B26D" w14:textId="6F555DA0" w:rsidR="00242A92" w:rsidRPr="002A55E9" w:rsidRDefault="00242A92" w:rsidP="00BA0E5E">
      <w:pPr>
        <w:pStyle w:val="a3"/>
        <w:ind w:firstLine="708"/>
        <w:jc w:val="both"/>
      </w:pPr>
      <w:r w:rsidRPr="002A55E9">
        <w:t>Содержание всех концертных номеров должно соответствовать тематике фестиваля</w:t>
      </w:r>
      <w:r w:rsidR="006C49B9" w:rsidRPr="002A55E9">
        <w:t xml:space="preserve">-презентация </w:t>
      </w:r>
      <w:r w:rsidR="00AF3648" w:rsidRPr="002A55E9">
        <w:t>национального творчества народов</w:t>
      </w:r>
      <w:r w:rsidRPr="002A55E9">
        <w:t xml:space="preserve"> России</w:t>
      </w:r>
      <w:r w:rsidR="006C49B9" w:rsidRPr="002A55E9">
        <w:t xml:space="preserve"> в различных жанрах</w:t>
      </w:r>
      <w:r w:rsidRPr="002A55E9">
        <w:t>.</w:t>
      </w:r>
    </w:p>
    <w:p w14:paraId="66956019" w14:textId="5C92449A" w:rsidR="008D770A" w:rsidRPr="002A55E9" w:rsidRDefault="008D770A" w:rsidP="00BA0E5E">
      <w:pPr>
        <w:pStyle w:val="a3"/>
        <w:ind w:firstLine="708"/>
        <w:jc w:val="both"/>
        <w:rPr>
          <w:b/>
        </w:rPr>
      </w:pPr>
      <w:r w:rsidRPr="002A55E9">
        <w:t xml:space="preserve">3.1. </w:t>
      </w:r>
      <w:r w:rsidRPr="002A55E9">
        <w:rPr>
          <w:b/>
        </w:rPr>
        <w:t xml:space="preserve">Вокальное </w:t>
      </w:r>
      <w:r w:rsidR="00AF3648" w:rsidRPr="002A55E9">
        <w:rPr>
          <w:b/>
        </w:rPr>
        <w:t>творчество (песни народов</w:t>
      </w:r>
      <w:r w:rsidR="00F070E6" w:rsidRPr="002A55E9">
        <w:rPr>
          <w:b/>
        </w:rPr>
        <w:t xml:space="preserve"> России)</w:t>
      </w:r>
      <w:r w:rsidRPr="002A55E9">
        <w:rPr>
          <w:b/>
        </w:rPr>
        <w:t>.</w:t>
      </w:r>
    </w:p>
    <w:p w14:paraId="0B94952C" w14:textId="6BADE109" w:rsidR="008D770A" w:rsidRPr="00BA0E5E" w:rsidRDefault="00FC7585" w:rsidP="00BA0E5E">
      <w:pPr>
        <w:pStyle w:val="a3"/>
        <w:ind w:firstLine="708"/>
        <w:jc w:val="both"/>
      </w:pPr>
      <w:r w:rsidRPr="00BA0E5E">
        <w:t>Один конкурсный номер от первичной организации.</w:t>
      </w:r>
      <w:r w:rsidR="003D00CF" w:rsidRPr="00BA0E5E">
        <w:t xml:space="preserve"> </w:t>
      </w:r>
      <w:r w:rsidR="008D770A" w:rsidRPr="00BA0E5E">
        <w:t xml:space="preserve">Участники: исполнители эстрадной песни, фольклора, классических вокальных произведений. </w:t>
      </w:r>
    </w:p>
    <w:p w14:paraId="5E2B76A6" w14:textId="4576B084" w:rsidR="008D770A" w:rsidRPr="00BA0E5E" w:rsidRDefault="008D770A" w:rsidP="00BA0E5E">
      <w:pPr>
        <w:pStyle w:val="a3"/>
        <w:ind w:firstLine="708"/>
        <w:jc w:val="both"/>
      </w:pPr>
      <w:r w:rsidRPr="00BA0E5E">
        <w:t>Участниками конкурса могут быть отдельные исполнители, вокальные ансамбли</w:t>
      </w:r>
      <w:r w:rsidR="00E10C40" w:rsidRPr="00BA0E5E">
        <w:t xml:space="preserve"> до 3 человек</w:t>
      </w:r>
      <w:r w:rsidRPr="00BA0E5E">
        <w:t xml:space="preserve">. </w:t>
      </w:r>
    </w:p>
    <w:p w14:paraId="4473AAF3" w14:textId="3BA4B369" w:rsidR="008D770A" w:rsidRPr="00BA0E5E" w:rsidRDefault="008D770A" w:rsidP="00BA0E5E">
      <w:pPr>
        <w:pStyle w:val="a3"/>
        <w:ind w:firstLine="708"/>
        <w:jc w:val="both"/>
      </w:pPr>
      <w:r w:rsidRPr="00BA0E5E">
        <w:t xml:space="preserve">Участники, выступающие с фонограммой (минус 1), должны предоставить её в оргкомитет на качественном носителе (формат </w:t>
      </w:r>
      <w:r w:rsidR="00AF3648" w:rsidRPr="00BA0E5E">
        <w:t>- CD,</w:t>
      </w:r>
      <w:r w:rsidR="00AF3648" w:rsidRPr="00120898">
        <w:t xml:space="preserve"> </w:t>
      </w:r>
      <w:r w:rsidR="00AF3648" w:rsidRPr="00BA0E5E">
        <w:rPr>
          <w:lang w:val="en-US"/>
        </w:rPr>
        <w:t>USB</w:t>
      </w:r>
      <w:r w:rsidRPr="00BA0E5E">
        <w:t>).</w:t>
      </w:r>
    </w:p>
    <w:p w14:paraId="247214A8" w14:textId="60A23302" w:rsidR="008D770A" w:rsidRPr="002A55E9" w:rsidRDefault="008D770A" w:rsidP="00BA0E5E">
      <w:pPr>
        <w:pStyle w:val="a3"/>
        <w:ind w:firstLine="708"/>
        <w:jc w:val="both"/>
        <w:rPr>
          <w:b/>
        </w:rPr>
      </w:pPr>
      <w:r w:rsidRPr="002A55E9">
        <w:t xml:space="preserve">3.2. </w:t>
      </w:r>
      <w:r w:rsidRPr="002A55E9">
        <w:rPr>
          <w:b/>
        </w:rPr>
        <w:t xml:space="preserve">Хореографическое </w:t>
      </w:r>
      <w:r w:rsidR="00AF3648" w:rsidRPr="002A55E9">
        <w:rPr>
          <w:b/>
        </w:rPr>
        <w:t>творчество (</w:t>
      </w:r>
      <w:r w:rsidR="00F070E6" w:rsidRPr="002A55E9">
        <w:rPr>
          <w:b/>
        </w:rPr>
        <w:t>танцы народов России)</w:t>
      </w:r>
      <w:r w:rsidRPr="002A55E9">
        <w:rPr>
          <w:b/>
        </w:rPr>
        <w:t>.</w:t>
      </w:r>
    </w:p>
    <w:p w14:paraId="478F257B" w14:textId="1A22260E" w:rsidR="008D770A" w:rsidRPr="00BA0E5E" w:rsidRDefault="00FC7585" w:rsidP="00BA0E5E">
      <w:pPr>
        <w:pStyle w:val="a3"/>
        <w:ind w:firstLine="708"/>
        <w:jc w:val="both"/>
      </w:pPr>
      <w:r w:rsidRPr="00BA0E5E">
        <w:t xml:space="preserve">Один конкурсный номер от первичной организации. </w:t>
      </w:r>
      <w:r w:rsidR="008D770A" w:rsidRPr="00BA0E5E">
        <w:t xml:space="preserve">Участники: одиночные участники, </w:t>
      </w:r>
      <w:r w:rsidR="00E739B9" w:rsidRPr="00BA0E5E">
        <w:t>семейные коллективы, хореографические пары</w:t>
      </w:r>
      <w:r w:rsidR="008D770A" w:rsidRPr="00BA0E5E">
        <w:t>.</w:t>
      </w:r>
    </w:p>
    <w:p w14:paraId="599DBF37" w14:textId="56236F9E" w:rsidR="008D770A" w:rsidRPr="002A55E9" w:rsidRDefault="008D770A" w:rsidP="00BA0E5E">
      <w:pPr>
        <w:pStyle w:val="a3"/>
        <w:ind w:firstLine="708"/>
        <w:jc w:val="both"/>
        <w:rPr>
          <w:b/>
        </w:rPr>
      </w:pPr>
      <w:r w:rsidRPr="002A55E9">
        <w:t xml:space="preserve">3.3. </w:t>
      </w:r>
      <w:r w:rsidRPr="002A55E9">
        <w:rPr>
          <w:b/>
        </w:rPr>
        <w:t xml:space="preserve">Художественное </w:t>
      </w:r>
      <w:r w:rsidR="00AF3648" w:rsidRPr="002A55E9">
        <w:rPr>
          <w:b/>
        </w:rPr>
        <w:t>чтение (</w:t>
      </w:r>
      <w:r w:rsidR="006C49B9" w:rsidRPr="002A55E9">
        <w:rPr>
          <w:b/>
        </w:rPr>
        <w:t>произведения авторов народов России)</w:t>
      </w:r>
      <w:r w:rsidRPr="002A55E9">
        <w:rPr>
          <w:b/>
        </w:rPr>
        <w:t>.</w:t>
      </w:r>
    </w:p>
    <w:p w14:paraId="13BD9187" w14:textId="48A0F47F" w:rsidR="008D770A" w:rsidRPr="00BA0E5E" w:rsidRDefault="00FC7585" w:rsidP="00BA0E5E">
      <w:pPr>
        <w:pStyle w:val="a3"/>
        <w:ind w:firstLine="708"/>
        <w:jc w:val="both"/>
      </w:pPr>
      <w:bookmarkStart w:id="1" w:name="_Hlk224224592"/>
      <w:r w:rsidRPr="00BA0E5E">
        <w:t xml:space="preserve">Один конкурсный номер от первичной организации. </w:t>
      </w:r>
      <w:bookmarkEnd w:id="1"/>
      <w:r w:rsidR="008D770A" w:rsidRPr="00BA0E5E">
        <w:t xml:space="preserve">Участники: исполнители стихотворений, басен, прозы, художественных композиций, авторских произведений. </w:t>
      </w:r>
    </w:p>
    <w:p w14:paraId="6A8494C6" w14:textId="2C61FC3D" w:rsidR="008D770A" w:rsidRPr="002A55E9" w:rsidRDefault="008D770A" w:rsidP="00BA0E5E">
      <w:pPr>
        <w:pStyle w:val="a3"/>
        <w:ind w:firstLine="708"/>
        <w:jc w:val="both"/>
        <w:rPr>
          <w:b/>
          <w:bCs/>
        </w:rPr>
      </w:pPr>
      <w:r w:rsidRPr="002A55E9">
        <w:t>3.</w:t>
      </w:r>
      <w:r w:rsidR="00AF3648" w:rsidRPr="002A55E9">
        <w:t>4.</w:t>
      </w:r>
      <w:r w:rsidR="00AF3648" w:rsidRPr="002A55E9">
        <w:rPr>
          <w:b/>
          <w:bCs/>
        </w:rPr>
        <w:t xml:space="preserve"> Жанр инструментальной музыки (</w:t>
      </w:r>
      <w:r w:rsidR="006C49B9" w:rsidRPr="002A55E9">
        <w:rPr>
          <w:b/>
          <w:bCs/>
        </w:rPr>
        <w:t xml:space="preserve">музыкальные </w:t>
      </w:r>
      <w:r w:rsidR="00AF3648" w:rsidRPr="002A55E9">
        <w:rPr>
          <w:b/>
          <w:bCs/>
        </w:rPr>
        <w:t>произведения на</w:t>
      </w:r>
      <w:r w:rsidR="006C49B9" w:rsidRPr="002A55E9">
        <w:rPr>
          <w:b/>
          <w:bCs/>
        </w:rPr>
        <w:t xml:space="preserve"> музыкальных инструментах народов России)</w:t>
      </w:r>
      <w:r w:rsidRPr="002A55E9">
        <w:rPr>
          <w:b/>
          <w:bCs/>
        </w:rPr>
        <w:t>.</w:t>
      </w:r>
    </w:p>
    <w:p w14:paraId="7B4C5AA0" w14:textId="2DB3A092" w:rsidR="008D770A" w:rsidRPr="00BA0E5E" w:rsidRDefault="00242A92" w:rsidP="00BA0E5E">
      <w:pPr>
        <w:pStyle w:val="a3"/>
        <w:ind w:firstLine="708"/>
        <w:jc w:val="both"/>
      </w:pPr>
      <w:r w:rsidRPr="00BA0E5E">
        <w:t xml:space="preserve">Один конкурсный номер от первичной организации. </w:t>
      </w:r>
      <w:r w:rsidR="008D770A" w:rsidRPr="00BA0E5E">
        <w:t xml:space="preserve">Участники: одиночные участники, профсоюзные </w:t>
      </w:r>
      <w:r w:rsidR="00AF3648" w:rsidRPr="00BA0E5E">
        <w:t>семьи, представляющие</w:t>
      </w:r>
      <w:r w:rsidR="008D770A" w:rsidRPr="00BA0E5E">
        <w:t xml:space="preserve"> </w:t>
      </w:r>
      <w:r w:rsidR="00E739B9" w:rsidRPr="00BA0E5E">
        <w:t xml:space="preserve">игру на музыкальных инструментах, в том числе на </w:t>
      </w:r>
      <w:r w:rsidR="006C49B9" w:rsidRPr="00BA0E5E">
        <w:t>народных музыкальных инструментах</w:t>
      </w:r>
      <w:r w:rsidR="00E739B9" w:rsidRPr="00BA0E5E">
        <w:t xml:space="preserve">. </w:t>
      </w:r>
      <w:r w:rsidR="008D770A" w:rsidRPr="00BA0E5E">
        <w:t xml:space="preserve"> </w:t>
      </w:r>
    </w:p>
    <w:p w14:paraId="62BEF477" w14:textId="27D6E8DB" w:rsidR="00F070E6" w:rsidRPr="002A55E9" w:rsidRDefault="00F070E6" w:rsidP="00BA0E5E">
      <w:pPr>
        <w:pStyle w:val="a3"/>
        <w:ind w:firstLine="708"/>
        <w:jc w:val="both"/>
      </w:pPr>
      <w:r w:rsidRPr="00BA0E5E">
        <w:rPr>
          <w:b/>
          <w:bCs/>
        </w:rPr>
        <w:lastRenderedPageBreak/>
        <w:t>3.</w:t>
      </w:r>
      <w:r w:rsidR="00AF3648" w:rsidRPr="00BA0E5E">
        <w:t>5</w:t>
      </w:r>
      <w:r w:rsidR="00AF3648" w:rsidRPr="002A55E9">
        <w:t>.</w:t>
      </w:r>
      <w:r w:rsidR="00AF3648" w:rsidRPr="002A55E9">
        <w:rPr>
          <w:b/>
          <w:bCs/>
        </w:rPr>
        <w:t xml:space="preserve"> Жанр демонстрации</w:t>
      </w:r>
      <w:r w:rsidRPr="002A55E9">
        <w:rPr>
          <w:b/>
          <w:bCs/>
        </w:rPr>
        <w:t xml:space="preserve"> национального костюма народов России.</w:t>
      </w:r>
    </w:p>
    <w:p w14:paraId="096CC238" w14:textId="13E1835F" w:rsidR="008D770A" w:rsidRPr="00BA0E5E" w:rsidRDefault="00F070E6" w:rsidP="00BA0E5E">
      <w:pPr>
        <w:pStyle w:val="a3"/>
        <w:ind w:firstLine="708"/>
        <w:jc w:val="both"/>
      </w:pPr>
      <w:r w:rsidRPr="00BA0E5E">
        <w:t>Один конкурсный номер от первичной организации. Участники: одиночные участники, профсоюзные семьи,</w:t>
      </w:r>
      <w:r w:rsidR="006C49B9" w:rsidRPr="00BA0E5E">
        <w:t xml:space="preserve"> </w:t>
      </w:r>
      <w:r w:rsidRPr="00BA0E5E">
        <w:t>представляющие дефиле в национальных костюмах народов России.</w:t>
      </w:r>
    </w:p>
    <w:p w14:paraId="6A4C0818" w14:textId="0CA1FBC0" w:rsidR="00F070E6" w:rsidRPr="002A55E9" w:rsidRDefault="00BB2DBF" w:rsidP="002A55E9">
      <w:pPr>
        <w:pStyle w:val="a3"/>
        <w:jc w:val="both"/>
        <w:rPr>
          <w:b/>
          <w:bCs/>
        </w:rPr>
      </w:pPr>
      <w:r w:rsidRPr="002A55E9">
        <w:t xml:space="preserve">            </w:t>
      </w:r>
      <w:r w:rsidR="00F070E6" w:rsidRPr="002A55E9">
        <w:t xml:space="preserve">3.6. </w:t>
      </w:r>
      <w:r w:rsidRPr="002A55E9">
        <w:rPr>
          <w:b/>
          <w:bCs/>
        </w:rPr>
        <w:t>Конкурс национального блюда народов России.</w:t>
      </w:r>
    </w:p>
    <w:p w14:paraId="3D43A322" w14:textId="3F63F822" w:rsidR="00BB2DBF" w:rsidRPr="002A55E9" w:rsidRDefault="00BB2DBF" w:rsidP="002A55E9">
      <w:pPr>
        <w:pStyle w:val="a3"/>
        <w:jc w:val="both"/>
      </w:pPr>
      <w:r w:rsidRPr="00BA0E5E">
        <w:t>Один конкурсант от первичной организации. Участники: одиночные участники, профсоюзные семьи, представляющие национальное</w:t>
      </w:r>
      <w:r w:rsidRPr="002A55E9">
        <w:t xml:space="preserve"> блюдо народов России. </w:t>
      </w:r>
      <w:r w:rsidR="00AF3648" w:rsidRPr="002A55E9">
        <w:t>Обязательно наличие</w:t>
      </w:r>
      <w:r w:rsidRPr="002A55E9">
        <w:t xml:space="preserve"> оформленного </w:t>
      </w:r>
      <w:r w:rsidR="00AF3648" w:rsidRPr="002A55E9">
        <w:t>рецепта с</w:t>
      </w:r>
      <w:r w:rsidRPr="002A55E9">
        <w:t xml:space="preserve"> названием блюда на демонстрационном столе, наличие маленьких разовых тарелок для дегуст</w:t>
      </w:r>
      <w:r w:rsidR="003D00CF" w:rsidRPr="002A55E9">
        <w:t>а</w:t>
      </w:r>
      <w:r w:rsidRPr="002A55E9">
        <w:t>ции</w:t>
      </w:r>
      <w:r w:rsidR="006C49B9" w:rsidRPr="002A55E9">
        <w:t xml:space="preserve"> членами жюри блюда</w:t>
      </w:r>
      <w:r w:rsidRPr="002A55E9">
        <w:t>.</w:t>
      </w:r>
    </w:p>
    <w:p w14:paraId="2ECA0E96" w14:textId="77777777" w:rsidR="00BB2DBF" w:rsidRPr="002A55E9" w:rsidRDefault="00BB2DBF" w:rsidP="002A55E9">
      <w:pPr>
        <w:pStyle w:val="a3"/>
        <w:jc w:val="both"/>
      </w:pPr>
    </w:p>
    <w:p w14:paraId="2C63A155" w14:textId="77777777" w:rsidR="008D770A" w:rsidRPr="002A55E9" w:rsidRDefault="008D770A" w:rsidP="00BA0E5E">
      <w:pPr>
        <w:pStyle w:val="a3"/>
        <w:jc w:val="center"/>
        <w:rPr>
          <w:b/>
          <w:bCs/>
        </w:rPr>
      </w:pPr>
      <w:r w:rsidRPr="002A55E9">
        <w:rPr>
          <w:b/>
          <w:bCs/>
        </w:rPr>
        <w:t>4. СОСТАВ И РАБОТА ЖЮРИ</w:t>
      </w:r>
    </w:p>
    <w:p w14:paraId="0530FC32" w14:textId="77777777" w:rsidR="008D770A" w:rsidRPr="002A55E9" w:rsidRDefault="008D770A" w:rsidP="00BA0E5E">
      <w:pPr>
        <w:pStyle w:val="a3"/>
        <w:jc w:val="center"/>
      </w:pPr>
    </w:p>
    <w:p w14:paraId="4347B420" w14:textId="77777777" w:rsidR="008D770A" w:rsidRPr="002A55E9" w:rsidRDefault="008D770A" w:rsidP="00BA0E5E">
      <w:pPr>
        <w:pStyle w:val="a3"/>
        <w:ind w:firstLine="708"/>
        <w:jc w:val="both"/>
      </w:pPr>
      <w:r w:rsidRPr="002A55E9">
        <w:t>Состав жюри определяет оргкомитет, который формирует его из компетентных специалистов.</w:t>
      </w:r>
    </w:p>
    <w:p w14:paraId="1C97FE87" w14:textId="04979F48" w:rsidR="008D770A" w:rsidRDefault="008D770A" w:rsidP="00BA0E5E">
      <w:pPr>
        <w:pStyle w:val="a3"/>
        <w:ind w:firstLine="708"/>
        <w:jc w:val="both"/>
      </w:pPr>
      <w:r w:rsidRPr="002A55E9">
        <w:t xml:space="preserve">Каждое выступление, экспонат оцениваются по десятибалльной шкале. </w:t>
      </w:r>
      <w:r w:rsidR="00BA0E5E">
        <w:tab/>
      </w:r>
      <w:r w:rsidRPr="002A55E9">
        <w:t xml:space="preserve">Итоговой оценкой считается балл, полученный в результате сложения оценок, выставленных членами жюри. </w:t>
      </w:r>
    </w:p>
    <w:p w14:paraId="1B375DB3" w14:textId="77777777" w:rsidR="00BA0E5E" w:rsidRPr="002A55E9" w:rsidRDefault="00BA0E5E" w:rsidP="00BA0E5E">
      <w:pPr>
        <w:pStyle w:val="a3"/>
        <w:ind w:firstLine="708"/>
        <w:jc w:val="both"/>
      </w:pPr>
    </w:p>
    <w:p w14:paraId="0E0C460E" w14:textId="77777777" w:rsidR="008D770A" w:rsidRPr="002A55E9" w:rsidRDefault="008D770A" w:rsidP="00BA0E5E">
      <w:pPr>
        <w:pStyle w:val="a3"/>
        <w:jc w:val="center"/>
        <w:rPr>
          <w:b/>
          <w:bCs/>
        </w:rPr>
      </w:pPr>
      <w:r w:rsidRPr="002A55E9">
        <w:rPr>
          <w:b/>
          <w:bCs/>
        </w:rPr>
        <w:t>5. ОСНОВНЫЕ КРИТЕРИИ ОЦЕНОК</w:t>
      </w:r>
    </w:p>
    <w:p w14:paraId="07E845BB" w14:textId="77777777" w:rsidR="008D770A" w:rsidRPr="002A55E9" w:rsidRDefault="008D770A" w:rsidP="00BA0E5E">
      <w:pPr>
        <w:pStyle w:val="a3"/>
        <w:jc w:val="center"/>
      </w:pPr>
    </w:p>
    <w:p w14:paraId="74C7C4B6" w14:textId="77777777" w:rsidR="008D770A" w:rsidRPr="002A55E9" w:rsidRDefault="008D770A" w:rsidP="00BA0E5E">
      <w:pPr>
        <w:pStyle w:val="a3"/>
        <w:ind w:firstLine="708"/>
        <w:jc w:val="both"/>
      </w:pPr>
      <w:r w:rsidRPr="002A55E9">
        <w:t>5.1. Победителем считается участник или коллектив участников, набравшие наибольшее количество баллов.</w:t>
      </w:r>
    </w:p>
    <w:p w14:paraId="2ED279A6" w14:textId="63BEDE98" w:rsidR="008D770A" w:rsidRPr="00BA0E5E" w:rsidRDefault="008D770A" w:rsidP="002A55E9">
      <w:pPr>
        <w:pStyle w:val="a3"/>
        <w:jc w:val="both"/>
      </w:pPr>
      <w:r w:rsidRPr="002A55E9">
        <w:t xml:space="preserve">          </w:t>
      </w:r>
      <w:r w:rsidRPr="00BA0E5E">
        <w:t xml:space="preserve">5.2. Оцениваются: полнота раскрытия темы, актерское и исполнительское мастерство, остроумие, злободневность, творческая выдумка, сохранение культурных традиций, наличие профсоюзной </w:t>
      </w:r>
      <w:r w:rsidR="00242A92" w:rsidRPr="00BA0E5E">
        <w:t>атрибутики</w:t>
      </w:r>
      <w:r w:rsidRPr="00BA0E5E">
        <w:t xml:space="preserve"> </w:t>
      </w:r>
      <w:r w:rsidR="00242A92" w:rsidRPr="00BA0E5E">
        <w:t xml:space="preserve">у </w:t>
      </w:r>
      <w:r w:rsidR="00AF3648" w:rsidRPr="00BA0E5E">
        <w:t>исполнителя в</w:t>
      </w:r>
      <w:r w:rsidRPr="00BA0E5E">
        <w:t xml:space="preserve"> оформлении </w:t>
      </w:r>
      <w:r w:rsidR="00AF3648" w:rsidRPr="00BA0E5E">
        <w:t>номера, выставочного</w:t>
      </w:r>
      <w:r w:rsidR="00BB2DBF" w:rsidRPr="00BA0E5E">
        <w:t xml:space="preserve"> блюда-</w:t>
      </w:r>
      <w:r w:rsidRPr="00BA0E5E">
        <w:t xml:space="preserve"> экспоната, уровень техники исполнения, композиционное решение</w:t>
      </w:r>
      <w:r w:rsidR="00BB2DBF" w:rsidRPr="00BA0E5E">
        <w:t xml:space="preserve"> номера</w:t>
      </w:r>
      <w:r w:rsidRPr="00BA0E5E">
        <w:t>, художественная выразительность, оригинальность идей, авторская уникальность.</w:t>
      </w:r>
    </w:p>
    <w:p w14:paraId="5B918EC6" w14:textId="20AB3977" w:rsidR="008D770A" w:rsidRDefault="008D770A" w:rsidP="00BA0E5E">
      <w:pPr>
        <w:pStyle w:val="a3"/>
        <w:ind w:firstLine="708"/>
        <w:jc w:val="both"/>
      </w:pPr>
      <w:r w:rsidRPr="002A55E9">
        <w:t xml:space="preserve">5.3. В каждой номинации </w:t>
      </w:r>
      <w:r w:rsidR="00AF3648" w:rsidRPr="002A55E9">
        <w:t>конкурсной программы</w:t>
      </w:r>
      <w:r w:rsidRPr="002A55E9">
        <w:t xml:space="preserve"> определяется </w:t>
      </w:r>
      <w:r w:rsidR="00BB2DBF" w:rsidRPr="002A55E9">
        <w:t>один абсолютный победитель и до 5 призёров</w:t>
      </w:r>
      <w:r w:rsidR="00BA0E5E">
        <w:t>.</w:t>
      </w:r>
    </w:p>
    <w:p w14:paraId="26FE1C3B" w14:textId="77777777" w:rsidR="00BA0E5E" w:rsidRPr="002A55E9" w:rsidRDefault="00BA0E5E" w:rsidP="00BA0E5E">
      <w:pPr>
        <w:pStyle w:val="a3"/>
        <w:ind w:firstLine="708"/>
        <w:jc w:val="both"/>
      </w:pPr>
    </w:p>
    <w:p w14:paraId="7A1F27FB" w14:textId="77777777" w:rsidR="008D770A" w:rsidRPr="002A55E9" w:rsidRDefault="008D770A" w:rsidP="00BA0E5E">
      <w:pPr>
        <w:pStyle w:val="a3"/>
        <w:jc w:val="center"/>
        <w:rPr>
          <w:b/>
          <w:bCs/>
        </w:rPr>
      </w:pPr>
      <w:r w:rsidRPr="002A55E9">
        <w:rPr>
          <w:b/>
          <w:bCs/>
        </w:rPr>
        <w:t>6. ПОДВЕДЕНИЕ ИТОГОВ</w:t>
      </w:r>
    </w:p>
    <w:p w14:paraId="184DB129" w14:textId="77777777" w:rsidR="008D770A" w:rsidRPr="002A55E9" w:rsidRDefault="008D770A" w:rsidP="002A55E9">
      <w:pPr>
        <w:pStyle w:val="a3"/>
        <w:jc w:val="both"/>
        <w:rPr>
          <w:b/>
        </w:rPr>
      </w:pPr>
    </w:p>
    <w:p w14:paraId="3F739F5F" w14:textId="7261E5E5" w:rsidR="008D770A" w:rsidRPr="002A55E9" w:rsidRDefault="008D770A" w:rsidP="007A3B1F">
      <w:pPr>
        <w:pStyle w:val="a3"/>
        <w:ind w:firstLine="708"/>
        <w:jc w:val="both"/>
      </w:pPr>
      <w:r w:rsidRPr="002A55E9">
        <w:t>6.1.</w:t>
      </w:r>
      <w:r w:rsidRPr="002A55E9">
        <w:rPr>
          <w:b/>
        </w:rPr>
        <w:t xml:space="preserve"> </w:t>
      </w:r>
      <w:r w:rsidRPr="002A55E9">
        <w:t xml:space="preserve">Итоги </w:t>
      </w:r>
      <w:proofErr w:type="gramStart"/>
      <w:r w:rsidRPr="002A55E9">
        <w:t>подводятся</w:t>
      </w:r>
      <w:r w:rsidRPr="002A55E9">
        <w:rPr>
          <w:b/>
        </w:rPr>
        <w:t xml:space="preserve">  </w:t>
      </w:r>
      <w:r w:rsidR="00120898">
        <w:rPr>
          <w:b/>
        </w:rPr>
        <w:t>на</w:t>
      </w:r>
      <w:proofErr w:type="gramEnd"/>
      <w:r w:rsidR="00120898">
        <w:rPr>
          <w:b/>
        </w:rPr>
        <w:t xml:space="preserve"> Дне профсоюзного активиста</w:t>
      </w:r>
      <w:r w:rsidRPr="002A55E9">
        <w:rPr>
          <w:b/>
        </w:rPr>
        <w:t xml:space="preserve"> </w:t>
      </w:r>
      <w:r w:rsidRPr="002A55E9">
        <w:t>во время проведения Гала-концерта победителей и призеров фестиваля  в МБУ</w:t>
      </w:r>
      <w:r w:rsidR="00120898">
        <w:t xml:space="preserve"> </w:t>
      </w:r>
      <w:r w:rsidRPr="002A55E9">
        <w:t>ДО «Центр развития творчества детей и молодёжи» Железнодорожного района города Барнаула (ул. Молодежная,51).</w:t>
      </w:r>
      <w:r w:rsidR="00120898">
        <w:t xml:space="preserve">Точную дату сообщим в октябре, на </w:t>
      </w:r>
      <w:r w:rsidR="00152316">
        <w:t xml:space="preserve">отборочном </w:t>
      </w:r>
      <w:proofErr w:type="spellStart"/>
      <w:r w:rsidR="00120898">
        <w:t>о</w:t>
      </w:r>
      <w:r w:rsidR="00152316">
        <w:t>т</w:t>
      </w:r>
      <w:r w:rsidR="00120898">
        <w:t>смотре</w:t>
      </w:r>
      <w:proofErr w:type="spellEnd"/>
      <w:r w:rsidR="00152316">
        <w:t>.</w:t>
      </w:r>
    </w:p>
    <w:p w14:paraId="3F2DBAE0" w14:textId="77777777" w:rsidR="007A3B1F" w:rsidRDefault="007A3B1F" w:rsidP="007A3B1F">
      <w:pPr>
        <w:pStyle w:val="a3"/>
        <w:ind w:firstLine="708"/>
        <w:jc w:val="both"/>
        <w:rPr>
          <w:b/>
          <w:bCs/>
        </w:rPr>
      </w:pPr>
    </w:p>
    <w:p w14:paraId="51B5C891" w14:textId="50877ED6" w:rsidR="008D770A" w:rsidRPr="002A55E9" w:rsidRDefault="007A3B1F" w:rsidP="007A3B1F">
      <w:pPr>
        <w:pStyle w:val="a3"/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</w:t>
      </w:r>
      <w:r w:rsidR="008D770A" w:rsidRPr="002A55E9">
        <w:rPr>
          <w:b/>
          <w:bCs/>
        </w:rPr>
        <w:t>7. НАГРАЖДЕНИЕ ПОБЕДИТЕЛЕЙ</w:t>
      </w:r>
    </w:p>
    <w:p w14:paraId="45DC4056" w14:textId="77777777" w:rsidR="008D770A" w:rsidRPr="002A55E9" w:rsidRDefault="008D770A" w:rsidP="002A55E9">
      <w:pPr>
        <w:pStyle w:val="a3"/>
        <w:jc w:val="both"/>
      </w:pPr>
    </w:p>
    <w:p w14:paraId="2D9CFF08" w14:textId="50A8264A" w:rsidR="008D770A" w:rsidRPr="002A55E9" w:rsidRDefault="008D770A" w:rsidP="007A3B1F">
      <w:pPr>
        <w:pStyle w:val="a3"/>
        <w:ind w:firstLine="708"/>
        <w:jc w:val="both"/>
      </w:pPr>
      <w:r w:rsidRPr="002A55E9">
        <w:t>7.1. Исполнител</w:t>
      </w:r>
      <w:r w:rsidR="00BB2DBF" w:rsidRPr="002A55E9">
        <w:t xml:space="preserve">и, авторы конкурсных </w:t>
      </w:r>
      <w:r w:rsidR="00AF3648" w:rsidRPr="002A55E9">
        <w:t>работ,</w:t>
      </w:r>
      <w:r w:rsidRPr="002A55E9">
        <w:t xml:space="preserve"> ставшие победителями</w:t>
      </w:r>
      <w:r w:rsidR="00BB2DBF" w:rsidRPr="002A55E9">
        <w:t xml:space="preserve"> и призёрами</w:t>
      </w:r>
      <w:r w:rsidRPr="002A55E9">
        <w:t xml:space="preserve"> в номинациях программы, награждаются дипломами и </w:t>
      </w:r>
      <w:r w:rsidR="00AF3648" w:rsidRPr="002A55E9">
        <w:t>призами комитета</w:t>
      </w:r>
      <w:r w:rsidRPr="002A55E9">
        <w:t xml:space="preserve"> Барнаульской </w:t>
      </w:r>
      <w:r w:rsidR="00AF3648" w:rsidRPr="002A55E9">
        <w:t>городской организации</w:t>
      </w:r>
      <w:r w:rsidRPr="002A55E9">
        <w:t xml:space="preserve">   Профсоюза. </w:t>
      </w:r>
    </w:p>
    <w:p w14:paraId="7AF09CEF" w14:textId="77777777" w:rsidR="008D770A" w:rsidRPr="002A55E9" w:rsidRDefault="008D770A" w:rsidP="007A3B1F">
      <w:pPr>
        <w:pStyle w:val="a3"/>
        <w:ind w:firstLine="708"/>
        <w:jc w:val="both"/>
      </w:pPr>
      <w:r w:rsidRPr="002A55E9">
        <w:lastRenderedPageBreak/>
        <w:t>7.2. Все участники получат дипломы участников фестиваля.</w:t>
      </w:r>
    </w:p>
    <w:p w14:paraId="4A05BA5B" w14:textId="7D0CF8FD" w:rsidR="008D770A" w:rsidRPr="002A55E9" w:rsidRDefault="006C49B9" w:rsidP="002A55E9">
      <w:pPr>
        <w:pStyle w:val="a3"/>
        <w:jc w:val="both"/>
        <w:rPr>
          <w:b/>
          <w:bCs/>
        </w:rPr>
      </w:pPr>
      <w:r w:rsidRPr="002A55E9">
        <w:t xml:space="preserve">                                        </w:t>
      </w:r>
      <w:r w:rsidR="008D770A" w:rsidRPr="002A55E9">
        <w:rPr>
          <w:b/>
          <w:bCs/>
        </w:rPr>
        <w:t>8. ОРГАНИЗАЦИОННЫЕ ВОПРОСЫ</w:t>
      </w:r>
    </w:p>
    <w:p w14:paraId="58CB1F61" w14:textId="77777777" w:rsidR="008D770A" w:rsidRPr="002A55E9" w:rsidRDefault="008D770A" w:rsidP="002A55E9">
      <w:pPr>
        <w:pStyle w:val="a3"/>
        <w:jc w:val="both"/>
      </w:pPr>
    </w:p>
    <w:p w14:paraId="037FC2C7" w14:textId="77777777" w:rsidR="008D770A" w:rsidRPr="002A55E9" w:rsidRDefault="008D770A" w:rsidP="007A3B1F">
      <w:pPr>
        <w:pStyle w:val="a3"/>
        <w:ind w:firstLine="708"/>
        <w:jc w:val="both"/>
      </w:pPr>
      <w:r w:rsidRPr="002A55E9">
        <w:t>8.1. Ход Фестиваля освещается в средствах массовой информации.</w:t>
      </w:r>
    </w:p>
    <w:p w14:paraId="7C34F841" w14:textId="50DF6447" w:rsidR="003D00CF" w:rsidRPr="002A55E9" w:rsidRDefault="008D770A" w:rsidP="007A3B1F">
      <w:pPr>
        <w:pStyle w:val="a3"/>
        <w:ind w:firstLine="708"/>
        <w:jc w:val="both"/>
      </w:pPr>
      <w:r w:rsidRPr="002A55E9">
        <w:t xml:space="preserve">8.2. По всем вопросам обращаться в оргкомитет </w:t>
      </w:r>
      <w:r w:rsidR="003D00CF" w:rsidRPr="002A55E9">
        <w:t xml:space="preserve">  </w:t>
      </w:r>
      <w:r w:rsidR="00AF3648" w:rsidRPr="002A55E9">
        <w:t>фестиваля творчества</w:t>
      </w:r>
    </w:p>
    <w:p w14:paraId="57600D68" w14:textId="5965E6D0" w:rsidR="008D770A" w:rsidRPr="002A55E9" w:rsidRDefault="003D00CF" w:rsidP="002A55E9">
      <w:pPr>
        <w:pStyle w:val="a3"/>
        <w:jc w:val="both"/>
      </w:pPr>
      <w:r w:rsidRPr="002A55E9">
        <w:t xml:space="preserve">«Минута </w:t>
      </w:r>
      <w:proofErr w:type="spellStart"/>
      <w:r w:rsidR="00AF3648" w:rsidRPr="002A55E9">
        <w:t>про</w:t>
      </w:r>
      <w:r w:rsidR="00AF3648">
        <w:t>ф</w:t>
      </w:r>
      <w:r w:rsidR="005D517B">
        <w:t>С</w:t>
      </w:r>
      <w:r w:rsidR="00AF3648" w:rsidRPr="002A55E9">
        <w:t>лав</w:t>
      </w:r>
      <w:r w:rsidR="00AF3648">
        <w:t>ы</w:t>
      </w:r>
      <w:proofErr w:type="spellEnd"/>
      <w:r w:rsidRPr="002A55E9">
        <w:t xml:space="preserve">», посвященного Году единства народов </w:t>
      </w:r>
      <w:proofErr w:type="gramStart"/>
      <w:r w:rsidRPr="002A55E9">
        <w:t>России .</w:t>
      </w:r>
      <w:proofErr w:type="gramEnd"/>
      <w:r w:rsidR="008D770A" w:rsidRPr="002A55E9">
        <w:t xml:space="preserve"> по адресу пр. Комсомольский,77. Телефоны для справок:  38-03-40.</w:t>
      </w:r>
    </w:p>
    <w:p w14:paraId="121F8E78" w14:textId="4CFF7B09" w:rsidR="008D770A" w:rsidRPr="002A55E9" w:rsidRDefault="008D770A" w:rsidP="002A55E9">
      <w:pPr>
        <w:pStyle w:val="a3"/>
        <w:jc w:val="both"/>
        <w:rPr>
          <w:bCs/>
        </w:rPr>
      </w:pPr>
      <w:r w:rsidRPr="002A55E9">
        <w:rPr>
          <w:bCs/>
        </w:rPr>
        <w:t>Данное положение является официальным</w:t>
      </w:r>
      <w:r w:rsidR="006C49B9" w:rsidRPr="002A55E9">
        <w:rPr>
          <w:bCs/>
        </w:rPr>
        <w:t xml:space="preserve"> </w:t>
      </w:r>
      <w:r w:rsidRPr="002A55E9">
        <w:rPr>
          <w:bCs/>
        </w:rPr>
        <w:t>приглашением к участию в фестивале</w:t>
      </w:r>
      <w:r w:rsidR="006C49B9" w:rsidRPr="002A55E9">
        <w:rPr>
          <w:bCs/>
        </w:rPr>
        <w:t>.</w:t>
      </w:r>
    </w:p>
    <w:p w14:paraId="5FA94D76" w14:textId="77777777" w:rsidR="008D770A" w:rsidRDefault="008D770A" w:rsidP="002A55E9">
      <w:pPr>
        <w:jc w:val="both"/>
      </w:pPr>
    </w:p>
    <w:p w14:paraId="5E31E3EF" w14:textId="77777777" w:rsidR="002A55E9" w:rsidRDefault="008D770A" w:rsidP="002A55E9">
      <w:pPr>
        <w:jc w:val="both"/>
      </w:pPr>
      <w:r w:rsidRPr="00591012">
        <w:t xml:space="preserve"> </w:t>
      </w:r>
    </w:p>
    <w:p w14:paraId="5FA62051" w14:textId="77777777" w:rsidR="002A55E9" w:rsidRDefault="002A55E9" w:rsidP="008D770A">
      <w:pPr>
        <w:jc w:val="right"/>
      </w:pPr>
    </w:p>
    <w:p w14:paraId="6BD23AE0" w14:textId="77777777" w:rsidR="007A3B1F" w:rsidRDefault="007A3B1F" w:rsidP="008D770A">
      <w:pPr>
        <w:jc w:val="right"/>
      </w:pPr>
    </w:p>
    <w:p w14:paraId="0261F0F9" w14:textId="77777777" w:rsidR="007A3B1F" w:rsidRDefault="007A3B1F" w:rsidP="008D770A">
      <w:pPr>
        <w:jc w:val="right"/>
      </w:pPr>
    </w:p>
    <w:p w14:paraId="2450BB9B" w14:textId="77777777" w:rsidR="007A3B1F" w:rsidRDefault="007A3B1F" w:rsidP="008D770A">
      <w:pPr>
        <w:jc w:val="right"/>
      </w:pPr>
    </w:p>
    <w:p w14:paraId="7272652B" w14:textId="77777777" w:rsidR="007A3B1F" w:rsidRDefault="007A3B1F" w:rsidP="008D770A">
      <w:pPr>
        <w:jc w:val="right"/>
      </w:pPr>
    </w:p>
    <w:p w14:paraId="7F452BBE" w14:textId="77777777" w:rsidR="007A3B1F" w:rsidRDefault="007A3B1F" w:rsidP="008D770A">
      <w:pPr>
        <w:jc w:val="right"/>
      </w:pPr>
    </w:p>
    <w:p w14:paraId="35244FA4" w14:textId="77777777" w:rsidR="007A3B1F" w:rsidRDefault="007A3B1F" w:rsidP="008D770A">
      <w:pPr>
        <w:jc w:val="right"/>
      </w:pPr>
    </w:p>
    <w:p w14:paraId="7EC11A27" w14:textId="77777777" w:rsidR="007A3B1F" w:rsidRDefault="007A3B1F" w:rsidP="008D770A">
      <w:pPr>
        <w:jc w:val="right"/>
      </w:pPr>
    </w:p>
    <w:p w14:paraId="36E7664D" w14:textId="77777777" w:rsidR="007A3B1F" w:rsidRDefault="007A3B1F" w:rsidP="008D770A">
      <w:pPr>
        <w:jc w:val="right"/>
      </w:pPr>
    </w:p>
    <w:p w14:paraId="1A0554C9" w14:textId="77777777" w:rsidR="007A3B1F" w:rsidRDefault="007A3B1F" w:rsidP="008D770A">
      <w:pPr>
        <w:jc w:val="right"/>
      </w:pPr>
    </w:p>
    <w:p w14:paraId="5FF2E1F3" w14:textId="77777777" w:rsidR="007A3B1F" w:rsidRDefault="007A3B1F" w:rsidP="008D770A">
      <w:pPr>
        <w:jc w:val="right"/>
      </w:pPr>
    </w:p>
    <w:p w14:paraId="55AA1659" w14:textId="77777777" w:rsidR="007A3B1F" w:rsidRDefault="007A3B1F" w:rsidP="008D770A">
      <w:pPr>
        <w:jc w:val="right"/>
      </w:pPr>
    </w:p>
    <w:p w14:paraId="162F77C5" w14:textId="77777777" w:rsidR="007A3B1F" w:rsidRDefault="007A3B1F" w:rsidP="008D770A">
      <w:pPr>
        <w:jc w:val="right"/>
      </w:pPr>
    </w:p>
    <w:p w14:paraId="7F7E7EB2" w14:textId="77777777" w:rsidR="007A3B1F" w:rsidRDefault="007A3B1F" w:rsidP="008D770A">
      <w:pPr>
        <w:jc w:val="right"/>
      </w:pPr>
    </w:p>
    <w:p w14:paraId="5B09454F" w14:textId="77777777" w:rsidR="007A3B1F" w:rsidRDefault="007A3B1F" w:rsidP="008D770A">
      <w:pPr>
        <w:jc w:val="right"/>
      </w:pPr>
    </w:p>
    <w:p w14:paraId="6BE46C1F" w14:textId="77777777" w:rsidR="007A3B1F" w:rsidRDefault="007A3B1F" w:rsidP="008D770A">
      <w:pPr>
        <w:jc w:val="right"/>
      </w:pPr>
    </w:p>
    <w:p w14:paraId="781B3D99" w14:textId="77777777" w:rsidR="007A3B1F" w:rsidRDefault="007A3B1F" w:rsidP="008D770A">
      <w:pPr>
        <w:jc w:val="right"/>
      </w:pPr>
    </w:p>
    <w:p w14:paraId="39B504A0" w14:textId="77777777" w:rsidR="007A3B1F" w:rsidRDefault="007A3B1F" w:rsidP="008D770A">
      <w:pPr>
        <w:jc w:val="right"/>
      </w:pPr>
    </w:p>
    <w:p w14:paraId="5D324953" w14:textId="77777777" w:rsidR="007A3B1F" w:rsidRDefault="007A3B1F" w:rsidP="008D770A">
      <w:pPr>
        <w:jc w:val="right"/>
      </w:pPr>
    </w:p>
    <w:p w14:paraId="79E8DD4D" w14:textId="77777777" w:rsidR="007A3B1F" w:rsidRDefault="007A3B1F" w:rsidP="008D770A">
      <w:pPr>
        <w:jc w:val="right"/>
      </w:pPr>
    </w:p>
    <w:p w14:paraId="1CA94069" w14:textId="77777777" w:rsidR="007A3B1F" w:rsidRDefault="007A3B1F" w:rsidP="008D770A">
      <w:pPr>
        <w:jc w:val="right"/>
      </w:pPr>
    </w:p>
    <w:p w14:paraId="618C3EA4" w14:textId="77777777" w:rsidR="007A3B1F" w:rsidRDefault="007A3B1F" w:rsidP="008D770A">
      <w:pPr>
        <w:jc w:val="right"/>
      </w:pPr>
    </w:p>
    <w:p w14:paraId="699AD7F8" w14:textId="77777777" w:rsidR="007A3B1F" w:rsidRDefault="007A3B1F" w:rsidP="008D770A">
      <w:pPr>
        <w:jc w:val="right"/>
      </w:pPr>
    </w:p>
    <w:p w14:paraId="1314C3B3" w14:textId="77777777" w:rsidR="007A3B1F" w:rsidRDefault="007A3B1F" w:rsidP="008D770A">
      <w:pPr>
        <w:jc w:val="right"/>
      </w:pPr>
    </w:p>
    <w:p w14:paraId="21BDF9E2" w14:textId="77777777" w:rsidR="007A3B1F" w:rsidRDefault="007A3B1F" w:rsidP="008D770A">
      <w:pPr>
        <w:jc w:val="right"/>
      </w:pPr>
    </w:p>
    <w:p w14:paraId="6DE9C6E5" w14:textId="77777777" w:rsidR="007A3B1F" w:rsidRDefault="007A3B1F" w:rsidP="008D770A">
      <w:pPr>
        <w:jc w:val="right"/>
      </w:pPr>
    </w:p>
    <w:p w14:paraId="1EEA58FE" w14:textId="77777777" w:rsidR="007A3B1F" w:rsidRDefault="007A3B1F" w:rsidP="008D770A">
      <w:pPr>
        <w:jc w:val="right"/>
      </w:pPr>
    </w:p>
    <w:p w14:paraId="79270807" w14:textId="77777777" w:rsidR="007A3B1F" w:rsidRDefault="007A3B1F" w:rsidP="008D770A">
      <w:pPr>
        <w:jc w:val="right"/>
      </w:pPr>
    </w:p>
    <w:p w14:paraId="6C2085FF" w14:textId="77777777" w:rsidR="007A3B1F" w:rsidRDefault="007A3B1F" w:rsidP="008D770A">
      <w:pPr>
        <w:jc w:val="right"/>
      </w:pPr>
    </w:p>
    <w:p w14:paraId="39DE30EB" w14:textId="77777777" w:rsidR="007A3B1F" w:rsidRDefault="007A3B1F" w:rsidP="008D770A">
      <w:pPr>
        <w:jc w:val="right"/>
      </w:pPr>
    </w:p>
    <w:p w14:paraId="671464DD" w14:textId="77777777" w:rsidR="007A3B1F" w:rsidRDefault="007A3B1F" w:rsidP="008D770A">
      <w:pPr>
        <w:jc w:val="right"/>
      </w:pPr>
    </w:p>
    <w:p w14:paraId="6B0E63E2" w14:textId="77777777" w:rsidR="007A3B1F" w:rsidRDefault="007A3B1F" w:rsidP="008D770A">
      <w:pPr>
        <w:jc w:val="right"/>
      </w:pPr>
    </w:p>
    <w:p w14:paraId="784B1C1D" w14:textId="77777777" w:rsidR="007A3B1F" w:rsidRDefault="007A3B1F" w:rsidP="008D770A">
      <w:pPr>
        <w:jc w:val="right"/>
      </w:pPr>
    </w:p>
    <w:p w14:paraId="4EA6B2EC" w14:textId="77777777" w:rsidR="007A3B1F" w:rsidRDefault="007A3B1F" w:rsidP="008D770A">
      <w:pPr>
        <w:jc w:val="right"/>
      </w:pPr>
    </w:p>
    <w:p w14:paraId="33E5EA39" w14:textId="77777777" w:rsidR="007A3B1F" w:rsidRDefault="007A3B1F" w:rsidP="008D770A">
      <w:pPr>
        <w:jc w:val="right"/>
      </w:pPr>
    </w:p>
    <w:p w14:paraId="7D0D86B9" w14:textId="4B13064F" w:rsidR="008D770A" w:rsidRPr="00591012" w:rsidRDefault="008D770A" w:rsidP="008D770A">
      <w:pPr>
        <w:jc w:val="right"/>
      </w:pPr>
      <w:r w:rsidRPr="00591012">
        <w:t>Приложение к Положению</w:t>
      </w:r>
    </w:p>
    <w:p w14:paraId="3E76BB7D" w14:textId="58C7CB3D" w:rsidR="003D00CF" w:rsidRDefault="007A3B1F" w:rsidP="007A3B1F">
      <w:pPr>
        <w:pStyle w:val="a3"/>
        <w:tabs>
          <w:tab w:val="left" w:pos="0"/>
        </w:tabs>
        <w:jc w:val="center"/>
      </w:pPr>
      <w:r>
        <w:t xml:space="preserve">                                                                                    </w:t>
      </w:r>
      <w:r w:rsidR="008D770A" w:rsidRPr="00591012">
        <w:t xml:space="preserve">фестиваля  </w:t>
      </w:r>
      <w:r w:rsidR="003D00CF">
        <w:t xml:space="preserve">  творчества</w:t>
      </w:r>
    </w:p>
    <w:p w14:paraId="6C036CDF" w14:textId="22667E46" w:rsidR="003D00CF" w:rsidRDefault="007A3B1F" w:rsidP="007A3B1F">
      <w:pPr>
        <w:pStyle w:val="a3"/>
        <w:tabs>
          <w:tab w:val="left" w:pos="0"/>
        </w:tabs>
        <w:jc w:val="center"/>
      </w:pPr>
      <w:r>
        <w:t xml:space="preserve">                                                                                  </w:t>
      </w:r>
      <w:r w:rsidR="003D00CF">
        <w:t xml:space="preserve">«Минута </w:t>
      </w:r>
      <w:proofErr w:type="spellStart"/>
      <w:r w:rsidR="003D00CF">
        <w:t>профСлавы</w:t>
      </w:r>
      <w:proofErr w:type="spellEnd"/>
      <w:r w:rsidR="003D00CF">
        <w:t>»</w:t>
      </w:r>
    </w:p>
    <w:p w14:paraId="0AF665C4" w14:textId="5106FF99" w:rsidR="008D770A" w:rsidRPr="00591012" w:rsidRDefault="008D770A" w:rsidP="003D00CF">
      <w:pPr>
        <w:pStyle w:val="a3"/>
        <w:tabs>
          <w:tab w:val="left" w:pos="0"/>
        </w:tabs>
        <w:jc w:val="right"/>
        <w:rPr>
          <w:rFonts w:eastAsia="Calibri"/>
          <w:lang w:eastAsia="en-US" w:bidi="en-US"/>
        </w:rPr>
      </w:pPr>
    </w:p>
    <w:p w14:paraId="29AABBBD" w14:textId="3F4EF01C" w:rsidR="008D770A" w:rsidRPr="00591012" w:rsidRDefault="008D770A" w:rsidP="008D770A">
      <w:pPr>
        <w:pStyle w:val="a3"/>
        <w:tabs>
          <w:tab w:val="left" w:pos="0"/>
        </w:tabs>
        <w:jc w:val="right"/>
        <w:rPr>
          <w:rFonts w:eastAsia="Calibri"/>
          <w:lang w:eastAsia="en-US" w:bidi="en-US"/>
        </w:rPr>
      </w:pPr>
    </w:p>
    <w:p w14:paraId="15F10998" w14:textId="77777777" w:rsidR="008D770A" w:rsidRDefault="008D770A" w:rsidP="008D770A">
      <w:pPr>
        <w:pStyle w:val="a3"/>
        <w:tabs>
          <w:tab w:val="left" w:pos="0"/>
        </w:tabs>
        <w:jc w:val="right"/>
        <w:rPr>
          <w:rFonts w:eastAsia="Calibri"/>
          <w:b/>
          <w:lang w:eastAsia="en-US" w:bidi="en-US"/>
        </w:rPr>
      </w:pPr>
    </w:p>
    <w:p w14:paraId="5B09CE14" w14:textId="77777777" w:rsidR="008D770A" w:rsidRPr="009D5DFA" w:rsidRDefault="008D770A" w:rsidP="008D770A">
      <w:pPr>
        <w:pStyle w:val="a3"/>
        <w:tabs>
          <w:tab w:val="left" w:pos="0"/>
        </w:tabs>
        <w:jc w:val="center"/>
        <w:rPr>
          <w:rFonts w:eastAsia="Calibri"/>
          <w:b/>
          <w:lang w:eastAsia="en-US" w:bidi="en-US"/>
        </w:rPr>
      </w:pPr>
      <w:r>
        <w:rPr>
          <w:rFonts w:eastAsia="Calibri"/>
          <w:b/>
          <w:lang w:eastAsia="en-US" w:bidi="en-US"/>
        </w:rPr>
        <w:t>Заявка</w:t>
      </w:r>
    </w:p>
    <w:p w14:paraId="2233C882" w14:textId="77777777" w:rsidR="008D770A" w:rsidRDefault="008D770A" w:rsidP="008D770A">
      <w:pPr>
        <w:jc w:val="center"/>
      </w:pPr>
    </w:p>
    <w:p w14:paraId="418682A8" w14:textId="37CE2F51" w:rsidR="003D00CF" w:rsidRDefault="008D770A" w:rsidP="003D00CF">
      <w:pPr>
        <w:autoSpaceDE/>
        <w:autoSpaceDN/>
        <w:adjustRightInd/>
        <w:ind w:right="-5"/>
        <w:jc w:val="center"/>
      </w:pPr>
      <w:r>
        <w:t xml:space="preserve">на участие в </w:t>
      </w:r>
      <w:r w:rsidR="003D00CF">
        <w:t xml:space="preserve">  </w:t>
      </w:r>
      <w:proofErr w:type="gramStart"/>
      <w:r w:rsidR="003D00CF">
        <w:t>Фестивале  творчества</w:t>
      </w:r>
      <w:proofErr w:type="gramEnd"/>
    </w:p>
    <w:p w14:paraId="604F466A" w14:textId="530824A5" w:rsidR="003D00CF" w:rsidRDefault="003D00CF" w:rsidP="003D00CF">
      <w:pPr>
        <w:autoSpaceDE/>
        <w:autoSpaceDN/>
        <w:adjustRightInd/>
        <w:ind w:right="-5"/>
        <w:jc w:val="center"/>
      </w:pPr>
      <w:r>
        <w:t xml:space="preserve">«Минута </w:t>
      </w:r>
      <w:proofErr w:type="spellStart"/>
      <w:r>
        <w:t>профСлавы</w:t>
      </w:r>
      <w:proofErr w:type="spellEnd"/>
      <w:r>
        <w:t>»</w:t>
      </w:r>
    </w:p>
    <w:p w14:paraId="17D752D5" w14:textId="77777777" w:rsidR="008D770A" w:rsidRPr="002D10F2" w:rsidRDefault="008D770A" w:rsidP="008D770A">
      <w:pPr>
        <w:tabs>
          <w:tab w:val="left" w:pos="426"/>
        </w:tabs>
        <w:autoSpaceDE/>
        <w:autoSpaceDN/>
        <w:adjustRightInd/>
        <w:rPr>
          <w:b/>
        </w:rPr>
      </w:pPr>
    </w:p>
    <w:p w14:paraId="3A917E49" w14:textId="77777777" w:rsidR="008D770A" w:rsidRPr="002D10F2" w:rsidRDefault="008D770A" w:rsidP="008D770A">
      <w:pPr>
        <w:shd w:val="clear" w:color="auto" w:fill="FFFFFF"/>
        <w:autoSpaceDE/>
        <w:autoSpaceDN/>
        <w:adjustRightInd/>
        <w:rPr>
          <w:color w:val="000000"/>
        </w:rPr>
      </w:pPr>
    </w:p>
    <w:tbl>
      <w:tblPr>
        <w:tblW w:w="95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1842"/>
        <w:gridCol w:w="2694"/>
        <w:gridCol w:w="2409"/>
      </w:tblGrid>
      <w:tr w:rsidR="003D00CF" w:rsidRPr="002D10F2" w14:paraId="65B1A785" w14:textId="77777777" w:rsidTr="003D00CF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863D" w14:textId="77777777" w:rsidR="003D00CF" w:rsidRPr="002D10F2" w:rsidRDefault="003D00CF" w:rsidP="009F02E4">
            <w:pPr>
              <w:shd w:val="clear" w:color="auto" w:fill="FFFFFF"/>
              <w:autoSpaceDE/>
              <w:autoSpaceDN/>
              <w:adjustRightInd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2D10F2">
              <w:rPr>
                <w:color w:val="000000"/>
                <w:sz w:val="24"/>
                <w:szCs w:val="24"/>
                <w:lang w:eastAsia="en-US"/>
              </w:rPr>
              <w:t>Ф.И.</w:t>
            </w:r>
            <w:r>
              <w:rPr>
                <w:color w:val="000000"/>
                <w:sz w:val="24"/>
                <w:szCs w:val="24"/>
                <w:lang w:eastAsia="en-US"/>
              </w:rPr>
              <w:t>О.</w:t>
            </w:r>
          </w:p>
          <w:p w14:paraId="6178DC8D" w14:textId="77777777" w:rsidR="003D00CF" w:rsidRDefault="003D00CF" w:rsidP="009F02E4">
            <w:pPr>
              <w:shd w:val="clear" w:color="auto" w:fill="FFFFFF"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2D10F2">
              <w:rPr>
                <w:color w:val="000000"/>
                <w:sz w:val="24"/>
                <w:szCs w:val="24"/>
                <w:lang w:eastAsia="en-US"/>
              </w:rPr>
              <w:t>Автора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или исполнителя </w:t>
            </w:r>
            <w:r w:rsidRPr="002D10F2">
              <w:rPr>
                <w:color w:val="000000"/>
                <w:sz w:val="24"/>
                <w:szCs w:val="24"/>
                <w:lang w:eastAsia="en-US"/>
              </w:rPr>
              <w:t>(полностью)</w:t>
            </w:r>
            <w:r>
              <w:rPr>
                <w:color w:val="000000"/>
                <w:sz w:val="24"/>
                <w:szCs w:val="24"/>
                <w:lang w:eastAsia="en-US"/>
              </w:rPr>
              <w:t>,</w:t>
            </w:r>
          </w:p>
          <w:p w14:paraId="74B1F9F1" w14:textId="247E2CBF" w:rsidR="003D00CF" w:rsidRPr="002D10F2" w:rsidRDefault="003D00CF" w:rsidP="009F02E4">
            <w:pPr>
              <w:shd w:val="clear" w:color="auto" w:fill="FFFFFF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Должность, количество участников номера или авторов конкурсной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0509" w14:textId="77777777" w:rsidR="003D00CF" w:rsidRPr="002D10F2" w:rsidRDefault="003D00CF" w:rsidP="009F02E4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о</w:t>
            </w:r>
            <w:r w:rsidRPr="002D10F2">
              <w:rPr>
                <w:color w:val="000000"/>
                <w:sz w:val="22"/>
                <w:szCs w:val="22"/>
                <w:lang w:eastAsia="en-US"/>
              </w:rPr>
              <w:t>бразовательно</w:t>
            </w:r>
            <w:r>
              <w:rPr>
                <w:color w:val="000000"/>
                <w:sz w:val="22"/>
                <w:szCs w:val="22"/>
                <w:lang w:eastAsia="en-US"/>
              </w:rPr>
              <w:t>го учреждения</w:t>
            </w:r>
            <w:r w:rsidRPr="002D10F2">
              <w:rPr>
                <w:color w:val="000000"/>
                <w:sz w:val="22"/>
                <w:szCs w:val="22"/>
                <w:lang w:eastAsia="en-US"/>
              </w:rPr>
              <w:t>,</w:t>
            </w:r>
          </w:p>
          <w:p w14:paraId="0B7FF1D4" w14:textId="77777777" w:rsidR="003D00CF" w:rsidRPr="002D10F2" w:rsidRDefault="003D00CF" w:rsidP="009F02E4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Профсоюзную организацию которого представляет конкурсант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1766" w14:textId="77777777" w:rsidR="003D00CF" w:rsidRPr="002D10F2" w:rsidRDefault="003D00CF" w:rsidP="009F02E4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2D10F2">
              <w:rPr>
                <w:color w:val="000000"/>
                <w:sz w:val="24"/>
                <w:szCs w:val="24"/>
                <w:lang w:eastAsia="en-US"/>
              </w:rPr>
              <w:t>Название работы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или название номера, (авторы исполняемого произведения)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8589" w14:textId="77777777" w:rsidR="003D00CF" w:rsidRPr="002D10F2" w:rsidRDefault="003D00CF" w:rsidP="009F02E4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2D10F2">
              <w:rPr>
                <w:color w:val="000000"/>
                <w:sz w:val="24"/>
                <w:szCs w:val="24"/>
                <w:lang w:eastAsia="en-US"/>
              </w:rPr>
              <w:t>Номинация</w:t>
            </w:r>
          </w:p>
        </w:tc>
      </w:tr>
      <w:tr w:rsidR="003D00CF" w:rsidRPr="002D10F2" w14:paraId="333E658F" w14:textId="77777777" w:rsidTr="003D00CF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DC1" w14:textId="77777777" w:rsidR="003D00CF" w:rsidRPr="002D10F2" w:rsidRDefault="003D00CF" w:rsidP="009F02E4">
            <w:pPr>
              <w:shd w:val="clear" w:color="auto" w:fill="FFFFFF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568A" w14:textId="77777777" w:rsidR="003D00CF" w:rsidRPr="002D10F2" w:rsidRDefault="003D00CF" w:rsidP="009F02E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D34F" w14:textId="77777777" w:rsidR="003D00CF" w:rsidRPr="002D10F2" w:rsidRDefault="003D00CF" w:rsidP="009F02E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5C1D" w14:textId="77777777" w:rsidR="003D00CF" w:rsidRPr="002D10F2" w:rsidRDefault="003D00CF" w:rsidP="009F02E4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D00CF" w:rsidRPr="002D10F2" w14:paraId="5DD6345B" w14:textId="77777777" w:rsidTr="003D00CF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DDA9" w14:textId="77777777" w:rsidR="003D00CF" w:rsidRPr="002D10F2" w:rsidRDefault="003D00CF" w:rsidP="009F02E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490F" w14:textId="77777777" w:rsidR="003D00CF" w:rsidRPr="002D10F2" w:rsidRDefault="003D00CF" w:rsidP="009F02E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7E25" w14:textId="77777777" w:rsidR="003D00CF" w:rsidRPr="002D10F2" w:rsidRDefault="003D00CF" w:rsidP="009F02E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2609" w14:textId="77777777" w:rsidR="003D00CF" w:rsidRPr="002D10F2" w:rsidRDefault="003D00CF" w:rsidP="009F02E4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</w:tbl>
    <w:p w14:paraId="7DA3623E" w14:textId="77777777" w:rsidR="008D770A" w:rsidRPr="002D10F2" w:rsidRDefault="008D770A" w:rsidP="008D770A">
      <w:pPr>
        <w:shd w:val="clear" w:color="auto" w:fill="FFFFFF"/>
        <w:autoSpaceDE/>
        <w:autoSpaceDN/>
        <w:adjustRightInd/>
        <w:rPr>
          <w:color w:val="000000"/>
        </w:rPr>
      </w:pPr>
    </w:p>
    <w:p w14:paraId="7FFCE6E5" w14:textId="7D296CD8" w:rsidR="008D770A" w:rsidRPr="002D10F2" w:rsidRDefault="008D770A" w:rsidP="008D770A">
      <w:p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Подпись председателя проф</w:t>
      </w:r>
      <w:r w:rsidR="00BB2DBF">
        <w:rPr>
          <w:color w:val="000000"/>
        </w:rPr>
        <w:t xml:space="preserve">союзной </w:t>
      </w:r>
      <w:r>
        <w:rPr>
          <w:color w:val="000000"/>
        </w:rPr>
        <w:t>организации</w:t>
      </w:r>
    </w:p>
    <w:p w14:paraId="2432E17E" w14:textId="77777777" w:rsidR="008D770A" w:rsidRPr="002D10F2" w:rsidRDefault="008D770A" w:rsidP="008D770A">
      <w:pPr>
        <w:shd w:val="clear" w:color="auto" w:fill="FFFFFF"/>
        <w:autoSpaceDE/>
        <w:autoSpaceDN/>
        <w:adjustRightInd/>
        <w:rPr>
          <w:color w:val="000000"/>
        </w:rPr>
      </w:pPr>
    </w:p>
    <w:p w14:paraId="4F0173D1" w14:textId="77777777" w:rsidR="008D770A" w:rsidRDefault="008D770A" w:rsidP="008D770A"/>
    <w:p w14:paraId="05C4F8FD" w14:textId="77777777" w:rsidR="008D770A" w:rsidRDefault="008D770A" w:rsidP="008D770A"/>
    <w:p w14:paraId="7090B023" w14:textId="77777777" w:rsidR="008D770A" w:rsidRDefault="008D770A" w:rsidP="008D770A"/>
    <w:p w14:paraId="79C231B0" w14:textId="77777777" w:rsidR="008D770A" w:rsidRDefault="008D770A" w:rsidP="008D770A"/>
    <w:p w14:paraId="0784C5CB" w14:textId="77777777" w:rsidR="0073594E" w:rsidRDefault="0073594E"/>
    <w:sectPr w:rsidR="0073594E" w:rsidSect="00006BEF">
      <w:pgSz w:w="11907" w:h="16840"/>
      <w:pgMar w:top="1134" w:right="567" w:bottom="1134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45E59"/>
    <w:multiLevelType w:val="singleLevel"/>
    <w:tmpl w:val="95D48ECC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abstractNum w:abstractNumId="1" w15:restartNumberingAfterBreak="0">
    <w:nsid w:val="19481C28"/>
    <w:multiLevelType w:val="singleLevel"/>
    <w:tmpl w:val="A07E7B98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abstractNum w:abstractNumId="2" w15:restartNumberingAfterBreak="0">
    <w:nsid w:val="3521784C"/>
    <w:multiLevelType w:val="hybridMultilevel"/>
    <w:tmpl w:val="13E455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B2"/>
    <w:rsid w:val="00120898"/>
    <w:rsid w:val="00152316"/>
    <w:rsid w:val="001B12C8"/>
    <w:rsid w:val="00242A92"/>
    <w:rsid w:val="002A55E9"/>
    <w:rsid w:val="003D00CF"/>
    <w:rsid w:val="005D517B"/>
    <w:rsid w:val="00657A42"/>
    <w:rsid w:val="006C49B9"/>
    <w:rsid w:val="0073594E"/>
    <w:rsid w:val="007A3B1F"/>
    <w:rsid w:val="008D770A"/>
    <w:rsid w:val="009C1DB4"/>
    <w:rsid w:val="00A445B2"/>
    <w:rsid w:val="00AF3648"/>
    <w:rsid w:val="00B55BFA"/>
    <w:rsid w:val="00BA0E5E"/>
    <w:rsid w:val="00BB2DBF"/>
    <w:rsid w:val="00C12C76"/>
    <w:rsid w:val="00C27B3D"/>
    <w:rsid w:val="00E073D8"/>
    <w:rsid w:val="00E10C40"/>
    <w:rsid w:val="00E739B9"/>
    <w:rsid w:val="00F070E6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1A42"/>
  <w15:chartTrackingRefBased/>
  <w15:docId w15:val="{257D50E1-C12B-40CD-A4BF-F98A60B5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7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basedOn w:val="a"/>
    <w:next w:val="a5"/>
    <w:rsid w:val="008D770A"/>
    <w:rPr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D770A"/>
    <w:rPr>
      <w:sz w:val="24"/>
      <w:szCs w:val="24"/>
    </w:rPr>
  </w:style>
  <w:style w:type="paragraph" w:styleId="a6">
    <w:name w:val="List Paragraph"/>
    <w:basedOn w:val="a"/>
    <w:uiPriority w:val="34"/>
    <w:qFormat/>
    <w:rsid w:val="008D770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F364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F3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po_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Некрасова</dc:creator>
  <cp:keywords/>
  <dc:description/>
  <cp:lastModifiedBy>Марина Некрасова</cp:lastModifiedBy>
  <cp:revision>13</cp:revision>
  <cp:lastPrinted>2026-03-20T06:31:00Z</cp:lastPrinted>
  <dcterms:created xsi:type="dcterms:W3CDTF">2026-03-12T08:45:00Z</dcterms:created>
  <dcterms:modified xsi:type="dcterms:W3CDTF">2026-03-20T06:31:00Z</dcterms:modified>
</cp:coreProperties>
</file>